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70" w:rsidRDefault="003E2B70" w:rsidP="0020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793" w:type="dxa"/>
        <w:tblInd w:w="6629" w:type="dxa"/>
        <w:tblLook w:val="04A0" w:firstRow="1" w:lastRow="0" w:firstColumn="1" w:lastColumn="0" w:noHBand="0" w:noVBand="1"/>
      </w:tblPr>
      <w:tblGrid>
        <w:gridCol w:w="3793"/>
      </w:tblGrid>
      <w:tr w:rsidR="00A61D62" w:rsidTr="003371DB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к приказу Управления образования</w:t>
            </w:r>
          </w:p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2023 № УОПР- ___</w:t>
            </w:r>
          </w:p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D62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Pr="00D25E03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Организационно-технологическая модель</w:t>
      </w:r>
      <w:r w:rsidRPr="00D25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муниципального этапа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</w:t>
      </w:r>
      <w:r w:rsidR="00CF3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бщеобразовательных организациях</w:t>
      </w:r>
    </w:p>
    <w:p w:rsidR="00A61D62" w:rsidRPr="00D25E03" w:rsidRDefault="00A61D62" w:rsidP="00A61D62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D62" w:rsidRPr="00D25E03" w:rsidRDefault="00A61D62" w:rsidP="00A61D62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25E03">
        <w:rPr>
          <w:rFonts w:ascii="Times New Roman" w:hAnsi="Times New Roman" w:cs="Times New Roman"/>
          <w:sz w:val="28"/>
          <w:szCs w:val="28"/>
          <w:lang w:eastAsia="ru-RU"/>
        </w:rPr>
        <w:t>Содержание:</w:t>
      </w:r>
    </w:p>
    <w:p w:rsidR="00A61D62" w:rsidRPr="00D25E03" w:rsidRDefault="00A61D62" w:rsidP="00A61D62">
      <w:pPr>
        <w:spacing w:after="0"/>
        <w:ind w:left="99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647"/>
        <w:gridCol w:w="986"/>
      </w:tblGrid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организатора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оргкомитета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МПМК и жюри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апелляционных комиссий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образовательных организаций, на базе которых проводятся предметные олимпиады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участников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проведения предметных олимпиад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разбора заданий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проверки олимпиадных работ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показа олимпиадных работ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проведения апелляций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подведения итогов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на участие обучающегося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согласии на публикацию результатов совершеннолетнего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согласии на публикацию результатов несовершеннолетнего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на апелляцию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 об удалении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61D62" w:rsidRPr="00D25E03" w:rsidRDefault="00A61D62" w:rsidP="00A61D6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3723" w:rsidRDefault="00CF3723" w:rsidP="00A65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Pr="00A659B5" w:rsidRDefault="00A61D62" w:rsidP="00A65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Общие положения.</w:t>
      </w:r>
    </w:p>
    <w:p w:rsidR="00A61D62" w:rsidRPr="00A659B5" w:rsidRDefault="00A61D62" w:rsidP="00A659B5">
      <w:pPr>
        <w:pStyle w:val="a9"/>
        <w:spacing w:after="0" w:line="240" w:lineRule="auto"/>
        <w:ind w:left="1233"/>
        <w:rPr>
          <w:rFonts w:ascii="Times New Roman" w:hAnsi="Times New Roman"/>
          <w:b/>
          <w:bCs/>
          <w:sz w:val="28"/>
          <w:szCs w:val="28"/>
        </w:rPr>
      </w:pPr>
    </w:p>
    <w:p w:rsidR="00A659B5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Всероссийская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олимпиада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22E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A659B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A659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65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659B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№ 678 </w:t>
      </w:r>
    </w:p>
    <w:p w:rsidR="00A61D62" w:rsidRPr="00A659B5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9B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659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B42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2020г. «Об утверждении Порядка проведения всероссийской олимпиады школьников».</w:t>
      </w:r>
    </w:p>
    <w:p w:rsidR="00A61D62" w:rsidRPr="00A659B5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Функции организатора.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949"/>
        <w:jc w:val="both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организатору необходимо: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подготовить и утвердить график проведения муниципального этапа олимпиады не менее чем за 15 дней в соответствии со сроками, указанными </w:t>
      </w:r>
      <w:r w:rsidR="00B4222E">
        <w:rPr>
          <w:rFonts w:ascii="Times New Roman" w:eastAsia="Times New Roman" w:hAnsi="Times New Roman" w:cs="Times New Roman"/>
          <w:sz w:val="28"/>
          <w:szCs w:val="28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пункте 11 Порядка;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не позднее чем за 15 календарных дней до начала проведения муниципального этапа олимпиады подготовить и утвердить составы оргкомитета, жюри,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апелляционных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комиссий по каждому общеобразовательному предмету муниципального этапа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не позднее чем за 15 календарных дней до начала проведения муниципального этапа олимпиады определить и утвердить сроки, в том числе начало и продолжительность проведения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а также процедуру рассмотрения апелляций участников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2.4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не позднее чем за 15 календарных дней до проведения этапа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соответствующему общеобразовательному предмету подготовить и утвердить сроки: дешифрования олимпиадных заданий, выдачи критериев и методики оценивания выполненных олимпиадных работ, не позднее чем за 10 календарных дней до даты начала муниципального этапа олимпиады (путем рассылки официальных писем, публикации на официальных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информировать руководителей общеобразовательных учреждения, участников муниципального этапа олимпиады и их родителей (законных представителей)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площадках проведения муниципального этапа олимпиады по каждому общеобразовательному предмету, а также о Порядке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утвержденных нормативных правовых актах, регламентирующих организацию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проведение муниципального этапа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обеспечить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:rsidR="00A61D62" w:rsidRPr="00A659B5" w:rsidRDefault="00A659B5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2.7.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установить квоту победителей и призеров муниципального этапа олимпиады в срок до 1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календарн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>уй</w:t>
      </w:r>
      <w:proofErr w:type="spellEnd"/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со дня последней даты проведения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соревновательных туров;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итоговые результаты муниципального этапа олимпиады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каждому общеобразовательному предмету на основании протоколов жюри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опубликовать их на своем официальном сайте в сети Интернет;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организовать награждение победителей и призёров муниципального этапа олимпиады; передать результаты участников муниципального этапа олимпиады по каждому общеобразовательному предмету организатору регионального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олимпиады в формате, определенном организатором регионального этапа олимпиады;</w:t>
      </w:r>
    </w:p>
    <w:p w:rsidR="00CF3723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организовать процедуру пересмотра индивидуальных результатов </w:t>
      </w:r>
    </w:p>
    <w:p w:rsidR="00CF3723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в протоколах жюри технических ошибок, допущенных при подсчёте баллов за выполнение заданий, перепроверке работ участников, а также обеспечить утверждение итоговых результатов муниципального этапа олимпиады </w:t>
      </w:r>
    </w:p>
    <w:p w:rsidR="00A61D62" w:rsidRPr="00A659B5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учетом внесенных изменений;</w:t>
      </w:r>
    </w:p>
    <w:p w:rsidR="00CF3723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2.1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создать и обеспечить функционирование муниципального ситуационного центра по организации и проведению муниципального этапа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A61D62" w:rsidRPr="00A659B5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с целью усиления контроля за соблюдением информационной безопасности, в том числе сбора и </w:t>
      </w:r>
      <w:r w:rsidR="00A659B5" w:rsidRPr="00A659B5">
        <w:rPr>
          <w:rFonts w:ascii="Times New Roman" w:eastAsia="Times New Roman" w:hAnsi="Times New Roman" w:cs="Times New Roman"/>
          <w:sz w:val="28"/>
          <w:szCs w:val="28"/>
        </w:rPr>
        <w:t>от смотра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материалов видеонаблюдения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D62" w:rsidRPr="00A659B5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723" w:rsidRDefault="00A61D62" w:rsidP="00CF37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сопровождение муниципального этапа олимпиады обеспечивают региональные предметно-методические комиссии (РПМК) по каждому общеобразовательному предмету. РПМК разрабатывают олимпиадные задания </w:t>
      </w:r>
    </w:p>
    <w:p w:rsidR="00A61D62" w:rsidRPr="00A659B5" w:rsidRDefault="00A61D62" w:rsidP="00CF37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настоящих рекомендаций.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Функции оргкомитета.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949"/>
        <w:jc w:val="both"/>
        <w:rPr>
          <w:rFonts w:ascii="Times New Roman" w:hAnsi="Times New Roman"/>
          <w:b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проведения муниципального этапа олимпиады не </w:t>
      </w:r>
      <w:r w:rsidR="00F77059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за 15 календарных дней до начала проведения олимпиад формируется оргкомитет, состоящий не менее чем из 5 человек. В состав оргкомитета могут входить начальник отдела образования, специалисты, методисты, являющиеся координаторами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этапа,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а также представители общественных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иных организаций, средств массовой информации.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Оргкомитет олимпиады обеспечивает: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проведение соответствующего этапа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санитарно-эпидемиологическими требованиями к условиям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организации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обучения в образовательных организациях;</w:t>
      </w:r>
    </w:p>
    <w:p w:rsidR="00CF3723" w:rsidRDefault="00A61D62" w:rsidP="008B0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информирование участников, не </w:t>
      </w:r>
      <w:r w:rsidR="00F77059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за 10 календарных дня до начала соревновательных туров, о продолжительности выполнения олимпиадных заданий, проведении анализа олимпиадных заданий и их решений, показе выполненных олимпиадных работ, порядке подачи и рассмотрения апелляций </w:t>
      </w:r>
    </w:p>
    <w:p w:rsidR="00A61D62" w:rsidRPr="00A659B5" w:rsidRDefault="00A61D62" w:rsidP="008B0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о несогласии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выставленными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баллами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 основаниях для удаления с олимпиады, а также времени и месте ознакомления с результатами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определение, не позднее 10 календарных дней до начала соответствующего этапа, механизма передачи заданий, бланков (листов) ответов, критериев и методики оценивания выполненных олимпиадных работ, входящих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комплект олимпиадных заданий;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F7705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ля проведения муниципального этапа олимпиады оргкомитет разрабатывает организационно-технологическую модель проведения соответствующего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059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Функции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 предметно-методических комиссий (МПМК) / жюри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Порядком состав жюри муниципального этапа олимпиады формируется из методистов отделов образования, руководителей РМО,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а также педагогов, обладающих профессиональными знаниями, навыками и опытом в сфере, соответствующей общеобразовательному предмету олимпиады,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утверждается организатором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состав жюри входят председатель жюри и члены жюри.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Рекомендуется обновлять состав жюри муниципального этапа олимпиады не менее чем на пятую часть от общего числа членов жюри не реже одного раза в пять лет.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Жюри муниципального этапа олимпиады:</w:t>
      </w:r>
    </w:p>
    <w:p w:rsidR="00CF3723" w:rsidRDefault="00A61D62" w:rsidP="00D26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осуществляет оценивание выполненных олимпиадных работ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6B06" w:rsidRPr="00556B06">
        <w:rPr>
          <w:sz w:val="24"/>
          <w:szCs w:val="24"/>
        </w:rPr>
        <w:t xml:space="preserve"> </w:t>
      </w:r>
      <w:r w:rsidR="00556B06" w:rsidRPr="00556B06">
        <w:rPr>
          <w:rFonts w:ascii="Times New Roman" w:hAnsi="Times New Roman" w:cs="Times New Roman"/>
          <w:sz w:val="28"/>
          <w:szCs w:val="28"/>
        </w:rPr>
        <w:t xml:space="preserve">письменные работы участников оцениваются не менее чем тремя членами жюри </w:t>
      </w:r>
    </w:p>
    <w:p w:rsidR="00556B06" w:rsidRPr="00556B06" w:rsidRDefault="00556B06" w:rsidP="00D26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соответствии с критериями, разработанными региональными предметно-методическими комиссиями.</w:t>
      </w:r>
    </w:p>
    <w:p w:rsidR="00556B06" w:rsidRPr="00556B06" w:rsidRDefault="00556B06" w:rsidP="005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Все пометки в работе участника члены жюри делают только </w:t>
      </w:r>
      <w:r w:rsidRPr="00556B06">
        <w:rPr>
          <w:rFonts w:ascii="Times New Roman" w:hAnsi="Times New Roman" w:cs="Times New Roman"/>
          <w:b/>
          <w:sz w:val="28"/>
          <w:szCs w:val="28"/>
        </w:rPr>
        <w:t>красными чернилами.</w:t>
      </w:r>
      <w:r w:rsidRPr="00556B06">
        <w:rPr>
          <w:rFonts w:ascii="Times New Roman" w:hAnsi="Times New Roman" w:cs="Times New Roman"/>
          <w:sz w:val="28"/>
          <w:szCs w:val="28"/>
        </w:rPr>
        <w:t xml:space="preserve"> Проверенная олимпиадная работа подписывается только теми членами жюри, которые оценивали выполнение заданий (не менее 2 членов жюри), а также председателем жюри.</w:t>
      </w:r>
      <w:r w:rsidR="00D269C0">
        <w:rPr>
          <w:rFonts w:ascii="Times New Roman" w:hAnsi="Times New Roman" w:cs="Times New Roman"/>
          <w:sz w:val="28"/>
          <w:szCs w:val="28"/>
        </w:rPr>
        <w:t xml:space="preserve"> </w:t>
      </w:r>
      <w:r w:rsidRPr="00556B06">
        <w:rPr>
          <w:rFonts w:ascii="Times New Roman" w:hAnsi="Times New Roman" w:cs="Times New Roman"/>
          <w:sz w:val="28"/>
          <w:szCs w:val="28"/>
        </w:rPr>
        <w:t>Результаты оценки заносятся в протокол проверки олимпиадной работы участника и направляются муниципальному координатору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проводит анализ олимпиадных заданий и их решений, показ выполненных олимпиадных работ в соответствии с Порядком и настоящей Организационно-технологической моделью муниципального этапа олимпиады;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выстраивает рейтинг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направляет организатору протокол жюри, подписанный председателем и секретарем жюри по соответствующему общеобразовательному предмету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результатами олимпиады, оформленными в виде рейтинговой таблицы;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направляет организатору аналитический отчёт о результатах выполнения олимпиадных заданий, подписанный председателем жюри;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своевременно передает данные в оргкомитет для заполнения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соответствующих баз данных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направляет протоколы работы жюри и рейтинговые таблицы по форме, определённой организатором (электронная форма, скан-копии, письменная форма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т.п.).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Функции апелляционных комиссий.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5.1. Апелляционная комиссия: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5.1.2.</w:t>
      </w:r>
      <w:r w:rsidRPr="00A659B5">
        <w:rPr>
          <w:rFonts w:ascii="Times New Roman" w:hAnsi="Times New Roman" w:cs="Times New Roman"/>
          <w:sz w:val="28"/>
          <w:szCs w:val="28"/>
        </w:rPr>
        <w:tab/>
      </w:r>
      <w:r w:rsidR="007A5EEF">
        <w:rPr>
          <w:rFonts w:ascii="Times New Roman" w:hAnsi="Times New Roman" w:cs="Times New Roman"/>
          <w:sz w:val="28"/>
          <w:szCs w:val="28"/>
        </w:rPr>
        <w:t>п</w:t>
      </w:r>
      <w:r w:rsidRPr="00A659B5">
        <w:rPr>
          <w:rFonts w:ascii="Times New Roman" w:hAnsi="Times New Roman" w:cs="Times New Roman"/>
          <w:sz w:val="28"/>
          <w:szCs w:val="28"/>
        </w:rPr>
        <w:t xml:space="preserve">ринимает и рассматривает апелляции участников Олимпиады;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5.1.3.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организует экспертизу работ участников – выполненных ими письменных олимпиадных заданий;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5.1.4.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принимает решение по результатам рассмотрения апелляции;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5.1.5.</w:t>
      </w:r>
      <w:r w:rsidRPr="00A659B5">
        <w:rPr>
          <w:rFonts w:ascii="Times New Roman" w:hAnsi="Times New Roman" w:cs="Times New Roman"/>
          <w:sz w:val="28"/>
          <w:szCs w:val="28"/>
        </w:rPr>
        <w:tab/>
        <w:t>информирует участника Олимпиады, подавшего апелляцию, или его родителей (законных представителей) о принятом решении.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5.2. Решения Комиссии принимаются простым большинством голосов при наличии кворума (не менее пяти членов). В случае равенства голосов председатель Комиссии имеет право решающего голоса. Решения Комиссии являются окончательными и пересмотру не подлежат.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5.3.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Решения Комиссии оформляются протоколами, которые подписываются председателем и членами Комиссии. Протоколы Комиссии передаются в жюри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 xml:space="preserve">и оргкомитет Олимпиады для внесения соответствующих изменений в протоколы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>и отчеты жюри и оргкомитета о результатах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Функции образовательных </w:t>
      </w:r>
      <w:proofErr w:type="gramStart"/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организаций,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br/>
        <w:t>на</w:t>
      </w:r>
      <w:proofErr w:type="gramEnd"/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базе которых проводится муниципальный этап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659B5">
        <w:rPr>
          <w:rFonts w:ascii="Times New Roman" w:hAnsi="Times New Roman"/>
          <w:sz w:val="28"/>
          <w:szCs w:val="28"/>
        </w:rPr>
        <w:t>Руководители образовательных учреждений обеспечивают: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создание условий проведения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, соответствующих санитарным нормам и требованиям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>, установленным на момент проведения олимпиадных испытаний;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выполнение требований к материально-техническому оснащению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назначение ответственного в общеобразовательном учреждении;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проведение регистрации участников в день проведения олимпиады, тиражирования материалов в день проведения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назначение организаторов в аудитории проведения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6.6.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соблюдением участниками требований Порядка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и локальных актов, касающихся проведения олимпиады;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59B5">
        <w:rPr>
          <w:rFonts w:ascii="Times New Roman" w:hAnsi="Times New Roman"/>
          <w:sz w:val="28"/>
          <w:szCs w:val="28"/>
        </w:rPr>
        <w:tab/>
        <w:t xml:space="preserve">6.7. </w:t>
      </w:r>
      <w:r w:rsidRPr="00A659B5">
        <w:rPr>
          <w:rFonts w:ascii="Times New Roman" w:hAnsi="Times New Roman"/>
          <w:sz w:val="28"/>
          <w:szCs w:val="28"/>
        </w:rPr>
        <w:tab/>
        <w:t>кодирование (обезличивание) работ участников;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6.8.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хранение работ участников муниципального этапа олимпиады в течение срока, установленного организационно-технологической моделью (но не менее одного года с момента ее проведения);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своевременной (не позднее трех календарных дней) передачи обезличенных работ членам жюри для проверки.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Права и обязанности участников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7.1.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Участниками муниципального этапа олимпиады являются обучающиеся 7-11 классов.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проведении этапов олимпиады каждому участнику олимпиады должно быть предоставлено отдельное рабочее место, оборудованное </w:t>
      </w:r>
    </w:p>
    <w:p w:rsid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соответствующего этапа олимпиады по каждому общеобразовательному предмету.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7.4.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выставленными баллами, о случаях удаления с олимпиады, а также о времени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месте ознакомления с результатами олимпиады.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Родитель (законный представитель) обучающегося, заявившего о своем участии в олимпиаде, в срок не менее чем за 10 рабочих дней до начала муниципального этапа олимпиады в письменной форме подтверждает ознакомление с Порядком и предоставляет организатору муниципального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время проведения олимпиады участники олимпиады: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7.6.1.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олимпиада;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7.6.2.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должны следовать указаниям представителей организатора олимпиады;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7.6.3.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вправе общаться друг с другом, свободно перемещаться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аудитории;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7.6.4.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проведению соответствующих этапов олимпиады по каждому общеобразовательному предмету;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7.7.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</w:t>
      </w:r>
      <w:r w:rsidR="00B42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аудитории, составив акт об удалении участника олимпиады.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7.8.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олимпиады, которые были удалены, лишаются права дальнейшего участия в олимпиаде по данному общеобразовательному предмету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текущем году</w:t>
      </w:r>
      <w:r w:rsidR="007A5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7.9.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выставленными баллами в жюри соответствующего этапа олимпиады;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7.10.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 олимпиады перед подачей апелляции вправе убедиться в том,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его работа проверена и оценена в соответствии с установленными критериями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методикой оценивания выполненных олимпиадных заданий</w:t>
      </w:r>
      <w:r w:rsidR="007A5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7.11.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апелляции проводится с участием самого участника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Алгоритм проведения предметных Олимпиад.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Местом проведения предметных олимпиад муниципального этапа являются образовательные организации, в которых обучаются участники муниципального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Места проведения соревновательных туров должны соответствовать нормам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>, установленным на момент проведения олимпиадных испытаний.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Олимпиада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может проводиться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с использованием информационно-коммуникационных технологий в случаях, предусмотренным организатором.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Организатором муниципального этапа устанавливается состав муниципальной комиссии, в которую входят не менее двух представителей каждой площадки проведения предметных олимпиад.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Оргкомитет муниципального этапа олимпиады: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информирует участников о сроках,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несогласии  с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выставленными баллами, в том числе с использованием информационных стендов ОО – площадки проведения олимпиады и официальных ресурсов в сети интернет;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информирует участников о дате, времени и месте проведения процедур анализа выполненных олимпиадных заданий и их решений, показа работ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апелляции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организует проведение процедур анализа и показа выполненных олимпиадных заданий для участников олимпиады не позднее 10 дней после окончания испытаний;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организует проведение апелляций не позднее 10 дней после окончания испытаний по общеобразовательному предмету;</w:t>
      </w:r>
    </w:p>
    <w:p w:rsidR="00A61D62" w:rsidRPr="00A659B5" w:rsidRDefault="007A5EEF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8.5.5.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формирует итоговый протокол результатов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утверждает результаты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передает протокол итоговых результатов муниципального этапа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олимпиады организатору в соответствии со сроками, установленными организатором регионального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 участию в муниципальном этапе олимпиады по каждому общеобразовательному предмету допускаются: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 и классу;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A61D62" w:rsidRPr="00A659B5" w:rsidRDefault="00A659B5" w:rsidP="00A659B5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8.7.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ab/>
        <w:t>Для прохождения в место проведения олимпиады, участнику необходимо предъявить документ, удостоверяющий личность (паспорт), либо свидетельство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(для участников, не достигших 14-летнего возраста).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Рекомендуется организовать регистрацию участников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проведении олимпиады каждому участнику должно быть предоставлено отдельное рабочее место, оборудованное с учетом требований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к проведению муниципального этапа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До начала испытаний для участников должен быть проведен краткий инструктаж, в ходе которого они должны быть проинформированы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о продолжительности олимпиады, справочных материалах, средствах связи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выставленными баллами.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Во время проведения олимпиады участникам запрещается: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общаться друг с другом, свободно перемещаться по локации (аудитории, залу, участку местности), меняться местами;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покидать локацию (аудиторию) без разрешения организаторов или членов оргкомитета.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нарушения установленных правил, участники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членами оргкомитета.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Опоздание участников олимпиады и выход из локации (аудитории)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уважительной причине не дает им права на продление времени олимпиадного тура.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Во время выполнения олимпиадных заданий участник олимпиады вправе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каждой аудитории, где проводятся испытания, необходимо наличие часов.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Время начала и окончания олимпиадного тура фиксируется организатором в локации на информационном стенде (школьной доске).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Все участники во время проведения олимпиады должны сидеть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 площадках проведения олимпиады вправе присутствовать представители организатора олимпиады, оргкомитета и жюри олимпиады, </w:t>
      </w:r>
      <w:r w:rsidRPr="00A659B5"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Члены КМК,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Все участники муниципального этапа олимпиады обеспечиваются черновиками (при необходимости); заданиями, бланками (листами) ответов; необходимым оборудованием в соответствии с требованиями по каждому общеобразовательному предмету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Перед началом работы участники олимпиады под руководством организаторов в аудитории заполняют титульный лист, который заполняется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от руки разборчивым почерком буквами русского алфавита. Время инструктажа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заполнения титульного листа не включается во время выполнения работы.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После заполнения титульных листов участникам олимпиады выдаются задания и бланки (листы) ответов.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Задания могут выполняться участниками олимпиады на бланках ответов или листах (тетради или А4), выданных организаторами.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окончания времени выполнения заданий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общеобразовательному предмету все листы бумаги, используемые участниками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качестве черновиков, должны быть помечены словом «Черновик». Черновики сдаются организаторам и членами жюри не проверяются, а также не подлежат кодированию членами оргкомитета.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Бланки (листы) ответов, черновики сдаются организаторам в локации (аудитории). Организаторы в локации передают работы участников членам оргкомитета.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Кодирование работ осуществляется членами оргкомитета после выполнения олимпиадных испытаний всеми участниками олимпиады; работы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участников олимпиады не подлежат декодированию до окончания проверки всех работ по общеобразовательному предмету.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олимпиады, досрочно завершившие выполнение олимпиадных заданий, могут сдать их организаторам в локации (аудитории)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покинуть место проведения олимпиады, не дожидаясь завершения олимпиадного тура.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Участники олимпиады, досрочно завершившие выполнение олимпиадных заданий и покинувшие место проведения олимпиады, не имеют права вернуться в локацию (аудиторию) проведения олимпиады для выполнения заданий или внесения исправлений в бланки (листы) ответов.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случаях проведения муниципального этапа олимпиады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информационно-коммуникационных технологий порядок проведения определяется с учетом технических возможностей организатора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</w:t>
      </w:r>
      <w:r w:rsidRPr="00A659B5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При проведении соревновательных туров олимпиады в период пандемии COVID-19 необходимо придерживаться следующих требований: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8.30.1.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рассадка участников в локациях (аудиториях, залах, рекреациях) проведения муниципального этапа олимпиады с соблюдением дистанции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не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менее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1,5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метров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и требований, установленных территориальными органами </w:t>
      </w:r>
      <w:proofErr w:type="spellStart"/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Роспотребнадзора</w:t>
      </w:r>
      <w:proofErr w:type="spellEnd"/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8.30.2.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обязательное наличие и использование средств индивидуальной защиты для организаторов, членов жюри;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8.30.3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269C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случаях выявления у участника повышенной температуры или признаков ОРВИ, по решению оргкомитета муниципального этапа олимпиады, 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по состоянию здоровья участник не допускается к выполнению олимпиадных заданий. В таком случае председатель или члены оргкомитета оформляют соответствующий акт в свободной форме либо в форме, предоставленной организатором.</w:t>
      </w:r>
    </w:p>
    <w:p w:rsidR="00556B06" w:rsidRPr="00556B06" w:rsidRDefault="00556B06" w:rsidP="0055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eastAsia="Times New Roman" w:hAnsi="Times New Roman" w:cs="Times New Roman"/>
          <w:iCs/>
          <w:sz w:val="28"/>
          <w:szCs w:val="28"/>
        </w:rPr>
        <w:t xml:space="preserve"> 8.31.</w:t>
      </w:r>
      <w:r w:rsidRPr="00556B06">
        <w:rPr>
          <w:rFonts w:ascii="Times New Roman" w:hAnsi="Times New Roman" w:cs="Times New Roman"/>
          <w:sz w:val="28"/>
          <w:szCs w:val="28"/>
        </w:rPr>
        <w:t xml:space="preserve"> Порядок действий члена оргкомитета</w:t>
      </w:r>
    </w:p>
    <w:p w:rsidR="00CF3723" w:rsidRDefault="00556B06" w:rsidP="0055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Не позже 09.00 член оргкомитета должен прибыть в образовательное учреждение. В 09.00 от муниципального координатора он получает код к архиву </w:t>
      </w:r>
    </w:p>
    <w:p w:rsidR="00CF3723" w:rsidRDefault="00556B06" w:rsidP="0055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с заданиями Олимпиады. С 09.05 до 09.30 в присутствии школьного координатора технический специалист тиражирует задания Олимпиады </w:t>
      </w:r>
    </w:p>
    <w:p w:rsidR="00556B06" w:rsidRPr="00556B06" w:rsidRDefault="00556B06" w:rsidP="0055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(по количеству участников Олимпиады) в аудитории проведения олимпиады (при необходимости - бланков для выполнения заданий олимпиады), член оргкомитета осуществляет контроль печати.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556B06">
        <w:rPr>
          <w:b w:val="0"/>
          <w:sz w:val="28"/>
          <w:szCs w:val="28"/>
        </w:rPr>
        <w:t>В 09.45 член оргкомитета в присутствии организатора в аудитории размещает участников согласно списку, предоставленному муниципальным координатором школьному оргкомитету, сверяет количество сидящих в аудитории с количеством отмеченных в списках.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556B06">
        <w:rPr>
          <w:b w:val="0"/>
          <w:sz w:val="28"/>
          <w:szCs w:val="28"/>
        </w:rPr>
        <w:t>У члена оргкомитета на столе может размещаться 1 телефон, который применяется исключительно для вызова школьного координатора, в случае необходимости.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556B06">
        <w:rPr>
          <w:b w:val="0"/>
          <w:sz w:val="28"/>
          <w:szCs w:val="28"/>
        </w:rPr>
        <w:t xml:space="preserve">Во время выполнения заданий участниками Олимпиады член оргкомитета </w:t>
      </w:r>
      <w:r w:rsidRPr="00556B06">
        <w:rPr>
          <w:b w:val="0"/>
          <w:sz w:val="28"/>
          <w:szCs w:val="28"/>
        </w:rPr>
        <w:lastRenderedPageBreak/>
        <w:t>заполняет лист регистрации участников Олимпиады, отчета о проведении олимпиады.</w:t>
      </w:r>
    </w:p>
    <w:p w:rsidR="00CF3723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После окончания времени проведения олимпиады работы всех участников </w:t>
      </w:r>
    </w:p>
    <w:p w:rsidR="00556B06" w:rsidRPr="00556B06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аудитории запечатываются в конверт № 1.</w:t>
      </w:r>
    </w:p>
    <w:p w:rsidR="00556B06" w:rsidRPr="00556B06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олимпиадах по отдельным предметам передаются также: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6B06">
        <w:rPr>
          <w:rFonts w:ascii="Times New Roman" w:hAnsi="Times New Roman"/>
          <w:sz w:val="28"/>
          <w:szCs w:val="28"/>
        </w:rPr>
        <w:t>при наличие устного тура (иностранные языки) – записи ответов участников на электронном носителе;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6B06">
        <w:rPr>
          <w:rFonts w:ascii="Times New Roman" w:hAnsi="Times New Roman"/>
          <w:sz w:val="28"/>
          <w:szCs w:val="28"/>
        </w:rPr>
        <w:t>по физической культуре – протоколы практических испытаний участников;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6B06">
        <w:rPr>
          <w:rFonts w:ascii="Times New Roman" w:hAnsi="Times New Roman"/>
          <w:sz w:val="28"/>
          <w:szCs w:val="28"/>
        </w:rPr>
        <w:t>по технологии – технологические карты и изделия участников, пояснительная записка проекта и видеозапись его защиты.</w:t>
      </w:r>
    </w:p>
    <w:p w:rsidR="00556B06" w:rsidRPr="00556B06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В конверт № 2 упаковываются черновики, в конверт № 3 - бланки с заданиями Олимпиады. </w:t>
      </w:r>
      <w:proofErr w:type="gramStart"/>
      <w:r w:rsidRPr="00556B06">
        <w:rPr>
          <w:rFonts w:ascii="Times New Roman" w:hAnsi="Times New Roman" w:cs="Times New Roman"/>
          <w:sz w:val="28"/>
          <w:szCs w:val="28"/>
        </w:rPr>
        <w:t>Конверты  №</w:t>
      </w:r>
      <w:proofErr w:type="gramEnd"/>
      <w:r w:rsidRPr="00556B06">
        <w:rPr>
          <w:rFonts w:ascii="Times New Roman" w:hAnsi="Times New Roman" w:cs="Times New Roman"/>
          <w:sz w:val="28"/>
          <w:szCs w:val="28"/>
        </w:rPr>
        <w:t xml:space="preserve"> 1-3 передаются муниципальному координатору.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разбора заданий.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rFonts w:eastAsia="Times New Roman"/>
          <w:sz w:val="28"/>
          <w:szCs w:val="28"/>
        </w:rPr>
        <w:tab/>
        <w:t>9.1.</w:t>
      </w:r>
      <w:r w:rsidRPr="00A659B5">
        <w:rPr>
          <w:rFonts w:eastAsia="Times New Roman"/>
          <w:sz w:val="28"/>
          <w:szCs w:val="28"/>
        </w:rPr>
        <w:tab/>
      </w:r>
      <w:r w:rsidRPr="00A659B5">
        <w:rPr>
          <w:sz w:val="28"/>
          <w:szCs w:val="28"/>
        </w:rPr>
        <w:t xml:space="preserve">Разбор заданий и их решений проходят в сроки, установленные оргкомитетом соответствующего этапа, но не </w:t>
      </w:r>
      <w:r w:rsidR="003371DB" w:rsidRPr="00A659B5">
        <w:rPr>
          <w:sz w:val="28"/>
          <w:szCs w:val="28"/>
        </w:rPr>
        <w:t>позднее,</w:t>
      </w:r>
      <w:r w:rsidRPr="00A659B5">
        <w:rPr>
          <w:sz w:val="28"/>
          <w:szCs w:val="28"/>
        </w:rPr>
        <w:t xml:space="preserve"> чем 7 календарных дней после окончания олимпиады.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9.2.</w:t>
      </w:r>
      <w:r w:rsidRPr="00A659B5">
        <w:rPr>
          <w:sz w:val="28"/>
          <w:szCs w:val="28"/>
        </w:rPr>
        <w:tab/>
        <w:t xml:space="preserve">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9.3.</w:t>
      </w:r>
      <w:r w:rsidRPr="00A659B5">
        <w:rPr>
          <w:sz w:val="28"/>
          <w:szCs w:val="28"/>
        </w:rPr>
        <w:tab/>
        <w:t xml:space="preserve">Разбор заданий и их решений осуществляют председатель или члены жюри муниципального этапа олимпиады. </w:t>
      </w:r>
    </w:p>
    <w:p w:rsidR="00CF3723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9.4.</w:t>
      </w:r>
      <w:r w:rsidRPr="00A659B5">
        <w:rPr>
          <w:sz w:val="28"/>
          <w:szCs w:val="28"/>
        </w:rPr>
        <w:tab/>
        <w:t xml:space="preserve">В ходе разбора заданий и их решений представители жюри подробно объясняют критерии оценивания каждого из заданий и дают общую оценку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 xml:space="preserve">по итогам выполнения заданий всех туров.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9.5.</w:t>
      </w:r>
      <w:r w:rsidRPr="00A659B5">
        <w:rPr>
          <w:sz w:val="28"/>
          <w:szCs w:val="28"/>
        </w:rPr>
        <w:tab/>
        <w:t>После проведения разбора заданий и их решений в установленное организатором время жюри проводится показ выполненных олимпиадных работ.</w:t>
      </w:r>
    </w:p>
    <w:p w:rsidR="00A61D62" w:rsidRPr="00A659B5" w:rsidRDefault="00A61D62" w:rsidP="00A659B5">
      <w:pPr>
        <w:pStyle w:val="Default"/>
        <w:rPr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10"/>
      <w:bookmarkEnd w:id="0"/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Порядок проверки олимпиадных работ.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Число членов жюри муниципального этапов олимпиады по каждому общеобразовательному предмету составляет не менее пяти человек.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Кодированные работы участников олимпиады передаются жюри муниципального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Жюри осуществляют проверку выполненных   олимпиадных работ участников в соответствии с критериями и методикой оценивания выполненных олимпиадных заданий, разработанными РПМК.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Жюри не проверяет и не оценивает работы, выполненные на листах,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помеченных как «Черновик».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Проверку выполненных олимпиадных работ участников рекомендуется проводить не менее чем двумя членами жюри.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проверки всех выполненных олимпиадных работ участников олимпиады жюри составляет протокол результатов (в котором фиксируется количество баллов по каждому заданию, а также общая сумма баллов участника)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передает их в оргкомитет для декодирования.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проведения процедуры декодирования результаты участников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(в виде рейтинговой таблицы) размещаются на информационном стенде площадки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 xml:space="preserve">и официальном ресурсе организатора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(в том числе в сети Интернет).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 итогам проверки работ участников олимпиады организатору соответствующего этапа направляется аналитический отчет о результатах выполнения олимпиадных заданий, подписанный председателем жюри.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процедуры апелляции жюри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рейтинговую таблицу вносятся изменения результатов участников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Итоговый протокол подписывается председателем жюри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утверждается организатором олимпиады с последующим размещением его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площадки проведения, а также публикацией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на информационном ресурсе организатора.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качества работы жюри допускается включение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состав жюри представителей нескольких мест проведения олимпиады и проверка выполненных олимпиадных работ в одном пункте проверки.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РПМК может выборочно перепроверить работы участников муниципального этапа олимпиады. В этом случае общеобразовательные организации извещаются заблаговременно о предоставлении соответствующих материалов.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Порядок проведения перепроверки выполненных заданий муниципального этапа олимпиады определяет организатор регионального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показа олимпиадных заданий.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Показ работ осуществляется в сроки, уставленные оргкомитетом,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но не </w:t>
      </w:r>
      <w:r w:rsidR="003371DB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семь календарных дней после окончания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Показ осуществляется после проведения процедуры анализа решений заданий муниципального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Показ работы осуществляется лично участнику олимпиады,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участников,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не достигших 14-летнего возраста).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Присутствующим лицам, во время показа запрещено выносить работы участников олимпиады из локации (аудитории), выполнять её фото</w:t>
      </w:r>
      <w:r w:rsidR="003371DB"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72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видеофиксацию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на олимпиадной работе какие-либо пометки.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Во время показа олимпиадной работы присутствие сопровождающих участника лиц (за исключением родителей, законных представителей) не допускается.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Порядок проведения апелляции о нарушении процедуры проведения 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659B5">
        <w:rPr>
          <w:rFonts w:ascii="Times New Roman" w:hAnsi="Times New Roman"/>
          <w:b/>
          <w:sz w:val="28"/>
          <w:szCs w:val="28"/>
        </w:rPr>
        <w:t>и апелляции по результатам проверки заданий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 олимпиады вправе подать апелляцию о несогласии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настоящей организационно-технологической моделью, но не позднее двух рабочих дней после проведения процедуры анализа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показа работ участников.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решению организатора апелляция может проводиться как в очной форме, так и с использованием информационно-коммуникационных технологий.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случае проведения апелляции с использованием информационно-коммуникационных технологий организатор должен создать все необходимые условия для качественного и объективного проведения данной процедуры.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- коммуникационных технологий форму подачи заявления на апелляцию определяет оргкомитет.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проведения апелляции организатором олимпиады в соответствии </w:t>
      </w:r>
      <w:r w:rsidR="00304236" w:rsidRPr="00D269C0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D269C0">
        <w:rPr>
          <w:rFonts w:ascii="Times New Roman" w:eastAsia="Times New Roman" w:hAnsi="Times New Roman" w:cs="Times New Roman"/>
          <w:sz w:val="28"/>
          <w:szCs w:val="28"/>
        </w:rPr>
        <w:t>13.1.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9C0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олимпиады, создается апелляционная комиссия. Рекомендуемое количество членов комиссии – нечетное, но не менее трех человек.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выполнения.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Черновики при проведении апелляции не рассматриваются.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Решения апелляционной комиссии принимаются простым большинством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от списочного состава апелляционной комиссии.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Для рассмотрения апелляции членам апелляционной комиссии могут предоставляться копии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о рассмотрении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на процедуру очного рассмотрения апелляции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Время работы апелляционной комиссии регламентируется организационно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- технологической моделью соответствующего этапа, а также спецификой каждого общеобразовательного предмета.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отклонить апелляцию, сохранив количество баллов;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удовлетворить апелляцию с понижением количества баллов;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удовлетворить апелляцию с повышением количества баллов.</w:t>
      </w:r>
    </w:p>
    <w:p w:rsidR="00A61D62" w:rsidRPr="00A659B5" w:rsidRDefault="00304236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12.16.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протоколами по установленной организатором форме.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12.20. </w:t>
      </w:r>
      <w:r w:rsidRPr="00556B06">
        <w:rPr>
          <w:rFonts w:ascii="Times New Roman" w:hAnsi="Times New Roman" w:cs="Times New Roman"/>
          <w:sz w:val="28"/>
          <w:szCs w:val="28"/>
        </w:rPr>
        <w:t xml:space="preserve">Процесс рассмотрения апелляций участников олимпиады осуществляется с использованием аудио и </w:t>
      </w:r>
      <w:proofErr w:type="spellStart"/>
      <w:r w:rsidRPr="00556B06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556B06">
        <w:rPr>
          <w:rFonts w:ascii="Times New Roman" w:hAnsi="Times New Roman" w:cs="Times New Roman"/>
          <w:sz w:val="28"/>
          <w:szCs w:val="28"/>
        </w:rPr>
        <w:t>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Видеозапись процедуры апелляции и протоколы заседаний апелляционной комиссии передаются муниципальному координатору олимпиады и хранятся организационным комитетом в течение одного года.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68" w:rsidRDefault="008B0568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12"/>
      <w:bookmarkEnd w:id="1"/>
    </w:p>
    <w:p w:rsidR="00643B9D" w:rsidRDefault="00643B9D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723" w:rsidRDefault="00CF3723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13.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Порядок подведения итогов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Организатор муниципального этапа устанавливает квоту победителей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призеров.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случаях отсутствия апелляций председатель жюри подводит итоги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протоколу предварительных результатов.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случае если факт нарушения участником олимпиады становится известен представителям организатора, после окончания муниципального этапа олимпиады, но до утверждения итоговых результатов, участник может быть лишен права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соответствующем туре олимпиады в текущем учебном году, а его результат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аннулирован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на основании протокола оргкомитета.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случае выявления организатором олимпиады при пересмотре индивидуальных результатов технических ошибок в протоколах жюри, допущенных при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подсчёте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за выполнение заданий, в итоговые результаты муниципального этапа олимпиады должны быть внесены соответствующие изменения.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13.6. </w:t>
      </w:r>
      <w:r w:rsidRPr="00556B06">
        <w:rPr>
          <w:rFonts w:ascii="Times New Roman" w:hAnsi="Times New Roman" w:cs="Times New Roman"/>
          <w:sz w:val="28"/>
          <w:szCs w:val="28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параллели, представляющая собой ранжированный список участников, расположенных по мере убывания набранных ими баллов.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Участники с равным количеством баллов располагаются в алфавитном порядке.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Организатор олимпиады в срок до 14 календарных дней с момента окончания проведения олимпиады должен утвердить итоговые результаты муниципального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 с учетом квоты, установленной организатором муниципального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Итоговые результаты необходимо опубликовать на официальных ресурсах организатора и площадок проведения, в том числе в сети Интернет.</w:t>
      </w:r>
    </w:p>
    <w:p w:rsidR="00A61D62" w:rsidRPr="00A659B5" w:rsidRDefault="00A61D62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DB" w:rsidRPr="00A659B5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DB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9D" w:rsidRDefault="00643B9D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Pr="00AC763C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CF3723" w:rsidRPr="00CF3723" w:rsidRDefault="00CF3723" w:rsidP="00AC763C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 w:rsidR="00AC7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 w:rsidR="00AC7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71DB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совершеннолетнего участника _____________________________________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_____________________________________________________________________________,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________г.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моего участия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 xml:space="preserve">даю согласие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D25E03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AC763C" w:rsidRPr="00D25E03" w:rsidTr="00643B9D">
        <w:tc>
          <w:tcPr>
            <w:tcW w:w="3510" w:type="dxa"/>
          </w:tcPr>
          <w:p w:rsidR="00AC763C" w:rsidRPr="00D25E03" w:rsidRDefault="00AC763C" w:rsidP="0064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C763C" w:rsidRPr="00D25E03" w:rsidRDefault="00AC763C" w:rsidP="00643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AC763C" w:rsidRPr="00D25E03" w:rsidRDefault="00AC763C" w:rsidP="0064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AC763C" w:rsidRPr="00D25E03" w:rsidRDefault="00AC763C" w:rsidP="00643B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C763C" w:rsidRPr="00D25E03" w:rsidSect="00055F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C763C" w:rsidRP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AC763C" w:rsidRDefault="00AC763C" w:rsidP="00AC76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Pr="00D25E03" w:rsidRDefault="00AC763C" w:rsidP="00AC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 по адресу: ___________________________________________________,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 г.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00"/>
      </w:tblGrid>
      <w:tr w:rsidR="00AC763C" w:rsidRPr="00D25E03" w:rsidTr="00643B9D">
        <w:trPr>
          <w:trHeight w:val="329"/>
        </w:trPr>
        <w:tc>
          <w:tcPr>
            <w:tcW w:w="3451" w:type="dxa"/>
          </w:tcPr>
          <w:p w:rsidR="00AC763C" w:rsidRPr="00D25E03" w:rsidRDefault="00AC763C" w:rsidP="00643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C763C" w:rsidRPr="00D25E03" w:rsidRDefault="00AC763C" w:rsidP="00643B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00" w:type="dxa"/>
          </w:tcPr>
          <w:p w:rsidR="00AC763C" w:rsidRPr="00D25E03" w:rsidRDefault="00AC763C" w:rsidP="00643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AC763C" w:rsidRPr="00D25E03" w:rsidRDefault="00AC763C" w:rsidP="00643B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63C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</w:t>
      </w:r>
      <w:r>
        <w:rPr>
          <w:rFonts w:ascii="Times New Roman" w:hAnsi="Times New Roman" w:cs="Times New Roman"/>
          <w:sz w:val="24"/>
          <w:szCs w:val="24"/>
        </w:rPr>
        <w:t>ет ___________________</w:t>
      </w:r>
    </w:p>
    <w:p w:rsidR="00AC763C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3C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63C" w:rsidRP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page" w:tblpX="5068" w:tblpY="3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AC763C" w:rsidRPr="00D25E03" w:rsidTr="00AC763C">
        <w:tc>
          <w:tcPr>
            <w:tcW w:w="5635" w:type="dxa"/>
          </w:tcPr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оргкомитет муниципального этапа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олимпиады школьников   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____________________________________ 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Олимпиады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(фамилия, имя участника)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«_______», _____________________________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(общеобразовательное учреждение)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телефон_____________________</w:t>
            </w:r>
          </w:p>
        </w:tc>
      </w:tr>
    </w:tbl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Вас пересмотреть мою работу, выполненную в _________________туре, задача_№_______________________________________________________________, так как я не согласен(на) с выставленными баллами.  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заявления_______________         Время подачи заявления_______________ </w:t>
      </w: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__________________      __________________________</w:t>
      </w: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олимпиады_______________      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секретаря </w:t>
      </w:r>
      <w:proofErr w:type="gramStart"/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оргкомитета  _</w:t>
      </w:r>
      <w:proofErr w:type="gramEnd"/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заключение апелляционной комиссии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Время______________</w:t>
      </w:r>
    </w:p>
    <w:p w:rsidR="00AC763C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763C" w:rsidSect="00055F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      ____________________</w:t>
      </w:r>
    </w:p>
    <w:p w:rsid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C763C" w:rsidRDefault="00AC763C" w:rsidP="00AC76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АКТ №_______</w:t>
      </w:r>
    </w:p>
    <w:p w:rsidR="00AC763C" w:rsidRPr="00D25E03" w:rsidRDefault="00AC763C" w:rsidP="00AC7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об удалении участника муниципального этапа всероссийской олимпиады школьников</w:t>
      </w:r>
    </w:p>
    <w:p w:rsidR="00AC763C" w:rsidRPr="00D25E03" w:rsidRDefault="00AC763C" w:rsidP="00AC7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по _________________ за нарушение процедуры проведения</w:t>
      </w:r>
    </w:p>
    <w:p w:rsidR="00AC763C" w:rsidRPr="00D25E03" w:rsidRDefault="00AC763C" w:rsidP="00AC763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Мы, нижеподписавшиеся: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представитель оргкомитета олимпиады ___________________________________________,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председатель жюри ____________________________________________________________,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(фамилия, инициалы)</w:t>
      </w:r>
    </w:p>
    <w:p w:rsidR="00AC763C" w:rsidRPr="00D25E03" w:rsidRDefault="00AC763C" w:rsidP="00AC7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 ____       _____________________________________________,</w:t>
      </w:r>
    </w:p>
    <w:p w:rsidR="00AC763C" w:rsidRPr="00D25E03" w:rsidRDefault="00AC763C" w:rsidP="00AC7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№_____      _____________________________________________.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составили настоящий акт о том, что во время олимпиады был нарушен Порядок ее проведения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(___________________________________________________________________________________________________</w:t>
      </w:r>
    </w:p>
    <w:p w:rsidR="00AC763C" w:rsidRPr="00D25E03" w:rsidRDefault="00AC763C" w:rsidP="00AC763C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(указать нарушение)</w:t>
      </w:r>
    </w:p>
    <w:p w:rsidR="00AC763C" w:rsidRPr="00D25E03" w:rsidRDefault="00AC763C" w:rsidP="00AC763C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_____________________________________________________________________________________________________)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участником олимпиады___________________________________________________, 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отчество)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школа 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класс ___________</w:t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за что участник был удален с олимпиады. </w:t>
      </w: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2616"/>
        <w:gridCol w:w="2870"/>
      </w:tblGrid>
      <w:tr w:rsidR="00AC763C" w:rsidRPr="00D25E03" w:rsidTr="00643B9D">
        <w:trPr>
          <w:trHeight w:val="749"/>
        </w:trPr>
        <w:tc>
          <w:tcPr>
            <w:tcW w:w="4367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оргкомитета</w:t>
            </w:r>
          </w:p>
        </w:tc>
        <w:tc>
          <w:tcPr>
            <w:tcW w:w="2616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643B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643B9D">
        <w:tc>
          <w:tcPr>
            <w:tcW w:w="4367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616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643B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643B9D">
        <w:trPr>
          <w:trHeight w:val="739"/>
        </w:trPr>
        <w:tc>
          <w:tcPr>
            <w:tcW w:w="4367" w:type="dxa"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643B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643B9D">
        <w:tc>
          <w:tcPr>
            <w:tcW w:w="4367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616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643B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643B9D">
        <w:tc>
          <w:tcPr>
            <w:tcW w:w="4367" w:type="dxa"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63C" w:rsidRPr="00A94596" w:rsidTr="00643B9D">
        <w:tc>
          <w:tcPr>
            <w:tcW w:w="4367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616" w:type="dxa"/>
            <w:hideMark/>
          </w:tcPr>
          <w:p w:rsidR="00AC763C" w:rsidRPr="00D25E03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643B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A94596" w:rsidRDefault="00AC763C" w:rsidP="00643B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</w:tbl>
    <w:p w:rsidR="00AC763C" w:rsidRDefault="003371DB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bCs/>
          <w:color w:val="000000"/>
          <w:sz w:val="24"/>
          <w:szCs w:val="24"/>
        </w:rPr>
      </w:pPr>
      <w:r w:rsidRPr="00316ABF">
        <w:rPr>
          <w:bCs/>
          <w:color w:val="000000"/>
          <w:sz w:val="24"/>
          <w:szCs w:val="24"/>
        </w:rPr>
        <w:t>Приложение № 5</w:t>
      </w:r>
    </w:p>
    <w:p w:rsidR="00316ABF" w:rsidRDefault="00316ABF" w:rsidP="00316A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D66275" w:rsidRDefault="00D66275" w:rsidP="00AC763C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  <w:r w:rsidRPr="00316ABF">
        <w:rPr>
          <w:b/>
          <w:bCs/>
          <w:color w:val="000000"/>
          <w:sz w:val="28"/>
          <w:szCs w:val="28"/>
        </w:rPr>
        <w:t>Заявление</w:t>
      </w: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  <w:r w:rsidRPr="00316ABF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 xml:space="preserve">В оргкомитет муниципального 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>этапа всероссийской олимпиады школьников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>__________________________________________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>__________________________________________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 w:line="294" w:lineRule="atLeast"/>
        <w:jc w:val="center"/>
        <w:rPr>
          <w:color w:val="000000"/>
        </w:rPr>
      </w:pPr>
      <w:r w:rsidRPr="00D25E03">
        <w:rPr>
          <w:color w:val="000000"/>
        </w:rPr>
        <w:t>заявление.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 w:line="294" w:lineRule="atLeast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 w:line="294" w:lineRule="atLeast"/>
        <w:jc w:val="both"/>
        <w:rPr>
          <w:color w:val="000000"/>
        </w:rPr>
      </w:pPr>
      <w:r w:rsidRPr="00D25E03">
        <w:rPr>
          <w:color w:val="000000"/>
        </w:rPr>
        <w:t>Прошу допустить моего сына (подопечного)/ мою дочь (подопечную) _______________________________________________________________________, обучающего(</w:t>
      </w:r>
      <w:proofErr w:type="spellStart"/>
      <w:r w:rsidRPr="00D25E03">
        <w:rPr>
          <w:color w:val="000000"/>
        </w:rPr>
        <w:t>ую</w:t>
      </w:r>
      <w:proofErr w:type="spellEnd"/>
      <w:r w:rsidRPr="00D25E03">
        <w:rPr>
          <w:color w:val="000000"/>
        </w:rPr>
        <w:t>)</w:t>
      </w:r>
      <w:proofErr w:type="spellStart"/>
      <w:r w:rsidRPr="00D25E03">
        <w:rPr>
          <w:color w:val="000000"/>
        </w:rPr>
        <w:t>ся</w:t>
      </w:r>
      <w:proofErr w:type="spellEnd"/>
      <w:r w:rsidRPr="00D25E03">
        <w:rPr>
          <w:color w:val="000000"/>
        </w:rPr>
        <w:t xml:space="preserve">_________________класса,  __________________________________________________________________  </w:t>
      </w: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приказу </w:t>
      </w:r>
      <w:r>
        <w:rPr>
          <w:rFonts w:ascii="Times New Roman" w:hAnsi="Times New Roman" w:cs="Times New Roman"/>
          <w:sz w:val="24"/>
          <w:szCs w:val="24"/>
        </w:rPr>
        <w:br/>
        <w:t>Управления образования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</w:t>
      </w:r>
      <w:r w:rsidR="00CA46A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№ УОПР- ___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71DB" w:rsidRDefault="003371DB" w:rsidP="003371DB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  <w:r>
        <w:rPr>
          <w:rFonts w:ascii="Times New Roman" w:hAnsi="Times New Roman"/>
          <w:b/>
          <w:bCs/>
          <w:sz w:val="28"/>
          <w:szCs w:val="31"/>
        </w:rPr>
        <w:t xml:space="preserve">Состав организационного комитета </w:t>
      </w:r>
      <w:r w:rsidRPr="0003068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31"/>
        </w:rPr>
        <w:t xml:space="preserve"> этапа</w:t>
      </w:r>
      <w:r>
        <w:rPr>
          <w:rFonts w:ascii="Times New Roman" w:hAnsi="Times New Roman"/>
          <w:b/>
          <w:bCs/>
          <w:sz w:val="28"/>
          <w:szCs w:val="31"/>
        </w:rPr>
        <w:br/>
        <w:t>Всероссийской олимпиады школьников</w:t>
      </w:r>
    </w:p>
    <w:p w:rsidR="003371DB" w:rsidRDefault="003371DB" w:rsidP="003371DB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</w:p>
    <w:p w:rsidR="003371DB" w:rsidRPr="00883C8C" w:rsidRDefault="003371DB" w:rsidP="003371DB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Распевалова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  <w:r w:rsidRPr="00883C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заместитель </w:t>
      </w:r>
      <w:r w:rsidRPr="00883C8C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883C8C">
        <w:rPr>
          <w:rFonts w:ascii="Times New Roman" w:hAnsi="Times New Roman"/>
          <w:sz w:val="28"/>
          <w:szCs w:val="28"/>
        </w:rPr>
        <w:t xml:space="preserve"> Управления образования г</w:t>
      </w:r>
      <w:r>
        <w:rPr>
          <w:rFonts w:ascii="Times New Roman" w:hAnsi="Times New Roman"/>
          <w:sz w:val="28"/>
          <w:szCs w:val="28"/>
        </w:rPr>
        <w:t>орода Ростова-на-Дону</w:t>
      </w:r>
    </w:p>
    <w:p w:rsidR="003371DB" w:rsidRPr="00883C8C" w:rsidRDefault="003371DB" w:rsidP="003371DB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>Члены оргкомитета: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Серая Г.Г. - главный специалист отдела общего образования Управления образования г. Ростова-на-Дону;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Филиппов И.Н. – директор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B2760E">
        <w:rPr>
          <w:rFonts w:ascii="Times New Roman" w:hAnsi="Times New Roman"/>
          <w:sz w:val="28"/>
          <w:szCs w:val="31"/>
        </w:rPr>
        <w:t>Антонов В.В. - заместитель директора МАУ</w:t>
      </w:r>
      <w:r>
        <w:rPr>
          <w:rFonts w:ascii="Times New Roman" w:hAnsi="Times New Roman"/>
          <w:sz w:val="28"/>
          <w:szCs w:val="31"/>
        </w:rPr>
        <w:t xml:space="preserve"> </w:t>
      </w:r>
      <w:r w:rsidRPr="00B2760E">
        <w:rPr>
          <w:rFonts w:ascii="Times New Roman" w:hAnsi="Times New Roman"/>
          <w:sz w:val="28"/>
          <w:szCs w:val="31"/>
        </w:rPr>
        <w:t>ИМЦО</w:t>
      </w:r>
      <w:r>
        <w:rPr>
          <w:rFonts w:ascii="Times New Roman" w:hAnsi="Times New Roman"/>
          <w:sz w:val="28"/>
          <w:szCs w:val="31"/>
        </w:rPr>
        <w:t>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 w:rsidRPr="00B2760E">
        <w:rPr>
          <w:rFonts w:ascii="Times New Roman" w:hAnsi="Times New Roman"/>
          <w:sz w:val="28"/>
          <w:szCs w:val="31"/>
        </w:rPr>
        <w:t>Кораблин</w:t>
      </w:r>
      <w:proofErr w:type="spellEnd"/>
      <w:r w:rsidRPr="00B2760E">
        <w:rPr>
          <w:rFonts w:ascii="Times New Roman" w:hAnsi="Times New Roman"/>
          <w:sz w:val="28"/>
          <w:szCs w:val="31"/>
        </w:rPr>
        <w:t xml:space="preserve"> В.Ю. - заместитель директора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Молчанова М.Р. - начальник методического отдела МАУ ИМЦО;</w:t>
      </w:r>
    </w:p>
    <w:p w:rsidR="003371DB" w:rsidRPr="00C310F0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>Белокопытова Т.М. - начальник отдела информатизации МАУ ИМЦО;</w:t>
      </w:r>
    </w:p>
    <w:p w:rsidR="003371DB" w:rsidRPr="00C310F0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 w:rsidRPr="00C310F0">
        <w:rPr>
          <w:rFonts w:ascii="Times New Roman" w:hAnsi="Times New Roman"/>
          <w:sz w:val="28"/>
          <w:szCs w:val="31"/>
        </w:rPr>
        <w:t>Горбунько</w:t>
      </w:r>
      <w:proofErr w:type="spellEnd"/>
      <w:r w:rsidRPr="00C310F0">
        <w:rPr>
          <w:rFonts w:ascii="Times New Roman" w:hAnsi="Times New Roman"/>
          <w:sz w:val="28"/>
          <w:szCs w:val="31"/>
        </w:rPr>
        <w:t xml:space="preserve"> Т.А.- начальник аналитического отдела МАУ ИМЦО</w:t>
      </w:r>
      <w:r>
        <w:rPr>
          <w:rFonts w:ascii="Times New Roman" w:hAnsi="Times New Roman"/>
          <w:sz w:val="28"/>
          <w:szCs w:val="31"/>
        </w:rPr>
        <w:t>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 xml:space="preserve">Гуртовая С.Н. </w:t>
      </w:r>
      <w:r>
        <w:rPr>
          <w:rFonts w:ascii="Times New Roman" w:hAnsi="Times New Roman"/>
          <w:sz w:val="28"/>
          <w:szCs w:val="31"/>
        </w:rPr>
        <w:t>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Бородина И.В.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Полякова Э.Г.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Гребенкина</w:t>
      </w:r>
      <w:proofErr w:type="spellEnd"/>
      <w:r>
        <w:rPr>
          <w:rFonts w:ascii="Times New Roman" w:hAnsi="Times New Roman"/>
          <w:sz w:val="28"/>
          <w:szCs w:val="31"/>
        </w:rPr>
        <w:t xml:space="preserve"> М.А.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Грекова</w:t>
      </w:r>
      <w:proofErr w:type="spellEnd"/>
      <w:r>
        <w:rPr>
          <w:rFonts w:ascii="Times New Roman" w:hAnsi="Times New Roman"/>
          <w:sz w:val="28"/>
          <w:szCs w:val="31"/>
        </w:rPr>
        <w:t xml:space="preserve"> В.А.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Ефимова Н.Н.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Короленко И.Н.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Лапина Е.Н.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Манузина</w:t>
      </w:r>
      <w:proofErr w:type="spellEnd"/>
      <w:r>
        <w:rPr>
          <w:rFonts w:ascii="Times New Roman" w:hAnsi="Times New Roman"/>
          <w:sz w:val="28"/>
          <w:szCs w:val="31"/>
        </w:rPr>
        <w:t xml:space="preserve"> Л.Л.-</w:t>
      </w:r>
      <w:r w:rsidRPr="00F220C7">
        <w:rPr>
          <w:rFonts w:ascii="Times New Roman" w:hAnsi="Times New Roman"/>
          <w:sz w:val="28"/>
          <w:szCs w:val="31"/>
        </w:rPr>
        <w:t xml:space="preserve">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Неня</w:t>
      </w:r>
      <w:proofErr w:type="spellEnd"/>
      <w:r>
        <w:rPr>
          <w:rFonts w:ascii="Times New Roman" w:hAnsi="Times New Roman"/>
          <w:sz w:val="28"/>
          <w:szCs w:val="31"/>
        </w:rPr>
        <w:t xml:space="preserve"> Н.А.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Черная Г.О.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Чернявская Е.А. - методист МАУ ИМЦО.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F93086">
        <w:rPr>
          <w:rFonts w:ascii="Times New Roman" w:hAnsi="Times New Roman"/>
          <w:sz w:val="28"/>
          <w:szCs w:val="31"/>
        </w:rPr>
        <w:t xml:space="preserve">Шустова И.К.-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3371DB" w:rsidRPr="00834ADD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Вифлянцева</w:t>
      </w:r>
      <w:proofErr w:type="spellEnd"/>
      <w:r>
        <w:rPr>
          <w:rFonts w:ascii="Times New Roman" w:hAnsi="Times New Roman"/>
          <w:sz w:val="28"/>
          <w:szCs w:val="31"/>
        </w:rPr>
        <w:t xml:space="preserve"> Л.Н.-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  <w:sectPr w:rsidR="003371DB" w:rsidSect="00AC763C">
          <w:headerReference w:type="default" r:id="rId7"/>
          <w:footerReference w:type="default" r:id="rId8"/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31"/>
        </w:rPr>
        <w:t>Шутько</w:t>
      </w:r>
      <w:proofErr w:type="spellEnd"/>
      <w:r>
        <w:rPr>
          <w:rFonts w:ascii="Times New Roman" w:hAnsi="Times New Roman"/>
          <w:sz w:val="28"/>
          <w:szCs w:val="31"/>
        </w:rPr>
        <w:t xml:space="preserve"> М.Н.-методист МАУ ИМЦО.</w:t>
      </w:r>
    </w:p>
    <w:p w:rsidR="003371DB" w:rsidRDefault="003371DB" w:rsidP="003371DB">
      <w:pPr>
        <w:pStyle w:val="LO-normal"/>
        <w:tabs>
          <w:tab w:val="left" w:pos="3675"/>
        </w:tabs>
        <w:ind w:left="340"/>
        <w:rPr>
          <w:rFonts w:ascii="Times New Roman" w:hAnsi="Times New Roman"/>
          <w:sz w:val="28"/>
          <w:szCs w:val="31"/>
        </w:rPr>
      </w:pP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</w:t>
      </w:r>
      <w:r w:rsidR="00CA46A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№ УОПР- ___</w:t>
      </w:r>
    </w:p>
    <w:p w:rsidR="003371DB" w:rsidRPr="00511064" w:rsidRDefault="003371DB" w:rsidP="0033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Состав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 xml:space="preserve"> муниципальных предметно-методических комиссий </w:t>
      </w:r>
      <w:proofErr w:type="spellStart"/>
      <w:r w:rsidRPr="00511064">
        <w:rPr>
          <w:rFonts w:ascii="Times New Roman" w:hAnsi="Times New Roman"/>
          <w:sz w:val="28"/>
          <w:szCs w:val="28"/>
        </w:rPr>
        <w:t>ВсОШ</w:t>
      </w:r>
      <w:proofErr w:type="spellEnd"/>
      <w:r w:rsidRPr="00511064">
        <w:rPr>
          <w:rFonts w:ascii="Times New Roman" w:hAnsi="Times New Roman"/>
          <w:sz w:val="28"/>
          <w:szCs w:val="28"/>
        </w:rPr>
        <w:t xml:space="preserve"> 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в городе Ростове-на-Дону в 2023-2024 учебном году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990"/>
        <w:gridCol w:w="1985"/>
        <w:gridCol w:w="1842"/>
        <w:gridCol w:w="2127"/>
        <w:gridCol w:w="2693"/>
        <w:gridCol w:w="3714"/>
      </w:tblGrid>
      <w:tr w:rsidR="003371DB" w:rsidRPr="00511064" w:rsidTr="000C3210">
        <w:tc>
          <w:tcPr>
            <w:tcW w:w="528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Роль в МПМК</w:t>
            </w:r>
          </w:p>
        </w:tc>
        <w:tc>
          <w:tcPr>
            <w:tcW w:w="2127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 xml:space="preserve">Роль в жюри школьного этапа </w:t>
            </w:r>
            <w:proofErr w:type="spellStart"/>
            <w:r w:rsidRPr="00CA46AE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 xml:space="preserve">Роль в апелляционной комиссии муниципального этапа </w:t>
            </w:r>
            <w:proofErr w:type="spellStart"/>
            <w:r w:rsidRPr="00CA46AE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714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Должность и место работы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иностранным языкам МБОУ «Гимназия № 36», 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34», доцент кафедры «Филология и искусство» ГБУ ДПОРО РИПК И ППРО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Путилина Ольга Олеговна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высшей квалификационной категории МАОУ «Гимназия № 52»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«Школа № 115»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Ачарова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Зав.каф.физики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и космоса ЮФУ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Редкин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каф.физики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и космоса ЮФУ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Желтов Петр Евгеньевич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МБОУ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« Гимназия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№ 25»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Орлова Евгения Анатольевна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учитель биологии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"Школа № 110"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«Школа № 67»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Ревякин Михаил Сергеевич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географии Пролетарского района, учитель географии МБОУ «Школа №81» 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Зарецкая Ирина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географии Железнодорожного района, учитель географии МАОУ «Донская реальная гимназия № 62»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Манузина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Дроздова Ольга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AC763C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МАОУ «Школа № 5»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 ГКОУ РО РОЦОНУ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Пашкова Татьяна Борисовна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№84»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Василенко Наталья Сергеевна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№19»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иностранным языкам 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 МАОУ «Школа № 53»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Лосева Анастасия Геннадьевна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 МБОУ «Гимназия № 36»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Антонов Валерий Владиславович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Ростиславовна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«Лицей №51 им. Б. В. Капустина»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№111»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иностранным языкам 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</w:t>
            </w: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Эльзята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  <w:p w:rsidR="00AC763C" w:rsidRDefault="00AC763C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3C" w:rsidRPr="00D4279B" w:rsidRDefault="00AC763C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ФГБОУ ВО «Ростовский государственный экономический университет (РИНХ)»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</w:t>
            </w: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Эльзята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Михайлона</w:t>
            </w:r>
            <w:proofErr w:type="spellEnd"/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ФГБОУ ВО «Ростовский государственный экономический университет (РИНХ)»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Полякова Элла Геннадьевна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«Школа № 60»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Бородина Инна 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Березкина Ольга Сергеевна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МБОУ «Школа 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Ефимова Наталья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«Школа № 64»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Славнич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Леонид Васильевич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математики Ленинского района, учитель математики ЧОУ «Гимназия «ДАР»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Голенко Наталья Сергеевна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математики Пролетарского района, учитель математики МБОУ «Школа № 106»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Полянская Елена Анатольевна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«Школа № 53»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Гапоненко Мария Валентиновна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«Школа № 94»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Елена Вячеславовна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ОБЖ Первомайского района, преподаватель-организатор ОБЖ МБОУ «Школа </w:t>
            </w:r>
            <w:proofErr w:type="gramStart"/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 105</w:t>
            </w:r>
            <w:proofErr w:type="gramEnd"/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0C3210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C3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Калиниченко Вадим Юрьевич</w:t>
            </w:r>
          </w:p>
        </w:tc>
        <w:tc>
          <w:tcPr>
            <w:tcW w:w="1842" w:type="dxa"/>
          </w:tcPr>
          <w:p w:rsidR="003371DB" w:rsidRPr="000C3210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C3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0C3210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C3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0C3210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C3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0C3210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C3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Преподаватель-организатор ОБЖ МБОУ «Школа № 100»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Директор МБОУ «Лицей экономический № 71»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 111», учитель истории и обществознания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обществознания Советского района, учитель истории и обществознания МБОУ «Гимназия № 95», 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Величко Анна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 14»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Ткачук Ирина Ивановна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истории МАОУ «Классический лицей № 1»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экономический № 71»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 111»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Бородина Инна 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Полякова Элла Геннадьевна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языка  и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МБОУ «Школа № 60»</w:t>
            </w:r>
            <w:r w:rsidR="000C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Ровчак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CA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языка  и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МБОУ «Лицей  № 33»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Лапина Елена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 1»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Мелешко С.В.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МАОУ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« Лицей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11» и методист пролетарского района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Трифонова С.Н.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МАОУ «Лицей № 14»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Дерезко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«Лицей № 58» и методист Советского района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Игнатова Е. 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МБОУ «Школа №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107»  и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Ворошиловского района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«Лицей № 103»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Семенова А.О.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МБОУ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« Школа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№ 109»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Стоянова А.В.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«Школа № 91» и методист Первомайского района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Яковлев А.Ю.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«Школа № 104»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Шарапина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ИЗО МБОУ «Школа № 1»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«Школа № 115»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Шевченко Анастасия Михайловна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 № 33»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Конин О.А.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 № 11»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Мария  Николаевна</w:t>
            </w:r>
            <w:proofErr w:type="gramEnd"/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8B0568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Кудинова Елена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«Лицей № 13»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8B0568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Косых Сергей Викторович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«Школа № 60»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Вартановна</w:t>
            </w:r>
            <w:proofErr w:type="spellEnd"/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Гимназия  №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45»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Друзьякина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французского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языка  МБОУ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 № 45»</w:t>
            </w:r>
          </w:p>
        </w:tc>
      </w:tr>
      <w:tr w:rsidR="003371DB" w:rsidRPr="00D4279B" w:rsidTr="000C3210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французского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языка  МБОУ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 № 45»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химии  МАОУ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«Юридическая гимназия № 9»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0C3210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C3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Бурлакова</w:t>
            </w:r>
            <w:proofErr w:type="spellEnd"/>
            <w:r w:rsidRPr="000C3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Ольга Сергеевна</w:t>
            </w:r>
          </w:p>
        </w:tc>
        <w:tc>
          <w:tcPr>
            <w:tcW w:w="1842" w:type="dxa"/>
          </w:tcPr>
          <w:p w:rsidR="000A5E19" w:rsidRPr="000C3210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комиссии</w:t>
            </w:r>
          </w:p>
        </w:tc>
        <w:tc>
          <w:tcPr>
            <w:tcW w:w="2127" w:type="dxa"/>
          </w:tcPr>
          <w:p w:rsidR="000A5E19" w:rsidRPr="000C3210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комиссии</w:t>
            </w:r>
          </w:p>
        </w:tc>
        <w:tc>
          <w:tcPr>
            <w:tcW w:w="2693" w:type="dxa"/>
          </w:tcPr>
          <w:p w:rsidR="000A5E19" w:rsidRPr="000C3210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 комиссии</w:t>
            </w:r>
          </w:p>
        </w:tc>
        <w:tc>
          <w:tcPr>
            <w:tcW w:w="3714" w:type="dxa"/>
          </w:tcPr>
          <w:p w:rsidR="000A5E19" w:rsidRPr="000C3210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химии</w:t>
            </w:r>
          </w:p>
          <w:p w:rsidR="000A5E19" w:rsidRPr="000C3210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3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«Школа№100»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Филиппов Сергей Евгеньевич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14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№5»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Фетисов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14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№57»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14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Рудометкина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14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№16»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Харьковская Светлана Васильевна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14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№12»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0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  <w:r w:rsidR="000C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Казакова Нина Юрьевна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учитель биологии</w:t>
            </w:r>
            <w:r w:rsidRPr="00D4279B">
              <w:rPr>
                <w:sz w:val="24"/>
                <w:szCs w:val="24"/>
              </w:rPr>
              <w:br/>
              <w:t>МБОУ "Гимназия № 19"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proofErr w:type="spellStart"/>
            <w:r w:rsidRPr="00D4279B">
              <w:rPr>
                <w:sz w:val="24"/>
                <w:szCs w:val="24"/>
              </w:rPr>
              <w:t>Парахина</w:t>
            </w:r>
            <w:proofErr w:type="spellEnd"/>
            <w:r w:rsidRPr="00D4279B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учитель биологии</w:t>
            </w:r>
            <w:r w:rsidRPr="00D4279B">
              <w:rPr>
                <w:sz w:val="24"/>
                <w:szCs w:val="24"/>
              </w:rPr>
              <w:br/>
              <w:t>МБОУ "Школа № 16"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«Школа № 67»</w:t>
            </w:r>
          </w:p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Мовчан И.В.</w:t>
            </w:r>
          </w:p>
        </w:tc>
        <w:tc>
          <w:tcPr>
            <w:tcW w:w="1842" w:type="dxa"/>
            <w:vAlign w:val="center"/>
          </w:tcPr>
          <w:p w:rsidR="000A5E19" w:rsidRPr="00D4279B" w:rsidRDefault="000A5E19" w:rsidP="003371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экономики МАОУ «Лицей № 14 экономический»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Кушнир С.А.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экономики  МАОУ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«Лицей № 20»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0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14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«Гимназия № 36»</w:t>
            </w:r>
          </w:p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0C3210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14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итальянского языка МБОУ «Гимназия № 36»</w:t>
            </w:r>
          </w:p>
        </w:tc>
      </w:tr>
      <w:tr w:rsidR="000A5E19" w:rsidRPr="00D4279B" w:rsidTr="000C3210">
        <w:trPr>
          <w:trHeight w:val="687"/>
        </w:trPr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714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итальянского языка МБОУ «Гимназия № 36»</w:t>
            </w:r>
          </w:p>
        </w:tc>
      </w:tr>
    </w:tbl>
    <w:p w:rsidR="003371DB" w:rsidRPr="00D4279B" w:rsidRDefault="003371DB" w:rsidP="0033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_______2023 № УОПР- ___</w:t>
      </w:r>
    </w:p>
    <w:p w:rsidR="00CA46AE" w:rsidRPr="00511064" w:rsidRDefault="00CA46AE" w:rsidP="00CA46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46AE" w:rsidRDefault="00CA46AE" w:rsidP="00CA46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79B">
        <w:rPr>
          <w:rFonts w:ascii="Times New Roman" w:hAnsi="Times New Roman" w:cs="Times New Roman"/>
          <w:sz w:val="28"/>
          <w:szCs w:val="28"/>
        </w:rPr>
        <w:t>Состав жюри муниципального этапа Всероссийской олимпиады школьников по предметам</w:t>
      </w:r>
    </w:p>
    <w:p w:rsidR="00CA46AE" w:rsidRPr="00D4279B" w:rsidRDefault="00CA46AE" w:rsidP="00CA46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594"/>
        <w:gridCol w:w="1953"/>
        <w:gridCol w:w="2977"/>
        <w:gridCol w:w="9497"/>
      </w:tblGrid>
      <w:tr w:rsidR="00CA46AE" w:rsidRPr="00511064" w:rsidTr="0081084C">
        <w:trPr>
          <w:trHeight w:val="416"/>
        </w:trPr>
        <w:tc>
          <w:tcPr>
            <w:tcW w:w="594" w:type="dxa"/>
          </w:tcPr>
          <w:p w:rsidR="00CA46AE" w:rsidRPr="00511064" w:rsidRDefault="00CA46AE" w:rsidP="008108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№</w:t>
            </w:r>
          </w:p>
          <w:p w:rsidR="00CA46AE" w:rsidRPr="0081084C" w:rsidRDefault="0081084C" w:rsidP="008108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п\п</w:t>
            </w:r>
          </w:p>
        </w:tc>
        <w:tc>
          <w:tcPr>
            <w:tcW w:w="1953" w:type="dxa"/>
          </w:tcPr>
          <w:p w:rsidR="00CA46AE" w:rsidRPr="00511064" w:rsidRDefault="00CA46AE" w:rsidP="008108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Предмет</w:t>
            </w:r>
          </w:p>
          <w:p w:rsidR="00CA46AE" w:rsidRPr="00511064" w:rsidRDefault="00CA46AE" w:rsidP="00810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46AE" w:rsidRPr="00511064" w:rsidRDefault="00CA46AE" w:rsidP="008108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ФИО</w:t>
            </w:r>
          </w:p>
          <w:p w:rsidR="00CA46AE" w:rsidRPr="00511064" w:rsidRDefault="00CA46AE" w:rsidP="00810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CA46AE" w:rsidRPr="00511064" w:rsidRDefault="00CA46AE" w:rsidP="00810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Должность, учреждение, звание, степень</w:t>
            </w:r>
          </w:p>
        </w:tc>
      </w:tr>
      <w:tr w:rsidR="00614AFB" w:rsidRPr="0053326E" w:rsidTr="0081084C">
        <w:tc>
          <w:tcPr>
            <w:tcW w:w="594" w:type="dxa"/>
            <w:vMerge w:val="restart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vMerge w:val="restart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кандидат психолого-педагогических наук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ИМЦО, 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14AFB" w:rsidRPr="0053326E" w:rsidTr="0081084C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Иняхина В. А.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31»</w:t>
            </w:r>
          </w:p>
        </w:tc>
      </w:tr>
      <w:tr w:rsidR="00614AFB" w:rsidRPr="0053326E" w:rsidTr="0081084C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Жольнай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«Школа № 5»</w:t>
            </w:r>
          </w:p>
        </w:tc>
      </w:tr>
      <w:tr w:rsidR="00614AFB" w:rsidRPr="0053326E" w:rsidTr="0081084C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Синчилло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«Донская реальная гимназия № 62»</w:t>
            </w:r>
          </w:p>
        </w:tc>
      </w:tr>
      <w:tr w:rsidR="00614AFB" w:rsidRPr="0053326E" w:rsidTr="0081084C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Бабенко Г. А.</w:t>
            </w:r>
          </w:p>
        </w:tc>
        <w:tc>
          <w:tcPr>
            <w:tcW w:w="9497" w:type="dxa"/>
          </w:tcPr>
          <w:p w:rsidR="00614AFB" w:rsidRPr="0081084C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Руководитель районного методического объединения, учитель высшей квалификационной категории МБОУ «Школа № 65 с углублённым изучением английского языка»</w:t>
            </w:r>
          </w:p>
        </w:tc>
      </w:tr>
      <w:tr w:rsidR="00614AFB" w:rsidRPr="0053326E" w:rsidTr="0081084C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Яценко А. Н.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«Гимназия № 52»</w:t>
            </w:r>
          </w:p>
        </w:tc>
      </w:tr>
      <w:tr w:rsidR="00614AFB" w:rsidRPr="0053326E" w:rsidTr="0081084C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Стрельченко И. В.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«Гимназия № 36»</w:t>
            </w:r>
          </w:p>
        </w:tc>
      </w:tr>
      <w:tr w:rsidR="00614AFB" w:rsidRPr="0053326E" w:rsidTr="0081084C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Небыкова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«Гимназия № 19»</w:t>
            </w:r>
          </w:p>
        </w:tc>
      </w:tr>
      <w:tr w:rsidR="00614AFB" w:rsidRPr="0053326E" w:rsidTr="0081084C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Новицкая О. О.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8»</w:t>
            </w:r>
          </w:p>
        </w:tc>
      </w:tr>
      <w:tr w:rsidR="00614AFB" w:rsidRPr="0053326E" w:rsidTr="0081084C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Ржевский А. В.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первой квалификационной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категории  МАОУ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«Юридическая гимназия № 9 имени М. М. Сперанского»</w:t>
            </w:r>
          </w:p>
        </w:tc>
      </w:tr>
      <w:tr w:rsidR="00614AFB" w:rsidRPr="0053326E" w:rsidTr="0081084C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Кузьменко А. А.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ЧОУ «Гимназия Донского академического развития» (ДАР)</w:t>
            </w:r>
          </w:p>
        </w:tc>
      </w:tr>
      <w:tr w:rsidR="00614AFB" w:rsidRPr="0053326E" w:rsidTr="0081084C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 Е.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614AFB" w:rsidRPr="0053326E" w:rsidTr="0081084C">
        <w:tc>
          <w:tcPr>
            <w:tcW w:w="594" w:type="dxa"/>
            <w:vMerge w:val="restart"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Абрамян В. В.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«Школа № 55»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Гонтарёв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Д. В., кандидат филологических наук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ЧОУ международная школа «Алла Прима», учитель английского языка высшей квалификационной категории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Андрющенко Е. П.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15»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Кужелева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И.Г., кандидат педагогических наук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19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Чардарова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 К.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Тенякова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Крейнина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 Л.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Ванжа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 Е.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81084C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Прилипкина</w:t>
            </w:r>
            <w:proofErr w:type="spell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А. С.</w:t>
            </w:r>
          </w:p>
        </w:tc>
        <w:tc>
          <w:tcPr>
            <w:tcW w:w="9497" w:type="dxa"/>
          </w:tcPr>
          <w:p w:rsidR="00614AFB" w:rsidRPr="0081084C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высшей квалификационной категории МБОУ «Школа № 65»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81084C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Клименко М. В.</w:t>
            </w:r>
          </w:p>
        </w:tc>
        <w:tc>
          <w:tcPr>
            <w:tcW w:w="9497" w:type="dxa"/>
          </w:tcPr>
          <w:p w:rsidR="00614AFB" w:rsidRPr="0081084C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высшей квалификационной категории МБОУ «Школа № 65»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81084C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Чернышенко Ю. С.</w:t>
            </w:r>
          </w:p>
        </w:tc>
        <w:tc>
          <w:tcPr>
            <w:tcW w:w="9497" w:type="dxa"/>
          </w:tcPr>
          <w:p w:rsidR="00614AFB" w:rsidRPr="0081084C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высшей квалификационной категории МБОУ «Школа № 6»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Цыганова В. А.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25»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Чехлатова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117»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Некрасова Т. Ю.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«Школа № 60»</w:t>
            </w:r>
          </w:p>
        </w:tc>
      </w:tr>
      <w:tr w:rsidR="00614AFB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Рыбальченко Е. В.</w:t>
            </w:r>
          </w:p>
        </w:tc>
        <w:tc>
          <w:tcPr>
            <w:tcW w:w="9497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1»</w:t>
            </w:r>
          </w:p>
        </w:tc>
      </w:tr>
      <w:tr w:rsidR="0053326E" w:rsidRPr="0053326E" w:rsidTr="0081084C">
        <w:tc>
          <w:tcPr>
            <w:tcW w:w="594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Петрова Т. И.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«Лицей № 11»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Языкова Е. В., кандидат филологических наук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ЧОУ КЭО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Быстрова Н.В.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ЧОУ СШ «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Азъ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Буки Веди»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Долгопольская</w:t>
            </w:r>
            <w:proofErr w:type="spell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И. Б.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высшей квалификационной категории МБОУ «Гимназия № 34»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испанского языков МБОУ «Гимназия № 36»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Боева</w:t>
            </w:r>
            <w:proofErr w:type="spell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Л. П.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высшей квалификационной категории МБОУ «Гимназия № 34»</w:t>
            </w:r>
          </w:p>
        </w:tc>
      </w:tr>
      <w:tr w:rsidR="00C95A71" w:rsidRPr="0053326E" w:rsidTr="0081084C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</w:t>
            </w:r>
          </w:p>
        </w:tc>
        <w:tc>
          <w:tcPr>
            <w:tcW w:w="949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Дудко О.Ф.</w:t>
            </w:r>
          </w:p>
        </w:tc>
        <w:tc>
          <w:tcPr>
            <w:tcW w:w="949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Зарецкая И.А.</w:t>
            </w:r>
          </w:p>
        </w:tc>
        <w:tc>
          <w:tcPr>
            <w:tcW w:w="949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Кладковая</w:t>
            </w:r>
            <w:proofErr w:type="spellEnd"/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Л.Н.</w:t>
            </w:r>
          </w:p>
        </w:tc>
        <w:tc>
          <w:tcPr>
            <w:tcW w:w="949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20»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949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949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78»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95A71" w:rsidRPr="0081084C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Мильчук</w:t>
            </w:r>
            <w:proofErr w:type="spell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Е.Н.</w:t>
            </w:r>
          </w:p>
        </w:tc>
        <w:tc>
          <w:tcPr>
            <w:tcW w:w="9497" w:type="dxa"/>
            <w:vAlign w:val="center"/>
          </w:tcPr>
          <w:p w:rsidR="00C95A71" w:rsidRPr="0081084C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«Школа № 3»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Белова ОВ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№75»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Сереброва ЕА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«Школа№88»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НВ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«Гимназия№95»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Долина ЛА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№12».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Плямина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№106»</w:t>
            </w:r>
          </w:p>
        </w:tc>
      </w:tr>
      <w:tr w:rsidR="00C95A71" w:rsidRPr="0053326E" w:rsidTr="0081084C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977" w:type="dxa"/>
            <w:vAlign w:val="center"/>
          </w:tcPr>
          <w:p w:rsidR="00C95A71" w:rsidRPr="0053326E" w:rsidRDefault="00C95A71" w:rsidP="00533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49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ИМЦО,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 МАОУ «Школа № 53»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Зверева В. В.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испанского языка высшей квалификационной категории </w:t>
            </w:r>
          </w:p>
        </w:tc>
      </w:tr>
      <w:tr w:rsidR="0098520D" w:rsidRPr="0053326E" w:rsidTr="0081084C">
        <w:tc>
          <w:tcPr>
            <w:tcW w:w="594" w:type="dxa"/>
            <w:vMerge w:val="restart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vMerge w:val="restart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vAlign w:val="center"/>
          </w:tcPr>
          <w:p w:rsidR="0098520D" w:rsidRPr="0053326E" w:rsidRDefault="0098520D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Антонов В.В.</w:t>
            </w:r>
          </w:p>
        </w:tc>
        <w:tc>
          <w:tcPr>
            <w:tcW w:w="9497" w:type="dxa"/>
            <w:vAlign w:val="center"/>
          </w:tcPr>
          <w:p w:rsidR="0098520D" w:rsidRPr="0053326E" w:rsidRDefault="0098520D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 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949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949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№24»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Пимонов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949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№103»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81084C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Белоусова И.Г.</w:t>
            </w:r>
          </w:p>
        </w:tc>
        <w:tc>
          <w:tcPr>
            <w:tcW w:w="9497" w:type="dxa"/>
          </w:tcPr>
          <w:p w:rsidR="0098520D" w:rsidRPr="0081084C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истории и обществознания МБОУ «Школа №3»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949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№51»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Дмитренко Н.В.</w:t>
            </w:r>
          </w:p>
        </w:tc>
        <w:tc>
          <w:tcPr>
            <w:tcW w:w="949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№35»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Чурбанов М. О.</w:t>
            </w:r>
          </w:p>
        </w:tc>
        <w:tc>
          <w:tcPr>
            <w:tcW w:w="949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№81»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Бородавкина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949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«Юридическая гимназия №9 им. М.М. Сперанского»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81084C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Метлушенко</w:t>
            </w:r>
            <w:proofErr w:type="spell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М. В.</w:t>
            </w:r>
          </w:p>
        </w:tc>
        <w:tc>
          <w:tcPr>
            <w:tcW w:w="9497" w:type="dxa"/>
          </w:tcPr>
          <w:p w:rsidR="0098520D" w:rsidRPr="0081084C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учитель истории и обществознания </w:t>
            </w:r>
            <w:r w:rsidRPr="00810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МБОУ</w:t>
            </w: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«Школа № 101»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С.В.</w:t>
            </w:r>
          </w:p>
        </w:tc>
        <w:tc>
          <w:tcPr>
            <w:tcW w:w="949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49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№95»</w:t>
            </w:r>
          </w:p>
        </w:tc>
      </w:tr>
      <w:tr w:rsidR="0098520D" w:rsidRPr="0053326E" w:rsidTr="0081084C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Кочарян Э.К.</w:t>
            </w:r>
          </w:p>
        </w:tc>
        <w:tc>
          <w:tcPr>
            <w:tcW w:w="9497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«Юридическая гимназия № 9»</w:t>
            </w:r>
          </w:p>
        </w:tc>
      </w:tr>
      <w:tr w:rsidR="00C95A71" w:rsidRPr="0053326E" w:rsidTr="0081084C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977" w:type="dxa"/>
            <w:vAlign w:val="center"/>
          </w:tcPr>
          <w:p w:rsidR="00C95A71" w:rsidRPr="0053326E" w:rsidRDefault="00C95A71" w:rsidP="00533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497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ИМЦО,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 МБОУ «Гимназия № 36»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Новицкая О. О.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8»</w:t>
            </w:r>
          </w:p>
        </w:tc>
      </w:tr>
      <w:tr w:rsidR="00C95A71" w:rsidRPr="0053326E" w:rsidTr="0081084C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  <w:vMerge w:val="restart"/>
          </w:tcPr>
          <w:p w:rsidR="00C95A71" w:rsidRPr="0053326E" w:rsidRDefault="00C95A71" w:rsidP="0053326E">
            <w:pPr>
              <w:pStyle w:val="ac"/>
              <w:rPr>
                <w:sz w:val="24"/>
                <w:szCs w:val="24"/>
              </w:rPr>
            </w:pPr>
            <w:r w:rsidRPr="0053326E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2977" w:type="dxa"/>
            <w:vAlign w:val="center"/>
          </w:tcPr>
          <w:p w:rsidR="00C95A71" w:rsidRPr="0053326E" w:rsidRDefault="00C95A71" w:rsidP="0053326E">
            <w:pPr>
              <w:pStyle w:val="ac"/>
              <w:rPr>
                <w:sz w:val="24"/>
                <w:szCs w:val="24"/>
              </w:rPr>
            </w:pPr>
            <w:proofErr w:type="spellStart"/>
            <w:r w:rsidRPr="0053326E">
              <w:rPr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9497" w:type="dxa"/>
            <w:vAlign w:val="center"/>
          </w:tcPr>
          <w:p w:rsidR="00C95A71" w:rsidRPr="0053326E" w:rsidRDefault="00C95A71" w:rsidP="0053326E">
            <w:pPr>
              <w:pStyle w:val="ac"/>
              <w:rPr>
                <w:sz w:val="24"/>
                <w:szCs w:val="24"/>
              </w:rPr>
            </w:pPr>
            <w:r w:rsidRPr="0053326E">
              <w:rPr>
                <w:sz w:val="24"/>
                <w:szCs w:val="24"/>
              </w:rPr>
              <w:t xml:space="preserve">методист МАУ ИМЦО, </w:t>
            </w:r>
            <w:proofErr w:type="spellStart"/>
            <w:r w:rsidRPr="0053326E">
              <w:rPr>
                <w:sz w:val="24"/>
                <w:szCs w:val="24"/>
              </w:rPr>
              <w:t>к.п.н</w:t>
            </w:r>
            <w:proofErr w:type="spellEnd"/>
            <w:r w:rsidRPr="0053326E">
              <w:rPr>
                <w:sz w:val="24"/>
                <w:szCs w:val="24"/>
              </w:rPr>
              <w:t>.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Курьянов Н. А., кандидат экономических наук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ЕГЭ РО по китайскому языку, преподаватель ДГТУ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Дегтярева Э. М.</w:t>
            </w:r>
          </w:p>
        </w:tc>
        <w:tc>
          <w:tcPr>
            <w:tcW w:w="9497" w:type="dxa"/>
          </w:tcPr>
          <w:p w:rsidR="00C95A71" w:rsidRPr="0053326E" w:rsidRDefault="00C95A71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Доцент ФГБОУ ВО «Ростовский государственный экономический университет (РИНХ)»</w:t>
            </w:r>
          </w:p>
        </w:tc>
      </w:tr>
      <w:tr w:rsidR="00C95A71" w:rsidRPr="0053326E" w:rsidTr="0081084C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3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Полякова Э.Г.</w:t>
            </w:r>
          </w:p>
        </w:tc>
        <w:tc>
          <w:tcPr>
            <w:tcW w:w="9497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Глагола Е.М.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«Гимназия № 117»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Захарченко И.С.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«Лицей экономический № 71»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16»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«Лицей № 11»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Марковская Н.Л.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92»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Михайленко Е.В.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«Школа № 22»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«Лицей № 69»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Плотникова О.В.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53»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81084C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Рыбалко Ю.В.</w:t>
            </w:r>
          </w:p>
        </w:tc>
        <w:tc>
          <w:tcPr>
            <w:tcW w:w="9497" w:type="dxa"/>
          </w:tcPr>
          <w:p w:rsidR="00C95A71" w:rsidRPr="0081084C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русского языка и литературы МБОУ «Школа № 100»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Хапланова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«Классический лицей № 1»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Чупик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112»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Шелгунова Ю.В.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7»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«Лицей № 11»</w:t>
            </w:r>
          </w:p>
        </w:tc>
      </w:tr>
      <w:tr w:rsidR="0000070C" w:rsidRPr="0053326E" w:rsidTr="0081084C">
        <w:tc>
          <w:tcPr>
            <w:tcW w:w="594" w:type="dxa"/>
            <w:vMerge w:val="restart"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70C" w:rsidRPr="0053326E" w:rsidRDefault="0000070C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9497" w:type="dxa"/>
          </w:tcPr>
          <w:p w:rsidR="0000070C" w:rsidRPr="0000070C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proofErr w:type="gramStart"/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литературы  МАОУ</w:t>
            </w:r>
            <w:proofErr w:type="gramEnd"/>
            <w:r w:rsidRPr="0000070C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60»</w:t>
            </w:r>
          </w:p>
        </w:tc>
      </w:tr>
      <w:tr w:rsidR="0000070C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Хижняк Л. Е.</w:t>
            </w:r>
          </w:p>
        </w:tc>
        <w:tc>
          <w:tcPr>
            <w:tcW w:w="9497" w:type="dxa"/>
          </w:tcPr>
          <w:p w:rsidR="0000070C" w:rsidRPr="0000070C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proofErr w:type="gramStart"/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литературы  МАОУ</w:t>
            </w:r>
            <w:proofErr w:type="gramEnd"/>
            <w:r w:rsidRPr="0000070C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60»</w:t>
            </w:r>
          </w:p>
        </w:tc>
      </w:tr>
      <w:tr w:rsidR="00C95A71" w:rsidRPr="0053326E" w:rsidTr="0081084C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3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МАУ  ИМЦО</w:t>
            </w:r>
            <w:proofErr w:type="gramEnd"/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81084C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Маликова Т.Н.</w:t>
            </w:r>
          </w:p>
        </w:tc>
        <w:tc>
          <w:tcPr>
            <w:tcW w:w="9497" w:type="dxa"/>
          </w:tcPr>
          <w:p w:rsidR="00C95A71" w:rsidRPr="0081084C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Председатель МО учителей ИЗО Ворошиловского района, учитель ИЗО МБОУ «Лицей №102»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Качмар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ИЗО Железнодорожного района, учитель ИЗО МАОУ «Лицей №14 экономический»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Герман И.Г.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ИЗО Пролетарского района, учитель ИЗО МБОУ «Гимназия №12»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Пашкова Т.Б.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искусства МБОУ «Школа №84»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Василенко Н.С.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искусства МБОУ «Гимназия №19»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Зайцева Е.Е.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№61»</w:t>
            </w:r>
          </w:p>
        </w:tc>
      </w:tr>
      <w:tr w:rsidR="00C95A71" w:rsidRPr="0053326E" w:rsidTr="0081084C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3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Бондаренко Е.Н.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Гапоненко М. В.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Климова Е.В.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Невская Н.Н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Драгун И.Н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C95A71" w:rsidRPr="0053326E" w:rsidTr="0081084C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9497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81084C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Камаев</w:t>
            </w:r>
            <w:proofErr w:type="spell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Е.А</w:t>
            </w:r>
          </w:p>
        </w:tc>
        <w:tc>
          <w:tcPr>
            <w:tcW w:w="9497" w:type="dxa"/>
          </w:tcPr>
          <w:p w:rsidR="00C95A71" w:rsidRPr="0081084C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преподаватель-организатор ОБЖ «МБОУ «Школа № 99»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Украйченко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МБОУ «Лицей № 57»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Кошарный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МБОУ «Лицей № 56»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Гергель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МАОУ «Лицей № 11»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Степнов М.П.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МБОУ «Школа № 5»</w:t>
            </w:r>
          </w:p>
        </w:tc>
      </w:tr>
      <w:tr w:rsidR="00C95A71" w:rsidRPr="0053326E" w:rsidTr="0081084C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497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МБОУ «Школа № 23»</w:t>
            </w:r>
          </w:p>
        </w:tc>
      </w:tr>
      <w:tr w:rsidR="00D24372" w:rsidRPr="0053326E" w:rsidTr="0081084C">
        <w:tc>
          <w:tcPr>
            <w:tcW w:w="594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3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</w:t>
            </w:r>
          </w:p>
        </w:tc>
        <w:tc>
          <w:tcPr>
            <w:tcW w:w="9497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№24»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Пимонов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№103»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№3»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№51»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Дмитренко Н.В.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№35»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Чурбанов М. О.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№81»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Бородавкина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«Юридическая гимназия №9 им. М.М. Сперанского»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Колесников П.О.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«Лицей №11»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81084C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Метлушенко</w:t>
            </w:r>
            <w:proofErr w:type="spell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М. В.</w:t>
            </w:r>
          </w:p>
        </w:tc>
        <w:tc>
          <w:tcPr>
            <w:tcW w:w="9497" w:type="dxa"/>
          </w:tcPr>
          <w:p w:rsidR="00D24372" w:rsidRPr="0081084C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учитель истории и обществознания </w:t>
            </w:r>
            <w:r w:rsidRPr="00810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МБОУ</w:t>
            </w: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«Школа № 101»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С.В.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№95»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Величко А.А.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№14»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D24372" w:rsidRPr="0053326E" w:rsidTr="0081084C">
        <w:tc>
          <w:tcPr>
            <w:tcW w:w="594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3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7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</w:t>
            </w:r>
          </w:p>
        </w:tc>
        <w:tc>
          <w:tcPr>
            <w:tcW w:w="9497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№24»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Пимонов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№103»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№3»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№51»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Дмитренко Н.В.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№35»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Чурбанов М. О.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№81»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Бородавкина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«Юридическая гимназия №9 им. М.М. Сперанского»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Колесников П.О.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«Лицей №11»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87CD6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Метлушенко</w:t>
            </w:r>
            <w:proofErr w:type="spellEnd"/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М. В.</w:t>
            </w:r>
          </w:p>
        </w:tc>
        <w:tc>
          <w:tcPr>
            <w:tcW w:w="9497" w:type="dxa"/>
          </w:tcPr>
          <w:p w:rsidR="00D24372" w:rsidRPr="00587CD6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учитель истории и обществознания </w:t>
            </w:r>
            <w:r w:rsidRPr="00587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МБОУ</w:t>
            </w: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«Школа № 101»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С.В.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№95»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Величко А.А.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№14»</w:t>
            </w:r>
          </w:p>
        </w:tc>
      </w:tr>
      <w:tr w:rsidR="00D24372" w:rsidRPr="0053326E" w:rsidTr="0081084C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497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706B2F" w:rsidRPr="0053326E" w:rsidTr="0081084C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3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Align w:val="center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</w:tc>
        <w:tc>
          <w:tcPr>
            <w:tcW w:w="9497" w:type="dxa"/>
            <w:vAlign w:val="center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Ажогина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«Лицей № 13»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47»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Волкова О. 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ДРГ № 62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Волошина А. М.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58»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Волченко Е. Н.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22»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Головко С.П.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81084C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Долженко Ю.В. </w:t>
            </w:r>
          </w:p>
        </w:tc>
        <w:tc>
          <w:tcPr>
            <w:tcW w:w="9497" w:type="dxa"/>
          </w:tcPr>
          <w:p w:rsidR="00706B2F" w:rsidRPr="0081084C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«Гимназия № 76»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Зайцева С. 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20»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81084C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Карева Т. П. </w:t>
            </w:r>
          </w:p>
        </w:tc>
        <w:tc>
          <w:tcPr>
            <w:tcW w:w="9497" w:type="dxa"/>
          </w:tcPr>
          <w:p w:rsidR="00706B2F" w:rsidRPr="0081084C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«Школа № 100»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Килафян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7»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Куприяненко   М. Ю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«Юридическая гимназия № 9»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Мартыненко С. Ю.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Молодых Е.Ю.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115»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Николаева М. А.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Николаенко Н. И.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Поволоцкая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49»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Ровчак</w:t>
            </w:r>
            <w:proofErr w:type="spellEnd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МАОУ «Лицей № 33»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Ролик Н.А.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39»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Солдатенко Е. Г.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Соловьева Е. Н.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«Гимназия № 14»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Фоменко Л. Г.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97»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Хиркина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51»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Цесарская С.А.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35»</w:t>
            </w:r>
          </w:p>
        </w:tc>
      </w:tr>
      <w:tr w:rsidR="00706B2F" w:rsidRPr="0053326E" w:rsidTr="0081084C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3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Лапина Е.Н.</w:t>
            </w:r>
          </w:p>
        </w:tc>
        <w:tc>
          <w:tcPr>
            <w:tcW w:w="9497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Мелешко С. 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 «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Лицей 11» 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Петров С. В. 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103»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Трифонова С. 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« Лицей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14»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Стоянова А.В. 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91»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87CD6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Яковлев А.Ю. </w:t>
            </w:r>
          </w:p>
        </w:tc>
        <w:tc>
          <w:tcPr>
            <w:tcW w:w="9497" w:type="dxa"/>
          </w:tcPr>
          <w:p w:rsidR="00706B2F" w:rsidRPr="00587CD6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«Школа № 104»</w:t>
            </w:r>
          </w:p>
        </w:tc>
      </w:tr>
      <w:tr w:rsidR="0053326E" w:rsidRPr="0053326E" w:rsidTr="0081084C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3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Чуракова</w:t>
            </w:r>
            <w:proofErr w:type="spellEnd"/>
            <w:r w:rsidRPr="0053326E">
              <w:rPr>
                <w:color w:val="auto"/>
              </w:rPr>
              <w:t xml:space="preserve"> Т.С.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«Гимназия № 14»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53326E" w:rsidP="0053326E">
            <w:pPr>
              <w:pStyle w:val="Default"/>
              <w:rPr>
                <w:color w:val="auto"/>
                <w:highlight w:val="yellow"/>
              </w:rPr>
            </w:pPr>
            <w:r w:rsidRPr="0081084C">
              <w:rPr>
                <w:color w:val="auto"/>
                <w:highlight w:val="yellow"/>
              </w:rPr>
              <w:t xml:space="preserve">Бондаренко-Добряк С.А. 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pStyle w:val="Default"/>
              <w:rPr>
                <w:color w:val="auto"/>
                <w:highlight w:val="yellow"/>
              </w:rPr>
            </w:pPr>
            <w:r w:rsidRPr="0081084C">
              <w:rPr>
                <w:color w:val="auto"/>
                <w:highlight w:val="yellow"/>
              </w:rPr>
              <w:t xml:space="preserve">МБОУ «Школа № 107»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Медведева И.А.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«Школа № 83»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Ермохина И.В. 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10»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Чораян</w:t>
            </w:r>
            <w:proofErr w:type="spellEnd"/>
            <w:r w:rsidRPr="0053326E">
              <w:rPr>
                <w:color w:val="auto"/>
              </w:rPr>
              <w:t xml:space="preserve"> А.Р.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«Школа № 92»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Косых С.В. </w:t>
            </w:r>
          </w:p>
        </w:tc>
        <w:tc>
          <w:tcPr>
            <w:tcW w:w="9497" w:type="dxa"/>
          </w:tcPr>
          <w:p w:rsidR="0053326E" w:rsidRPr="0053326E" w:rsidRDefault="0053326E" w:rsidP="0000070C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</w:t>
            </w:r>
            <w:r w:rsidR="0000070C">
              <w:rPr>
                <w:color w:val="auto"/>
              </w:rPr>
              <w:t>А</w:t>
            </w:r>
            <w:r w:rsidRPr="0053326E">
              <w:rPr>
                <w:color w:val="auto"/>
              </w:rPr>
              <w:t xml:space="preserve">ОУ «Школа № 60»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Кудинова Е.В. 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«Лицей № 13»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Лабазова</w:t>
            </w:r>
            <w:proofErr w:type="spellEnd"/>
            <w:r w:rsidRPr="0053326E">
              <w:rPr>
                <w:color w:val="auto"/>
              </w:rPr>
              <w:t xml:space="preserve"> И.Г. 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«Школа № 5»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53326E" w:rsidP="0053326E">
            <w:pPr>
              <w:pStyle w:val="Default"/>
              <w:rPr>
                <w:color w:val="auto"/>
                <w:highlight w:val="yellow"/>
              </w:rPr>
            </w:pPr>
            <w:r w:rsidRPr="0081084C">
              <w:rPr>
                <w:color w:val="auto"/>
                <w:highlight w:val="yellow"/>
              </w:rPr>
              <w:t xml:space="preserve">Олейников А.В. 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pStyle w:val="Default"/>
              <w:rPr>
                <w:color w:val="auto"/>
                <w:highlight w:val="yellow"/>
              </w:rPr>
            </w:pPr>
            <w:r w:rsidRPr="0081084C">
              <w:rPr>
                <w:color w:val="auto"/>
                <w:highlight w:val="yellow"/>
              </w:rPr>
              <w:t xml:space="preserve">МБОУ «Школа № 99»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Ощукова</w:t>
            </w:r>
            <w:proofErr w:type="spellEnd"/>
            <w:r w:rsidRPr="0053326E">
              <w:rPr>
                <w:color w:val="auto"/>
              </w:rPr>
              <w:t xml:space="preserve"> О.Н. 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экономический № 14»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Сабинина</w:t>
            </w:r>
            <w:proofErr w:type="spellEnd"/>
            <w:r w:rsidRPr="0053326E">
              <w:rPr>
                <w:color w:val="auto"/>
              </w:rPr>
              <w:t xml:space="preserve"> Е.С. 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105»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Макоклюева</w:t>
            </w:r>
            <w:proofErr w:type="spellEnd"/>
            <w:r w:rsidRPr="0053326E">
              <w:rPr>
                <w:color w:val="auto"/>
              </w:rPr>
              <w:t xml:space="preserve"> М.В. </w:t>
            </w:r>
          </w:p>
        </w:tc>
        <w:tc>
          <w:tcPr>
            <w:tcW w:w="9497" w:type="dxa"/>
          </w:tcPr>
          <w:p w:rsidR="0053326E" w:rsidRPr="0053326E" w:rsidRDefault="0000070C" w:rsidP="0053326E">
            <w:pPr>
              <w:pStyle w:val="Default"/>
              <w:rPr>
                <w:color w:val="auto"/>
              </w:rPr>
            </w:pPr>
            <w:r w:rsidRPr="0000070C">
              <w:rPr>
                <w:color w:val="auto"/>
              </w:rPr>
              <w:t>МАОУ «Школа № 60»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Смирнов И.О. 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№ 11»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Суторев</w:t>
            </w:r>
            <w:proofErr w:type="spellEnd"/>
            <w:r w:rsidRPr="0053326E">
              <w:rPr>
                <w:color w:val="auto"/>
              </w:rPr>
              <w:t xml:space="preserve"> С.А. 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№ 27»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Фаталиева Е.И. 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«Лицей № 57»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Черкасова В.В. 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91»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pStyle w:val="Default"/>
              <w:rPr>
                <w:color w:val="auto"/>
                <w:highlight w:val="yellow"/>
              </w:rPr>
            </w:pPr>
            <w:proofErr w:type="spellStart"/>
            <w:r w:rsidRPr="0053326E">
              <w:rPr>
                <w:color w:val="auto"/>
              </w:rPr>
              <w:t>Шаповалова</w:t>
            </w:r>
            <w:proofErr w:type="spellEnd"/>
            <w:r w:rsidRPr="0053326E">
              <w:rPr>
                <w:color w:val="auto"/>
              </w:rPr>
              <w:t xml:space="preserve"> Н.А. 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7» 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Кудин Д.Н.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77»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Кононенко Д.А.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75»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47»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Шмелёв</w:t>
            </w:r>
            <w:proofErr w:type="spell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А.А.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«Гимназия № 76»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Ивченко А.В.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57»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Ткачёва Л.Ф.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78»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50»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Хиврич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</w:tr>
      <w:tr w:rsidR="00706B2F" w:rsidRPr="0053326E" w:rsidTr="0081084C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3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Друзьякина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Родченко И.А.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Коваленко Е.В.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Суворова О.А.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Суворова А.В.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Пысларь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Кушнарева Т.М.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Мартыненко О.Д.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Павленко Т. И.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53326E" w:rsidRPr="0053326E" w:rsidTr="0081084C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3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Желтов П.Е.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МБОУ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« Гимназия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№ 25»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Бабенко Н.В.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94»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Скнарина</w:t>
            </w:r>
            <w:proofErr w:type="spellEnd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МАОУ "Школа № 115"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Луговая М. Ю.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№67»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Пыхтяр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№47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16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Фоменко Г.И.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Булгакова Е.Н.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 23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Казакова Н.Ю.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 Гимназия  № 19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Симбирцева М.А.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Бабиева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Зуева Н.В.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40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Анохина Л.Г.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Учитель </w:t>
            </w:r>
            <w:proofErr w:type="gram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биологии  МБОУ</w:t>
            </w:r>
            <w:proofErr w:type="gram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«Школа №  101</w:t>
            </w:r>
            <w:r w:rsidRPr="0081084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Баскакова А.С.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МАОУ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 Юридическая гимназия №9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МАОУ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№27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Шмарковская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 Лицей №57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Дементьева Е.Г.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«Лицей  № 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Бравая Н.А.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67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Гринцевич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МАОУ «Лицей № 27»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 № 110»</w:t>
            </w:r>
          </w:p>
        </w:tc>
      </w:tr>
      <w:tr w:rsidR="00706B2F" w:rsidRPr="0053326E" w:rsidTr="0081084C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3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9497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Желтов П.Е.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МБОУ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« Гимназия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№ 25»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Бабенко Н.В.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94»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Скнарина</w:t>
            </w:r>
            <w:proofErr w:type="spellEnd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  <w:tc>
          <w:tcPr>
            <w:tcW w:w="9497" w:type="dxa"/>
            <w:vAlign w:val="center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МАОУ "Школа № 115"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Луговая М. Ю.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№67»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Пыхтяр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№47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16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Фоменко Г.И.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Булгакова Е.Н.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 23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Казакова Н.Ю.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 Гимназия  № 19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Симбирцева М.А.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Бабиева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Зуева Н.В.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40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81084C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Анохина Л.Г.</w:t>
            </w:r>
          </w:p>
        </w:tc>
        <w:tc>
          <w:tcPr>
            <w:tcW w:w="9497" w:type="dxa"/>
          </w:tcPr>
          <w:p w:rsidR="00706B2F" w:rsidRPr="0081084C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Учитель </w:t>
            </w:r>
            <w:proofErr w:type="gram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биологии  МБОУ</w:t>
            </w:r>
            <w:proofErr w:type="gram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«Школа №  101</w:t>
            </w:r>
            <w:r w:rsidRPr="0081084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Баскакова А.С.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МАОУ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 Юридическая гимназия №9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81084C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МАОУ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№27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Шмарковская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 Лицей №57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Дементьева Е.Г.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«Лицей  № 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Бравая Н.А.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67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Гринцевич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МАОУ «Лицей № 27»</w:t>
            </w:r>
          </w:p>
        </w:tc>
      </w:tr>
      <w:tr w:rsidR="0053326E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 № 110»</w:t>
            </w:r>
          </w:p>
        </w:tc>
      </w:tr>
      <w:tr w:rsidR="0053326E" w:rsidRPr="0053326E" w:rsidTr="0081084C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3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Кушнир С.А.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20»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Левченко Н.П.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Мовчан И.В.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Мифанин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ЕС</w:t>
            </w:r>
          </w:p>
        </w:tc>
        <w:tc>
          <w:tcPr>
            <w:tcW w:w="9497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экономический №71»</w:t>
            </w:r>
          </w:p>
        </w:tc>
      </w:tr>
      <w:tr w:rsidR="0053326E" w:rsidRPr="0053326E" w:rsidTr="0081084C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3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53326E" w:rsidRPr="0081084C" w:rsidRDefault="0053326E" w:rsidP="0081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Хохлова </w:t>
            </w:r>
            <w:r w:rsid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Т.Н.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МБОУ «Школа № 65»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53326E" w:rsidP="0081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Молчанова </w:t>
            </w:r>
            <w:r w:rsidR="0081084C"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Т.И.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  МБОУ «Школа № 101»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81084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Панченк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Л.А.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МБОУ «Лицей   №102»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53326E" w:rsidP="0081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Худолий</w:t>
            </w:r>
            <w:proofErr w:type="spell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О.Б.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МБОУ «Гимназия №34»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53326E" w:rsidP="0081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Лагунова</w:t>
            </w:r>
            <w:proofErr w:type="spellEnd"/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</w:t>
            </w:r>
            <w:r w:rsid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.В.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МБОУ «Гимназия № 118»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53326E" w:rsidP="0081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Васильченко </w:t>
            </w:r>
            <w:r w:rsid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Г.А.</w:t>
            </w: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МБОУ «Школа № 99»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81084C" w:rsidRDefault="0053326E" w:rsidP="0081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Артемьева </w:t>
            </w:r>
            <w:r w:rsid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Р.А.</w:t>
            </w:r>
          </w:p>
        </w:tc>
        <w:tc>
          <w:tcPr>
            <w:tcW w:w="9497" w:type="dxa"/>
          </w:tcPr>
          <w:p w:rsidR="0053326E" w:rsidRPr="0081084C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МАОУ «Школа № 104»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Андропова Светлана Евгеньевна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№1"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Голенко Наталья Сергеевич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№106"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Пархоменко Галина </w:t>
            </w:r>
            <w:proofErr w:type="spellStart"/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Инокентьевна</w:t>
            </w:r>
            <w:proofErr w:type="spellEnd"/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№81"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Наталья Николаевна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Монастырская Галина Анатольевна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№14"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 Людмила Николаевна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 Артурович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№22"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Боярская Лариса Григорьевна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№78»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Чернова Вера Александровна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№57»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Гордиец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«Лицей №33»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Нечаева Елена Васильевна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№55»</w:t>
            </w:r>
          </w:p>
        </w:tc>
      </w:tr>
      <w:tr w:rsidR="0053326E" w:rsidRPr="0053326E" w:rsidTr="0081084C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Стасева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9497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№35»</w:t>
            </w:r>
          </w:p>
        </w:tc>
      </w:tr>
      <w:tr w:rsidR="00706B2F" w:rsidRPr="0053326E" w:rsidTr="0081084C">
        <w:tc>
          <w:tcPr>
            <w:tcW w:w="594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Мамалакова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Зайналбековна</w:t>
            </w:r>
            <w:proofErr w:type="spellEnd"/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№39»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Морозова Мария Андреевна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№70»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Хомовичева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110»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Харютина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79»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Прохоренко Ольга Николаевна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№25»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75»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Фирсенко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Любовь Захаровна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46»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Кушнарева Т.А.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52»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Ерашова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«Лицей № 50 при ДГТУ»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Моргунова Татьяна Сергеевна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«Лицей многопрофильный № 69»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68»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Абецедарская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Мария Яковлевна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Школа №60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Горбушина Анастасия Андреевна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№86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Сивопляс</w:t>
            </w:r>
            <w:proofErr w:type="spellEnd"/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№112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№61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Кудрявцева Елена Николаевна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№88</w:t>
            </w:r>
          </w:p>
        </w:tc>
      </w:tr>
      <w:tr w:rsidR="00706B2F" w:rsidRPr="0053326E" w:rsidTr="0081084C">
        <w:tc>
          <w:tcPr>
            <w:tcW w:w="594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Белая Ирина Евгеньевна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Лицей №103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Масливская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№92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Иванова Ольга Александровна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№77»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Крутенко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«Донская реальная гимназия №62»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  <w:proofErr w:type="gramEnd"/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«Донская реальная гимназия №62»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«Юридическая гимназия №9 имени М.М. Сперанского»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«Классический лицей №1»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Аликбекова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№83»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Попова Светлана Юрьевна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№83»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Гилко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9497" w:type="dxa"/>
          </w:tcPr>
          <w:p w:rsidR="00706B2F" w:rsidRPr="0053326E" w:rsidRDefault="00706B2F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45»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Кузнецова Алина Александровна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"Школа 53"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Маркина Наталья Николаевна</w:t>
            </w:r>
          </w:p>
        </w:tc>
        <w:tc>
          <w:tcPr>
            <w:tcW w:w="9497" w:type="dxa"/>
          </w:tcPr>
          <w:p w:rsidR="00706B2F" w:rsidRPr="0053326E" w:rsidRDefault="00706B2F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"Школа 53"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Пастухова Татьяна Алексеевна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"Школа 4"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"Школа 5"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"Школа 80"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Овчар Людмила Леонидовна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"Лицей 51"</w:t>
            </w:r>
          </w:p>
        </w:tc>
      </w:tr>
      <w:tr w:rsidR="00706B2F" w:rsidRPr="0053326E" w:rsidTr="0081084C">
        <w:tc>
          <w:tcPr>
            <w:tcW w:w="594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Минаева Светлана Николаевна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23»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Новикова Лариса Станиславовна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54»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Степанец Татьяна Андреевна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№105»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Кузина Марина Александровна 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№109»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Балахнина Наталья Сергеевна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№111»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Михайлюков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№91»</w:t>
            </w:r>
          </w:p>
        </w:tc>
      </w:tr>
      <w:tr w:rsidR="00706B2F" w:rsidRPr="0053326E" w:rsidTr="0081084C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Кириченко Елена Александровна</w:t>
            </w:r>
          </w:p>
        </w:tc>
        <w:tc>
          <w:tcPr>
            <w:tcW w:w="9497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№19»</w:t>
            </w:r>
          </w:p>
        </w:tc>
      </w:tr>
      <w:tr w:rsidR="00FB6221" w:rsidRPr="0053326E" w:rsidTr="0081084C">
        <w:trPr>
          <w:trHeight w:val="280"/>
        </w:trPr>
        <w:tc>
          <w:tcPr>
            <w:tcW w:w="594" w:type="dxa"/>
            <w:vMerge w:val="restart"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3" w:type="dxa"/>
            <w:vMerge w:val="restart"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Шустова И.К.</w:t>
            </w:r>
          </w:p>
        </w:tc>
        <w:tc>
          <w:tcPr>
            <w:tcW w:w="949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Методист МАУ ИМЦО, учитель физики МАОУ «Школа № 115»</w:t>
            </w:r>
          </w:p>
        </w:tc>
      </w:tr>
      <w:tr w:rsidR="00FB6221" w:rsidRPr="0053326E" w:rsidTr="0081084C">
        <w:trPr>
          <w:trHeight w:val="554"/>
        </w:trPr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221">
              <w:rPr>
                <w:rFonts w:ascii="Times New Roman" w:hAnsi="Times New Roman"/>
                <w:sz w:val="24"/>
                <w:szCs w:val="24"/>
              </w:rPr>
              <w:t>Крыштоп</w:t>
            </w:r>
            <w:proofErr w:type="spellEnd"/>
            <w:r w:rsidRPr="00FB6221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49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отдела реализации образовательных программ </w:t>
            </w:r>
            <w:r w:rsidRPr="00FB6221">
              <w:rPr>
                <w:rFonts w:ascii="Times New Roman" w:hAnsi="Times New Roman"/>
                <w:sz w:val="24"/>
                <w:szCs w:val="24"/>
              </w:rPr>
              <w:t>ГБУ ДО РО «Ступени успеха»</w:t>
            </w:r>
            <w:r w:rsidRPr="00FB6221">
              <w:rPr>
                <w:rFonts w:ascii="Times New Roman" w:hAnsi="Times New Roman"/>
                <w:bCs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Монастырский Л.М.</w:t>
            </w:r>
          </w:p>
        </w:tc>
        <w:tc>
          <w:tcPr>
            <w:tcW w:w="949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Профессор кафедры общей физики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221">
              <w:rPr>
                <w:rFonts w:ascii="Times New Roman" w:hAnsi="Times New Roman"/>
                <w:sz w:val="24"/>
                <w:szCs w:val="24"/>
              </w:rPr>
              <w:t>Файн</w:t>
            </w:r>
            <w:proofErr w:type="spellEnd"/>
            <w:r w:rsidRPr="00FB6221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949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декана физического факультета ЮФУ по учебной работе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Шевченко А.М.</w:t>
            </w:r>
          </w:p>
        </w:tc>
        <w:tc>
          <w:tcPr>
            <w:tcW w:w="949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учитель физики МАОУ «Лицей № 33»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Конин О.А.</w:t>
            </w:r>
          </w:p>
        </w:tc>
        <w:tc>
          <w:tcPr>
            <w:tcW w:w="9497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учитель физики МАОУ «Лицей № 11»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Новожилова Елена Юрьевна</w:t>
            </w:r>
          </w:p>
        </w:tc>
        <w:tc>
          <w:tcPr>
            <w:tcW w:w="949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"Гимназия №117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Волкова Елена Сергеевна</w:t>
            </w:r>
          </w:p>
        </w:tc>
        <w:tc>
          <w:tcPr>
            <w:tcW w:w="949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Школа 7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Рябенькая Инна Валерьевна</w:t>
            </w:r>
          </w:p>
        </w:tc>
        <w:tc>
          <w:tcPr>
            <w:tcW w:w="949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"Школа №112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Сысоева Марина Владимировна</w:t>
            </w:r>
          </w:p>
        </w:tc>
        <w:tc>
          <w:tcPr>
            <w:tcW w:w="949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B6221" w:rsidRPr="0053326E" w:rsidTr="0081084C">
        <w:tc>
          <w:tcPr>
            <w:tcW w:w="594" w:type="dxa"/>
            <w:vMerge w:val="restart"/>
            <w:tcBorders>
              <w:top w:val="nil"/>
            </w:tcBorders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nil"/>
            </w:tcBorders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949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Гимназия при ДГТУ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Викторова Ольга Ивановна</w:t>
            </w:r>
          </w:p>
        </w:tc>
        <w:tc>
          <w:tcPr>
            <w:tcW w:w="949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МАРУ "Лицей 27"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 Магдалина </w:t>
            </w:r>
            <w:proofErr w:type="spellStart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Геворковна</w:t>
            </w:r>
            <w:proofErr w:type="spellEnd"/>
          </w:p>
        </w:tc>
        <w:tc>
          <w:tcPr>
            <w:tcW w:w="9497" w:type="dxa"/>
            <w:vAlign w:val="bottom"/>
          </w:tcPr>
          <w:p w:rsidR="00FB6221" w:rsidRPr="00FB6221" w:rsidRDefault="0000070C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 Гимназия № 19»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Шевченко Николай Александрович</w:t>
            </w:r>
          </w:p>
        </w:tc>
        <w:tc>
          <w:tcPr>
            <w:tcW w:w="9497" w:type="dxa"/>
            <w:vAlign w:val="bottom"/>
          </w:tcPr>
          <w:p w:rsidR="00FB6221" w:rsidRPr="00FB6221" w:rsidRDefault="0000070C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^ Школа № 97»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81084C" w:rsidRDefault="00FB6221" w:rsidP="0081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Ищенко </w:t>
            </w:r>
            <w:r w:rsid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Е.В.</w:t>
            </w: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497" w:type="dxa"/>
            <w:vAlign w:val="bottom"/>
          </w:tcPr>
          <w:p w:rsidR="00FB6221" w:rsidRPr="0081084C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"Лицей 102"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81084C" w:rsidRDefault="00FB6221" w:rsidP="0081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Юсупова И</w:t>
            </w:r>
            <w:r w:rsid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.В</w:t>
            </w: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497" w:type="dxa"/>
            <w:vAlign w:val="bottom"/>
          </w:tcPr>
          <w:p w:rsidR="00FB6221" w:rsidRPr="0081084C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"Школа № 65"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Мамалакова</w:t>
            </w:r>
            <w:proofErr w:type="spellEnd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Зайналбековна</w:t>
            </w:r>
            <w:proofErr w:type="spellEnd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МАОУ "Школа 39 " </w:t>
            </w:r>
          </w:p>
        </w:tc>
      </w:tr>
      <w:tr w:rsidR="00FB6221" w:rsidRPr="0053326E" w:rsidTr="0081084C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Елена Юрьевна </w:t>
            </w:r>
          </w:p>
        </w:tc>
        <w:tc>
          <w:tcPr>
            <w:tcW w:w="9497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МБОУ "Гимназия 36 " </w:t>
            </w:r>
          </w:p>
        </w:tc>
      </w:tr>
      <w:tr w:rsidR="000D386B" w:rsidRPr="0053326E" w:rsidTr="0081084C">
        <w:tc>
          <w:tcPr>
            <w:tcW w:w="594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3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77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Шустова И.К.</w:t>
            </w:r>
          </w:p>
        </w:tc>
        <w:tc>
          <w:tcPr>
            <w:tcW w:w="9497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86B">
              <w:rPr>
                <w:rFonts w:ascii="Times New Roman" w:hAnsi="Times New Roman"/>
                <w:sz w:val="24"/>
                <w:szCs w:val="24"/>
              </w:rPr>
              <w:t>Ачарова</w:t>
            </w:r>
            <w:proofErr w:type="spellEnd"/>
            <w:r w:rsidRPr="000D386B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9497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заведующая кафедрой физики космоса ЮФУ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Невский Михаил Юрьевич</w:t>
            </w:r>
          </w:p>
        </w:tc>
        <w:tc>
          <w:tcPr>
            <w:tcW w:w="9497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зав обсерваторией ЮФУ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Гожа Марина Львовна</w:t>
            </w:r>
          </w:p>
        </w:tc>
        <w:tc>
          <w:tcPr>
            <w:tcW w:w="9497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доцент кафедры физики космоса ЮФУ</w:t>
            </w:r>
          </w:p>
        </w:tc>
      </w:tr>
      <w:tr w:rsidR="000D386B" w:rsidRPr="0053326E" w:rsidTr="0081084C">
        <w:tc>
          <w:tcPr>
            <w:tcW w:w="594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3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химии  МАОУ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«Юридическая гимназия № 9»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81084C" w:rsidRDefault="000D386B" w:rsidP="0081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Гавриленко </w:t>
            </w:r>
            <w:r w:rsidR="0081084C"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Н.И.</w:t>
            </w:r>
          </w:p>
        </w:tc>
        <w:tc>
          <w:tcPr>
            <w:tcW w:w="9497" w:type="dxa"/>
          </w:tcPr>
          <w:p w:rsidR="000D386B" w:rsidRPr="0081084C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химии МБОУ «Школа 101»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87CD6" w:rsidRDefault="000D386B" w:rsidP="0058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Алхазова</w:t>
            </w:r>
            <w:proofErr w:type="spellEnd"/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87CD6"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О.В.</w:t>
            </w:r>
          </w:p>
        </w:tc>
        <w:tc>
          <w:tcPr>
            <w:tcW w:w="9497" w:type="dxa"/>
          </w:tcPr>
          <w:p w:rsidR="000D386B" w:rsidRPr="00587CD6" w:rsidRDefault="0081084C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Учитель химии </w:t>
            </w:r>
            <w:r w:rsidR="000D386B"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«Лицей № 102»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87CD6" w:rsidRDefault="0081084C" w:rsidP="0081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Меркулова Т.А.</w:t>
            </w:r>
          </w:p>
        </w:tc>
        <w:tc>
          <w:tcPr>
            <w:tcW w:w="9497" w:type="dxa"/>
          </w:tcPr>
          <w:p w:rsidR="000D386B" w:rsidRPr="00587CD6" w:rsidRDefault="0081084C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Учитель химии </w:t>
            </w:r>
            <w:r w:rsidR="000D386B"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«Лицей № 102»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87CD6" w:rsidRDefault="000D386B" w:rsidP="0058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Бурлакова</w:t>
            </w:r>
            <w:proofErr w:type="spellEnd"/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87CD6"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О.С.</w:t>
            </w:r>
          </w:p>
        </w:tc>
        <w:tc>
          <w:tcPr>
            <w:tcW w:w="9497" w:type="dxa"/>
          </w:tcPr>
          <w:p w:rsidR="000D386B" w:rsidRPr="00587CD6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</w:t>
            </w:r>
            <w:r w:rsidR="00587CD6"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итель химии </w:t>
            </w: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«Школа№100»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87CD6" w:rsidRDefault="000D386B" w:rsidP="0058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Дмитриева </w:t>
            </w:r>
            <w:r w:rsidR="00587CD6"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В.К.</w:t>
            </w:r>
          </w:p>
        </w:tc>
        <w:tc>
          <w:tcPr>
            <w:tcW w:w="9497" w:type="dxa"/>
          </w:tcPr>
          <w:p w:rsidR="000D386B" w:rsidRPr="00587CD6" w:rsidRDefault="00587CD6" w:rsidP="0058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Учитель химии </w:t>
            </w:r>
            <w:r w:rsidR="000D386B"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</w:t>
            </w: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 Ростова-на-Дону «Школа № 104»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87CD6" w:rsidRDefault="000D386B" w:rsidP="0058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Орлова </w:t>
            </w:r>
            <w:r w:rsidR="00587CD6"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С.В.</w:t>
            </w:r>
          </w:p>
        </w:tc>
        <w:tc>
          <w:tcPr>
            <w:tcW w:w="9497" w:type="dxa"/>
          </w:tcPr>
          <w:p w:rsidR="000D386B" w:rsidRPr="00587CD6" w:rsidRDefault="00587CD6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Учитель химии </w:t>
            </w:r>
            <w:r w:rsidR="000D386B"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«Гимназия №34 имени Чумаченко Д.М.»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Виноградова Виктория Николаевна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№1»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Цвигун Светлана Владимировна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«Донская реальная гимназия №62»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Мишурова Татьяна Сергеевна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ЧОУ СШ «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Азъ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Буки Веди»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Короткова Наталия Леонидовна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№67»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Минайчева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№80»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Филиппов Сергей Евгеньевич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№5»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Фетисов Николай Николаевич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№57»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Чужина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№36»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Гаджикурбанива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«Школа№39»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Шумилина Ольга Владимировна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химии  МБОУ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№36»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Максакова Оксана Венедиктовна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№46»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Ефремова Марина Олеговна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№32»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Чехова Лариса Валентиновна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№50 при ДГТУ»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Гончаренок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экономический №71»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Белоус Галина Алексеевна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№111»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Даниленко Юлия Фёдоровна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«Школа №21» 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Кузина Анна Владимировна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№97»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Масловская Елена Алексеевна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№18»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№109»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Рудометкина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№16»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Березина Ольга Александровна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№22»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Гунько Оксана Владимировна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«Естественно-научный лицей №11»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Тимур Игоревич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Левченко Маргарита Валентиновна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«СОШ № 81» 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Харьковская Светлана Васильевна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№12»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№115»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Толпыгина Наталья Владимировна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 60»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Катасонова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№86»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№15»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Малютина Галина Ильинична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 58»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Ермакова Ангелина Валентиновна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МАОУ «Школа № 60» </w:t>
            </w:r>
          </w:p>
        </w:tc>
      </w:tr>
      <w:tr w:rsidR="000D386B" w:rsidRPr="0053326E" w:rsidTr="0081084C">
        <w:tc>
          <w:tcPr>
            <w:tcW w:w="594" w:type="dxa"/>
            <w:tcBorders>
              <w:top w:val="nil"/>
            </w:tcBorders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86B" w:rsidRPr="0053326E" w:rsidRDefault="000D386B" w:rsidP="000D386B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Скляренко Елена Николаевна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химии МБОУ «Гимназия №45» </w:t>
            </w:r>
          </w:p>
        </w:tc>
      </w:tr>
      <w:tr w:rsidR="000D386B" w:rsidRPr="0053326E" w:rsidTr="0081084C">
        <w:tc>
          <w:tcPr>
            <w:tcW w:w="594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3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Манузина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497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Дроздова О.Н.</w:t>
            </w:r>
          </w:p>
        </w:tc>
        <w:tc>
          <w:tcPr>
            <w:tcW w:w="949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Дубенцева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49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111»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Е.А.</w:t>
            </w:r>
          </w:p>
        </w:tc>
        <w:tc>
          <w:tcPr>
            <w:tcW w:w="949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« Гимназия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№ 12»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Ромахова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49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5»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Тесленко О.В.</w:t>
            </w:r>
          </w:p>
        </w:tc>
        <w:tc>
          <w:tcPr>
            <w:tcW w:w="949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0D386B" w:rsidRPr="0053326E" w:rsidTr="0081084C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Филимонова Н.Н.</w:t>
            </w:r>
          </w:p>
        </w:tc>
        <w:tc>
          <w:tcPr>
            <w:tcW w:w="9497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Лицей  №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50 при ДГТУ»</w:t>
            </w:r>
          </w:p>
        </w:tc>
      </w:tr>
    </w:tbl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587CD6">
      <w:pPr>
        <w:pStyle w:val="LO-normal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_______2023 № УОПР- ___</w:t>
      </w:r>
    </w:p>
    <w:p w:rsidR="00CA46AE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82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26">
        <w:rPr>
          <w:rFonts w:ascii="Times New Roman" w:hAnsi="Times New Roman" w:cs="Times New Roman"/>
          <w:sz w:val="28"/>
          <w:szCs w:val="28"/>
        </w:rPr>
        <w:t>обработки олимпиадных работ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182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8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3" w:type="dxa"/>
        <w:jc w:val="center"/>
        <w:tblLayout w:type="fixed"/>
        <w:tblLook w:val="0000" w:firstRow="0" w:lastRow="0" w:firstColumn="0" w:lastColumn="0" w:noHBand="0" w:noVBand="0"/>
      </w:tblPr>
      <w:tblGrid>
        <w:gridCol w:w="2006"/>
        <w:gridCol w:w="1855"/>
        <w:gridCol w:w="1984"/>
        <w:gridCol w:w="2181"/>
        <w:gridCol w:w="2007"/>
        <w:gridCol w:w="2007"/>
        <w:gridCol w:w="2169"/>
        <w:gridCol w:w="1844"/>
      </w:tblGrid>
      <w:tr w:rsidR="00CA46AE" w:rsidRPr="000E1826" w:rsidTr="00CA46AE">
        <w:trPr>
          <w:trHeight w:val="430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AE" w:rsidRPr="003672D9" w:rsidRDefault="00CA46AE" w:rsidP="001B60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AE" w:rsidRPr="003672D9" w:rsidRDefault="00CA46AE" w:rsidP="001B60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 начала выполнения работ 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проверки работ и подготовки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видеоразборов</w:t>
            </w:r>
            <w:proofErr w:type="spellEnd"/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для членов комиссии с </w:t>
            </w:r>
            <w:r w:rsidRPr="003672D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предварительных документов и ссылок на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видеоразборы</w:t>
            </w:r>
            <w:proofErr w:type="spellEnd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электронную почту </w:t>
            </w:r>
            <w:hyperlink r:id="rId9" w:history="1">
              <w:r w:rsidRPr="003672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14.00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материалов на сайте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14.00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просмотра работ и подачи апелляции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 базовом учреждении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14.00-17.00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рассмотрения апелляции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 до 17.00.</w:t>
            </w:r>
          </w:p>
          <w:p w:rsidR="00CA46AE" w:rsidRPr="003672D9" w:rsidRDefault="00CA46AE" w:rsidP="00CA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Сдача итоговых, после апелляционных документов на электронную почту </w:t>
            </w:r>
            <w:hyperlink r:id="rId10" w:history="1">
              <w:r w:rsidRPr="003672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сканирования работ призеров и победителей, опубликование итоговых протоколов 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br/>
              <w:t>на сайте 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РЦОИ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17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18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36C59" w:rsidRPr="000E1826" w:rsidRDefault="00036C5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ОБЖ,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21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0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0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6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23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24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Астрономия, искусство (МХК)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28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29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1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Экология, итальянский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29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6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trHeight w:val="669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экономика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7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C6709" w:rsidRPr="000E1826" w:rsidTr="001B608F">
        <w:trPr>
          <w:trHeight w:val="669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09" w:rsidRPr="000E1826" w:rsidRDefault="006C6709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6C6709" w:rsidRPr="000E1826" w:rsidRDefault="006C6709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C6709" w:rsidRPr="000E1826" w:rsidTr="001B608F">
        <w:trPr>
          <w:trHeight w:val="55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9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A46AE" w:rsidRDefault="00CA46AE" w:rsidP="00CA46AE">
      <w:pPr>
        <w:rPr>
          <w:sz w:val="16"/>
          <w:szCs w:val="16"/>
          <w:lang w:eastAsia="ar-SA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  <w:sectPr w:rsidR="00226EE8" w:rsidSect="00055FB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A46AE" w:rsidRPr="00226EE8" w:rsidRDefault="00CA46AE" w:rsidP="00226EE8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6EE8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от _____2023 № УОПР-_____</w:t>
      </w:r>
    </w:p>
    <w:p w:rsidR="00226EE8" w:rsidRPr="00226EE8" w:rsidRDefault="00226EE8" w:rsidP="00226EE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3261"/>
        <w:gridCol w:w="49"/>
        <w:gridCol w:w="9"/>
        <w:gridCol w:w="59"/>
        <w:gridCol w:w="9"/>
        <w:gridCol w:w="158"/>
        <w:gridCol w:w="5811"/>
      </w:tblGrid>
      <w:tr w:rsidR="00226EE8" w:rsidRPr="00226EE8" w:rsidTr="00A659B5">
        <w:trPr>
          <w:trHeight w:val="562"/>
        </w:trPr>
        <w:tc>
          <w:tcPr>
            <w:tcW w:w="9356" w:type="dxa"/>
            <w:gridSpan w:val="7"/>
          </w:tcPr>
          <w:p w:rsidR="00226EE8" w:rsidRPr="00226EE8" w:rsidRDefault="00226EE8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английскому языку:</w:t>
            </w:r>
          </w:p>
          <w:p w:rsidR="00226EE8" w:rsidRPr="00587CD6" w:rsidRDefault="00226EE8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Грекова</w:t>
            </w:r>
            <w:proofErr w:type="spellEnd"/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В.А. методист МАУ ИМЦО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Андрющенко Е.П.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15»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pStyle w:val="1b"/>
              <w:autoSpaceDE w:val="0"/>
              <w:autoSpaceDN w:val="0"/>
              <w:adjustRightInd w:val="0"/>
              <w:ind w:left="0"/>
            </w:pPr>
            <w:proofErr w:type="spellStart"/>
            <w:r w:rsidRPr="00226EE8">
              <w:t>Долгопольская</w:t>
            </w:r>
            <w:proofErr w:type="spellEnd"/>
            <w:r w:rsidRPr="00226EE8">
              <w:t xml:space="preserve"> И. Б.  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pStyle w:val="1b"/>
              <w:autoSpaceDE w:val="0"/>
              <w:autoSpaceDN w:val="0"/>
              <w:adjustRightInd w:val="0"/>
              <w:ind w:left="0"/>
            </w:pPr>
            <w:r w:rsidRPr="00226EE8">
              <w:t>МБОУ «Гимназия № 34» ГБУ ДПО РО РИПК и ПРО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Путилина О.О.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«Гимназия № 52»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Крейнина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Гимназия  №</w:t>
            </w:r>
            <w:proofErr w:type="gram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36»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Синеокая М.Ю.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A1271C" w:rsidRPr="00226EE8" w:rsidTr="00A659B5">
        <w:trPr>
          <w:trHeight w:val="562"/>
        </w:trPr>
        <w:tc>
          <w:tcPr>
            <w:tcW w:w="9356" w:type="dxa"/>
            <w:gridSpan w:val="7"/>
          </w:tcPr>
          <w:p w:rsidR="00A1271C" w:rsidRPr="00226EE8" w:rsidRDefault="00A1271C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астрономии.</w:t>
            </w:r>
          </w:p>
          <w:p w:rsidR="00A1271C" w:rsidRPr="00587CD6" w:rsidRDefault="00A1271C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Шустова И.К.,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методист 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МАУ ИМЦО</w:t>
            </w: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Джуманиязова А. А.  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ГБУ ДО РО «Ступени успеха»</w:t>
            </w: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Мамалакова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С. З.   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«Лицей № 39»</w:t>
            </w: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Романенко Е.Ю.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Ситников Ю.М.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«Лицей № 57»</w:t>
            </w:r>
          </w:p>
        </w:tc>
      </w:tr>
      <w:tr w:rsidR="00383E08" w:rsidRPr="00226EE8" w:rsidTr="00A659B5">
        <w:tc>
          <w:tcPr>
            <w:tcW w:w="9356" w:type="dxa"/>
            <w:gridSpan w:val="7"/>
          </w:tcPr>
          <w:p w:rsidR="00383E08" w:rsidRPr="00226EE8" w:rsidRDefault="00383E08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биологии:</w:t>
            </w:r>
          </w:p>
          <w:p w:rsidR="00383E08" w:rsidRPr="00587CD6" w:rsidRDefault="00383E08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ль: </w:t>
            </w:r>
            <w:proofErr w:type="spellStart"/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Неня</w:t>
            </w:r>
            <w:proofErr w:type="spellEnd"/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Н.А. методист МАУ ИМЦО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021A52" w:rsidRDefault="00021A52" w:rsidP="00021A52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52">
              <w:rPr>
                <w:rFonts w:ascii="Times New Roman" w:hAnsi="Times New Roman"/>
                <w:sz w:val="24"/>
                <w:szCs w:val="24"/>
              </w:rPr>
              <w:t>Гринцевич</w:t>
            </w:r>
            <w:proofErr w:type="spellEnd"/>
            <w:r w:rsidRPr="00021A5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021A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69" w:type="dxa"/>
            <w:gridSpan w:val="2"/>
          </w:tcPr>
          <w:p w:rsidR="00021A52" w:rsidRPr="00021A52" w:rsidRDefault="00021A52" w:rsidP="00CF3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1A52">
              <w:rPr>
                <w:rFonts w:ascii="Times New Roman" w:hAnsi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географии.</w:t>
            </w:r>
          </w:p>
          <w:p w:rsidR="00021A52" w:rsidRPr="00587CD6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рнявская Е.А. методист МАУ ИМЦО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Дудко О.Ф. 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Зарецкая И.А.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Кладковая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Л.Н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«Лицей №20»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Мильчук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3»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Ревякин М.С.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81»</w:t>
            </w:r>
          </w:p>
        </w:tc>
      </w:tr>
      <w:tr w:rsidR="00021A52" w:rsidRPr="00226EE8" w:rsidTr="00A659B5">
        <w:trPr>
          <w:trHeight w:val="340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информатике</w:t>
            </w:r>
          </w:p>
          <w:p w:rsidR="00021A52" w:rsidRPr="00587CD6" w:rsidRDefault="00021A52" w:rsidP="0058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Манузина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Л.Л. методист МАУ ИМЦО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Демина О.Н.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Молчанова Е.А.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«Гимназия №12»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Ромахова</w:t>
            </w:r>
            <w:proofErr w:type="spellEnd"/>
            <w:r w:rsidRPr="0089606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МАОУ «Школа №5»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89606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«Школа № 10»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Чумаченко Т.И.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«Школа № 7»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0C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испанскому языку:</w:t>
            </w:r>
          </w:p>
          <w:p w:rsidR="00021A52" w:rsidRPr="000C3210" w:rsidRDefault="00021A52" w:rsidP="000C3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В.А. МАУ ИМЦО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Зверева В.В.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ЧОУ международная школа «Алла Прима»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истории:</w:t>
            </w:r>
          </w:p>
          <w:p w:rsidR="00021A52" w:rsidRPr="00587CD6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Антонов В.В.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МАУ ИМЦО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587CD6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87CD6">
              <w:rPr>
                <w:rFonts w:ascii="Times New Roman" w:hAnsi="Times New Roman" w:cs="Times New Roman"/>
                <w:highlight w:val="yellow"/>
              </w:rPr>
              <w:t xml:space="preserve">Белоусова И.Г.    </w:t>
            </w:r>
          </w:p>
        </w:tc>
        <w:tc>
          <w:tcPr>
            <w:tcW w:w="6095" w:type="dxa"/>
            <w:gridSpan w:val="6"/>
          </w:tcPr>
          <w:p w:rsidR="00021A52" w:rsidRPr="00587CD6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587CD6">
              <w:rPr>
                <w:rFonts w:ascii="Times New Roman" w:hAnsi="Times New Roman" w:cs="Times New Roman"/>
                <w:highlight w:val="yellow"/>
              </w:rPr>
              <w:t>МБОУ  «</w:t>
            </w:r>
            <w:proofErr w:type="gramEnd"/>
            <w:r w:rsidRPr="00587CD6">
              <w:rPr>
                <w:rFonts w:ascii="Times New Roman" w:hAnsi="Times New Roman" w:cs="Times New Roman"/>
                <w:highlight w:val="yellow"/>
              </w:rPr>
              <w:t xml:space="preserve">Школа № 3»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lastRenderedPageBreak/>
              <w:t xml:space="preserve">Грибченко О. И.   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6EE8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Школа № 43»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Короленко И. Н. 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226EE8">
              <w:rPr>
                <w:rFonts w:ascii="Times New Roman" w:hAnsi="Times New Roman" w:cs="Times New Roman"/>
              </w:rPr>
              <w:t xml:space="preserve">55»  </w:t>
            </w:r>
            <w:proofErr w:type="gramEnd"/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Молчанова    С.В.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6EE8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Школа № 111»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Тезина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   И.Б.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6EE8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Школа № 24»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FE1B6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6095" w:type="dxa"/>
            <w:gridSpan w:val="6"/>
          </w:tcPr>
          <w:p w:rsidR="00021A52" w:rsidRPr="00226EE8" w:rsidRDefault="00FE1B6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Шамрай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   Ю.В.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6EE8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Гимназия № 95»      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итальянскому языку:</w:t>
            </w:r>
          </w:p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Грекова</w:t>
            </w:r>
            <w:proofErr w:type="spellEnd"/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В.А. методист МАУ ИМЦО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36» 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Ялтырь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доцент кафедры «Мировые языки и культуры» ДГТУ к.ф.н.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китайскому языку:</w:t>
            </w:r>
          </w:p>
          <w:p w:rsidR="00021A52" w:rsidRPr="00587CD6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Грекова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В.А.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МАУ ИМЦО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5811" w:type="dxa"/>
          </w:tcPr>
          <w:p w:rsidR="00021A52" w:rsidRPr="00226EE8" w:rsidRDefault="00021A5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Э.М. </w:t>
            </w:r>
          </w:p>
        </w:tc>
        <w:tc>
          <w:tcPr>
            <w:tcW w:w="5811" w:type="dxa"/>
          </w:tcPr>
          <w:p w:rsidR="00021A52" w:rsidRPr="005A33BF" w:rsidRDefault="00021A52" w:rsidP="0011031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Доцент ФГБОУ ВО «Ростовский государственный экономический университет (РИНХ)»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литературе:</w:t>
            </w:r>
          </w:p>
          <w:p w:rsidR="00021A52" w:rsidRPr="00587CD6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Полякова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Э.Г.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методист МАУ ИМЦО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</w:tc>
        <w:tc>
          <w:tcPr>
            <w:tcW w:w="5811" w:type="dxa"/>
          </w:tcPr>
          <w:p w:rsidR="00021A52" w:rsidRPr="0000070C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Cs/>
                <w:sz w:val="24"/>
                <w:szCs w:val="24"/>
              </w:rPr>
              <w:t>Головко С. П.</w:t>
            </w:r>
          </w:p>
        </w:tc>
        <w:tc>
          <w:tcPr>
            <w:tcW w:w="5811" w:type="dxa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Г. Н. 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16»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587CD6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Марковская Н. Л.</w:t>
            </w:r>
          </w:p>
        </w:tc>
        <w:tc>
          <w:tcPr>
            <w:tcW w:w="5811" w:type="dxa"/>
          </w:tcPr>
          <w:p w:rsidR="00021A52" w:rsidRPr="00587CD6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«Школа № 90»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Плотникова О. 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587CD6">
        <w:trPr>
          <w:trHeight w:hRule="exact" w:val="917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математике: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Ефимова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Н.Н. методист МАУ ИМЦО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Ирина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 65»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587CD6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Беспалова Наталья Александровна</w:t>
            </w:r>
          </w:p>
        </w:tc>
        <w:tc>
          <w:tcPr>
            <w:tcW w:w="5811" w:type="dxa"/>
          </w:tcPr>
          <w:p w:rsidR="00021A52" w:rsidRPr="00587CD6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«Школа № 100»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Валериевна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Дробязко Елена Альбертовна</w:t>
            </w:r>
          </w:p>
        </w:tc>
        <w:tc>
          <w:tcPr>
            <w:tcW w:w="5811" w:type="dxa"/>
            <w:vAlign w:val="center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7"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Светлана Юрьевна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№33»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Малхасян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№36»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Ольга Владимировна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Карине Робертовна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121DF1">
        <w:trPr>
          <w:trHeight w:hRule="exact" w:val="574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Вишнивецкая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Школа №60</w:t>
            </w: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Школа № 115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 №77»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Любовь Васильевна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№1»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Татьяна Алексеевна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"Школа 49"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"Школа 47"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Ирина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20»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№44»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искусству (МХК).</w:t>
            </w:r>
          </w:p>
          <w:p w:rsidR="00021A52" w:rsidRPr="00587CD6" w:rsidRDefault="00021A52" w:rsidP="00587C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ебенкина</w:t>
            </w:r>
            <w:proofErr w:type="spellEnd"/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М.А. методист МАУ ИМЦО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Ахтырченко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77»</w:t>
            </w:r>
          </w:p>
        </w:tc>
      </w:tr>
      <w:tr w:rsidR="00021A52" w:rsidRPr="00226EE8" w:rsidTr="00A659B5">
        <w:tc>
          <w:tcPr>
            <w:tcW w:w="3387" w:type="dxa"/>
            <w:gridSpan w:val="5"/>
            <w:vAlign w:val="center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Заярская</w:t>
            </w:r>
            <w:proofErr w:type="spellEnd"/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5969" w:type="dxa"/>
            <w:gridSpan w:val="2"/>
            <w:vAlign w:val="bottom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50 при ДГТУ»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Калюжная Я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021A52" w:rsidRPr="00226EE8" w:rsidTr="00A659B5">
        <w:tc>
          <w:tcPr>
            <w:tcW w:w="3387" w:type="dxa"/>
            <w:gridSpan w:val="5"/>
            <w:vAlign w:val="center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Качмар</w:t>
            </w:r>
            <w:proofErr w:type="spellEnd"/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5969" w:type="dxa"/>
            <w:gridSpan w:val="2"/>
            <w:vAlign w:val="bottom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14 Экономический»</w:t>
            </w:r>
          </w:p>
        </w:tc>
      </w:tr>
      <w:tr w:rsidR="00021A52" w:rsidRPr="00226EE8" w:rsidTr="00A659B5">
        <w:tc>
          <w:tcPr>
            <w:tcW w:w="3387" w:type="dxa"/>
            <w:gridSpan w:val="5"/>
            <w:vAlign w:val="center"/>
          </w:tcPr>
          <w:p w:rsidR="00021A52" w:rsidRPr="00587CD6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Свиридова АА </w:t>
            </w:r>
          </w:p>
        </w:tc>
        <w:tc>
          <w:tcPr>
            <w:tcW w:w="5969" w:type="dxa"/>
            <w:gridSpan w:val="2"/>
            <w:vAlign w:val="bottom"/>
          </w:tcPr>
          <w:p w:rsidR="00021A52" w:rsidRPr="00587CD6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«Школа №100»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немецкому языку:</w:t>
            </w:r>
          </w:p>
          <w:p w:rsidR="00021A52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Полянская Е.А. заместитель директора МАОУ «Школа № 53»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Беликова Л.И.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Гимназия № 36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Бондаренко Е.Н.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Гапоненко М.В.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Гимназия № 36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Талдыкина Е.И. 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65»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ОБЖ.</w:t>
            </w:r>
          </w:p>
          <w:p w:rsidR="00021A52" w:rsidRPr="00587CD6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Вифлянцева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Л.Н. м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етодист МАУ ИМЦО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Самсонов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12»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Дегтярев Ю.В. 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25»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Сурман А.В.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Каргин А.Н.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« Лицей</w:t>
            </w:r>
            <w:proofErr w:type="gram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№ 50 при ДГТУ»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Тимофеев А.В.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</w:t>
            </w:r>
            <w:proofErr w:type="gram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71»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обществознанию и праву.</w:t>
            </w:r>
          </w:p>
          <w:p w:rsidR="00021A52" w:rsidRPr="00587CD6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Короленко И.Н. методист МАУ ИМЦО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Афонина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226EE8">
              <w:rPr>
                <w:rFonts w:ascii="Times New Roman" w:hAnsi="Times New Roman" w:cs="Times New Roman"/>
              </w:rPr>
              <w:t xml:space="preserve">111»   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587CD6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87CD6">
              <w:rPr>
                <w:rFonts w:ascii="Times New Roman" w:hAnsi="Times New Roman" w:cs="Times New Roman"/>
                <w:highlight w:val="yellow"/>
              </w:rPr>
              <w:t xml:space="preserve">Белоусова И.Г.    </w:t>
            </w:r>
          </w:p>
        </w:tc>
        <w:tc>
          <w:tcPr>
            <w:tcW w:w="6037" w:type="dxa"/>
            <w:gridSpan w:val="4"/>
          </w:tcPr>
          <w:p w:rsidR="00021A52" w:rsidRPr="00587CD6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87CD6">
              <w:rPr>
                <w:rFonts w:ascii="Times New Roman" w:hAnsi="Times New Roman" w:cs="Times New Roman"/>
                <w:highlight w:val="yellow"/>
              </w:rPr>
              <w:t xml:space="preserve">МБОУ «Школа № </w:t>
            </w:r>
            <w:proofErr w:type="gramStart"/>
            <w:r w:rsidRPr="00587CD6">
              <w:rPr>
                <w:rFonts w:ascii="Times New Roman" w:hAnsi="Times New Roman" w:cs="Times New Roman"/>
                <w:highlight w:val="yellow"/>
              </w:rPr>
              <w:t xml:space="preserve">3»   </w:t>
            </w:r>
            <w:proofErr w:type="gramEnd"/>
            <w:r w:rsidRPr="00587CD6">
              <w:rPr>
                <w:rFonts w:ascii="Times New Roman" w:hAnsi="Times New Roman" w:cs="Times New Roman"/>
                <w:highlight w:val="yellow"/>
              </w:rPr>
              <w:t xml:space="preserve">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 Грибченко О. И.   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226EE8">
              <w:rPr>
                <w:rFonts w:ascii="Times New Roman" w:hAnsi="Times New Roman" w:cs="Times New Roman"/>
              </w:rPr>
              <w:t xml:space="preserve">43»   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Ельченкова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226EE8">
              <w:rPr>
                <w:rFonts w:ascii="Times New Roman" w:hAnsi="Times New Roman" w:cs="Times New Roman"/>
              </w:rPr>
              <w:t xml:space="preserve">31»   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Ковалева Д.П.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226EE8">
              <w:rPr>
                <w:rFonts w:ascii="Times New Roman" w:hAnsi="Times New Roman" w:cs="Times New Roman"/>
              </w:rPr>
              <w:t xml:space="preserve">78»   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Мацько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Молчанова    С.В.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226EE8">
              <w:rPr>
                <w:rFonts w:ascii="Times New Roman" w:hAnsi="Times New Roman" w:cs="Times New Roman"/>
              </w:rPr>
              <w:t xml:space="preserve">111»   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Муравьева    Л.М.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«Лицей № </w:t>
            </w:r>
            <w:proofErr w:type="gramStart"/>
            <w:r w:rsidRPr="00226EE8">
              <w:rPr>
                <w:rFonts w:ascii="Times New Roman" w:hAnsi="Times New Roman" w:cs="Times New Roman"/>
              </w:rPr>
              <w:t xml:space="preserve">58»   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Перекатьева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«Гимназия № </w:t>
            </w:r>
            <w:proofErr w:type="gramStart"/>
            <w:r w:rsidRPr="00226EE8">
              <w:rPr>
                <w:rFonts w:ascii="Times New Roman" w:hAnsi="Times New Roman" w:cs="Times New Roman"/>
              </w:rPr>
              <w:t xml:space="preserve">19»   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Тезина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   И.Б.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</w:t>
            </w:r>
            <w:proofErr w:type="gramStart"/>
            <w:r w:rsidRPr="00226EE8">
              <w:rPr>
                <w:rFonts w:ascii="Times New Roman" w:hAnsi="Times New Roman" w:cs="Times New Roman"/>
              </w:rPr>
              <w:t xml:space="preserve">24»   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Ткачук    И.И.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«Классический лицей №1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Шамрай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   Ю.В.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МБОУ «Гимназия №</w:t>
            </w:r>
            <w:proofErr w:type="gramStart"/>
            <w:r w:rsidRPr="00226EE8">
              <w:rPr>
                <w:rFonts w:ascii="Times New Roman" w:hAnsi="Times New Roman" w:cs="Times New Roman"/>
              </w:rPr>
              <w:t xml:space="preserve">95»   </w:t>
            </w:r>
            <w:proofErr w:type="gramEnd"/>
            <w:r w:rsidRPr="00226EE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русскому языку:</w:t>
            </w:r>
          </w:p>
          <w:p w:rsidR="00021A52" w:rsidRPr="00587CD6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Бородина И.В. методист МАУ ИМЦО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Волченко Е. Н.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22»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Куприяненко М. Ю.  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МАОУ «Юридическая </w:t>
            </w:r>
            <w:proofErr w:type="gram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гимназия  №</w:t>
            </w:r>
            <w:proofErr w:type="gram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9»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bCs/>
                <w:sz w:val="24"/>
                <w:szCs w:val="24"/>
              </w:rPr>
              <w:t>Переверзева</w:t>
            </w:r>
            <w:proofErr w:type="spellEnd"/>
            <w:r w:rsidRPr="00226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П.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технологии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Лапина Е.Н. методист МАУ ИМЦО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Мелешко С.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«Лицей № 11» 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 С. В. 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«Лицей № 103»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 С.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 14»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Стоянова А.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91»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587CD6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Игнатова Е. В.</w:t>
            </w:r>
          </w:p>
        </w:tc>
        <w:tc>
          <w:tcPr>
            <w:tcW w:w="5969" w:type="dxa"/>
            <w:gridSpan w:val="2"/>
          </w:tcPr>
          <w:p w:rsidR="00021A52" w:rsidRPr="00587CD6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«Школа № 104»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Состав апелляционной комиссии по физике.</w:t>
            </w:r>
          </w:p>
          <w:p w:rsidR="00021A52" w:rsidRPr="00226EE8" w:rsidRDefault="00021A52" w:rsidP="00587C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Шустова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И.К.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методист МАУ ИМЦО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М. Г. 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587CD6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Кургина</w:t>
            </w:r>
            <w:proofErr w:type="spellEnd"/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И. В.</w:t>
            </w:r>
          </w:p>
        </w:tc>
        <w:tc>
          <w:tcPr>
            <w:tcW w:w="5969" w:type="dxa"/>
            <w:gridSpan w:val="2"/>
          </w:tcPr>
          <w:p w:rsidR="00021A52" w:rsidRPr="00587CD6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«Школа №90»</w:t>
            </w:r>
            <w:r w:rsidR="000C3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(будут изменения)</w:t>
            </w:r>
            <w:bookmarkStart w:id="2" w:name="_GoBack"/>
            <w:bookmarkEnd w:id="2"/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Новожилова Е.Ю.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Гимназия  №</w:t>
            </w:r>
            <w:proofErr w:type="gram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117»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Конин О. А.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ГБУ ДО РО «Ступени успеха».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физической культуре.</w:t>
            </w:r>
          </w:p>
          <w:p w:rsidR="00021A52" w:rsidRPr="00587CD6" w:rsidRDefault="00021A52" w:rsidP="0058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Шутько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М.Н. методист МАУ ИМЦО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Кудинова Е.А. 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МБОУ «Лицей № 13» 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>Фаталиева Е.И.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>МБОУ «Лицей № 57»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proofErr w:type="spellStart"/>
            <w:r w:rsidRPr="00D2283E">
              <w:rPr>
                <w:color w:val="auto"/>
              </w:rPr>
              <w:t>Лабазова</w:t>
            </w:r>
            <w:proofErr w:type="spellEnd"/>
            <w:r w:rsidRPr="00D2283E">
              <w:rPr>
                <w:color w:val="auto"/>
              </w:rPr>
              <w:t xml:space="preserve"> И.Г. 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МАОУ «Школа №5» 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Косых С.В. 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МБОУ «Школа № 60» 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французскому языку:</w:t>
            </w:r>
          </w:p>
          <w:p w:rsidR="00021A52" w:rsidRPr="00587CD6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Байдалова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Е.В., заместитель директора МБОУ «Гимназия № 45»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Павленко Т.И.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0A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Гимназия № 36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Новицкая Т.Г.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«Школа № 57»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Суворова О.А. 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«Гимназия № 45»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587CD6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Аксенова О.Г.</w:t>
            </w:r>
          </w:p>
        </w:tc>
        <w:tc>
          <w:tcPr>
            <w:tcW w:w="6046" w:type="dxa"/>
            <w:gridSpan w:val="5"/>
          </w:tcPr>
          <w:p w:rsidR="00021A52" w:rsidRPr="00587CD6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87CD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МБОУ «Школа № 101»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химии.</w:t>
            </w:r>
          </w:p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Чёрная Г.О. методист по химии МАУ ИМЦО</w:t>
            </w:r>
          </w:p>
        </w:tc>
      </w:tr>
      <w:tr w:rsidR="00021A52" w:rsidRPr="00226EE8" w:rsidTr="00A659B5">
        <w:tc>
          <w:tcPr>
            <w:tcW w:w="3387" w:type="dxa"/>
            <w:gridSpan w:val="5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Виноградова В.Н.</w:t>
            </w:r>
          </w:p>
        </w:tc>
        <w:tc>
          <w:tcPr>
            <w:tcW w:w="5969" w:type="dxa"/>
            <w:gridSpan w:val="2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«Классический лицей №1»</w:t>
            </w:r>
          </w:p>
        </w:tc>
      </w:tr>
      <w:tr w:rsidR="00021A52" w:rsidRPr="00226EE8" w:rsidTr="00A659B5">
        <w:tc>
          <w:tcPr>
            <w:tcW w:w="3387" w:type="dxa"/>
            <w:gridSpan w:val="5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Зудова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969" w:type="dxa"/>
            <w:gridSpan w:val="2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«Школа №115»</w:t>
            </w:r>
          </w:p>
        </w:tc>
      </w:tr>
      <w:tr w:rsidR="00021A52" w:rsidRPr="00226EE8" w:rsidTr="00A659B5">
        <w:tc>
          <w:tcPr>
            <w:tcW w:w="3387" w:type="dxa"/>
            <w:gridSpan w:val="5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Филиппов С.Е.</w:t>
            </w:r>
          </w:p>
        </w:tc>
        <w:tc>
          <w:tcPr>
            <w:tcW w:w="5969" w:type="dxa"/>
            <w:gridSpan w:val="2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EE8">
              <w:rPr>
                <w:rFonts w:ascii="Times New Roman" w:hAnsi="Times New Roman" w:cs="Times New Roman"/>
              </w:rPr>
              <w:t>5»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экологии:</w:t>
            </w:r>
          </w:p>
          <w:p w:rsidR="00021A52" w:rsidRPr="00587CD6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</w:t>
            </w:r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ль: </w:t>
            </w:r>
            <w:proofErr w:type="spellStart"/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Неня</w:t>
            </w:r>
            <w:proofErr w:type="spellEnd"/>
            <w:r w:rsidR="00587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Н.А. методист МАУ ИМЦО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Н. К.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экономике.</w:t>
            </w:r>
          </w:p>
          <w:p w:rsidR="00021A52" w:rsidRPr="00587CD6" w:rsidRDefault="00021A52" w:rsidP="0058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Чернявская Е.А. методист МАУ ИМЦО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Мовчан И. В.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Кушнир С. А.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Лицей  №</w:t>
            </w:r>
            <w:proofErr w:type="gramEnd"/>
            <w:r w:rsidRPr="002F20A1">
              <w:rPr>
                <w:rFonts w:ascii="Times New Roman" w:hAnsi="Times New Roman" w:cs="Times New Roman"/>
                <w:sz w:val="24"/>
                <w:szCs w:val="24"/>
              </w:rPr>
              <w:t xml:space="preserve"> 20»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Кот Н. В.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021A52" w:rsidRPr="00226EE8" w:rsidTr="00A659B5">
        <w:tc>
          <w:tcPr>
            <w:tcW w:w="3378" w:type="dxa"/>
            <w:gridSpan w:val="4"/>
            <w:vAlign w:val="center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Мифанин</w:t>
            </w:r>
            <w:proofErr w:type="spellEnd"/>
            <w:r w:rsidRPr="002F20A1">
              <w:rPr>
                <w:rFonts w:ascii="Times New Roman" w:hAnsi="Times New Roman" w:cs="Times New Roman"/>
                <w:sz w:val="24"/>
                <w:szCs w:val="24"/>
              </w:rPr>
              <w:t xml:space="preserve"> ЕС</w:t>
            </w:r>
          </w:p>
        </w:tc>
        <w:tc>
          <w:tcPr>
            <w:tcW w:w="5978" w:type="dxa"/>
            <w:gridSpan w:val="3"/>
            <w:vAlign w:val="center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«Экономический лицей №71»</w:t>
            </w:r>
          </w:p>
        </w:tc>
      </w:tr>
    </w:tbl>
    <w:p w:rsidR="00226EE8" w:rsidRPr="00226EE8" w:rsidRDefault="00226EE8" w:rsidP="0022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6CA" w:rsidRDefault="000D06CA" w:rsidP="000D06CA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0D06CA" w:rsidSect="00055F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_______2023 № УОПР- ___</w:t>
      </w:r>
    </w:p>
    <w:p w:rsidR="000D06CA" w:rsidRDefault="000D06CA" w:rsidP="000D06CA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3371DB" w:rsidRPr="0011031E" w:rsidRDefault="003371DB" w:rsidP="003371DB">
      <w:pPr>
        <w:pStyle w:val="a5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Список общеобразовательных учреждений для проведения предметных олимпиад, приема,</w:t>
      </w:r>
    </w:p>
    <w:p w:rsidR="003371DB" w:rsidRPr="0011031E" w:rsidRDefault="003371DB" w:rsidP="003371DB">
      <w:pPr>
        <w:pStyle w:val="a5"/>
        <w:tabs>
          <w:tab w:val="left" w:pos="2918"/>
        </w:tabs>
        <w:jc w:val="center"/>
        <w:rPr>
          <w:szCs w:val="28"/>
        </w:rPr>
      </w:pPr>
      <w:r w:rsidRPr="0011031E">
        <w:rPr>
          <w:szCs w:val="28"/>
          <w:lang w:val="ru-RU"/>
        </w:rPr>
        <w:t>проверки работ участников, предварительного просмотра работ и проведения апелляций</w:t>
      </w:r>
    </w:p>
    <w:p w:rsidR="003371DB" w:rsidRPr="0053326E" w:rsidRDefault="003371DB" w:rsidP="003371DB">
      <w:pPr>
        <w:pStyle w:val="a5"/>
        <w:tabs>
          <w:tab w:val="left" w:pos="2918"/>
        </w:tabs>
        <w:jc w:val="center"/>
        <w:rPr>
          <w:b/>
          <w:sz w:val="24"/>
        </w:rPr>
      </w:pP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Предварительный просмотр работ участников с 14.00-17.00 по графику</w:t>
      </w: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апелляций с 14.00-17.00 по графику</w:t>
      </w: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проверки с 9.00 на следующий день после предметной олимпиады.</w:t>
      </w:r>
    </w:p>
    <w:p w:rsidR="003371DB" w:rsidRPr="0053326E" w:rsidRDefault="003371DB" w:rsidP="003371DB">
      <w:pPr>
        <w:pStyle w:val="a5"/>
        <w:jc w:val="center"/>
        <w:rPr>
          <w:b/>
          <w:sz w:val="24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  <w:gridCol w:w="5669"/>
      </w:tblGrid>
      <w:tr w:rsidR="003371DB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3371DB" w:rsidRPr="0053326E" w:rsidRDefault="003371DB" w:rsidP="003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71DB" w:rsidRPr="0053326E" w:rsidRDefault="003371DB" w:rsidP="003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669" w:type="dxa"/>
            <w:vAlign w:val="center"/>
          </w:tcPr>
          <w:p w:rsidR="003371DB" w:rsidRPr="0053326E" w:rsidRDefault="003371DB" w:rsidP="003371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предметной олимпиады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1.Английский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Железнодорожного, Ленинского,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115 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</w:t>
            </w:r>
          </w:p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Октябрьского, Первомайского,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52»,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Мечникова, 61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ИМЦО, </w:t>
            </w:r>
          </w:p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И.Б., МБОУ «Гимназия № 34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»,  доцент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Филологии и культуры ГБУ ВО РО РИПК и ПРО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2.Астрономия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ВО «Южный федеральный университет»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факультет,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3.Биология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Октябрьского  районов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40», 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2-ой Пятилетки,10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участников  Железнодорожного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Школа  №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83», </w:t>
            </w:r>
            <w:hyperlink r:id="rId11" w:tgtFrame="_blank" w:history="1">
              <w:r w:rsidRPr="005332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br/>
              </w:r>
              <w:r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пр. Ставского,33</w:t>
              </w:r>
            </w:hyperlink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Маркова И.Н., учитель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биологии  МАОУ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«Лицей экономический  № 14»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101»,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Пр.Королева,25/3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Анохина Л.Г., руководитель РМО учителей биологии Ворошиловского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13»,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пл.Свободы,1/1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Дементьева Е.Г., руководитель РМО учителей биологии Пролетарского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16»,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Ул.Вятская,27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Е.И., руководитель РМО учителей биологии Первомайского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Кировского,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Ленинского  районов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47»,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Ул.М.Горького,166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Пыхтяр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С.Н., руководитель РМО учителей биологии Кировского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4.География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8»,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Буйнакская,12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0D06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5.Информатика 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Манузина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Л.Л,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6.Искусство (МХК)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МБОУ «Гимназия №12»,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Комсомольская, 57/25, Нахичевань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7.Испанский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B608F" w:rsidRPr="0053326E" w:rsidRDefault="001B608F" w:rsidP="00D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581B">
              <w:rPr>
                <w:rFonts w:ascii="Times New Roman" w:hAnsi="Times New Roman" w:cs="Times New Roman"/>
                <w:sz w:val="24"/>
                <w:szCs w:val="24"/>
              </w:rPr>
              <w:t>Малюгиной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8.История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Школа  №</w:t>
            </w:r>
            <w:proofErr w:type="gramEnd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Серафимовича,85 </w:t>
            </w:r>
          </w:p>
        </w:tc>
        <w:tc>
          <w:tcPr>
            <w:tcW w:w="5669" w:type="dxa"/>
          </w:tcPr>
          <w:p w:rsidR="001B608F" w:rsidRPr="0053326E" w:rsidRDefault="001B608F" w:rsidP="001029A9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Антонов В.В., </w:t>
            </w:r>
            <w:r w:rsidR="007554EB"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7554EB" w:rsidRPr="0053326E">
              <w:rPr>
                <w:rFonts w:ascii="Times New Roman" w:hAnsi="Times New Roman" w:cs="Times New Roman"/>
                <w:sz w:val="24"/>
                <w:szCs w:val="24"/>
              </w:rPr>
              <w:t>директора  МАУ</w:t>
            </w:r>
            <w:proofErr w:type="gramEnd"/>
            <w:r w:rsidR="007554EB"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ИМЦО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9.Итальянский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5EB1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10.Китайский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5EB1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1B608F" w:rsidRPr="0053326E" w:rsidTr="0053326E">
        <w:trPr>
          <w:trHeight w:val="336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11.Литература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 «</w:t>
            </w:r>
            <w:proofErr w:type="gramEnd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 № 60»,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  Зорге,13Б                       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Полякова Э.Г.,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12.Математика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30», </w:t>
            </w:r>
          </w:p>
          <w:p w:rsidR="001B608F" w:rsidRPr="0053326E" w:rsidRDefault="00E5721B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B608F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бул.</w:t>
              </w:r>
              <w:r w:rsidR="000D06CA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1B608F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Комарова, 28/3 </w:t>
              </w:r>
            </w:hyperlink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Шестюкова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И.Л., методист Ворошиловского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экономический  №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14»,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 Круглая,1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Н.П., методист Железнодорожного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5»,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ул.Социалистическая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195/21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Жольнай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 «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Школа  № 70»,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Гайдара, 27г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Морозова М.А., методист Ленинского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69»,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 Ленина,83а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Моргунова Т.С., методист Октябрьского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Ректорская,11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Красновская И.В., методист Первомайского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14»,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30-я линия,8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Монастырская Г.А., методист Пролетарского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р-на</w:t>
            </w:r>
          </w:p>
          <w:p w:rsidR="001029A9" w:rsidRPr="0053326E" w:rsidRDefault="001029A9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87»,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ул.2-я Краснодарская,94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Немец Н.И., методист Советского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13.Немецкий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530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«Школа № 53», </w:t>
            </w:r>
          </w:p>
          <w:p w:rsidR="001B608F" w:rsidRPr="0053326E" w:rsidRDefault="001B608F" w:rsidP="0088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Малюгиной, 212/96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Полянская Е.А., заместитель директора по УВР МБОУ «Школа № 53»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14.ОБЖ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МБОУ  «</w:t>
            </w:r>
            <w:proofErr w:type="gramEnd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Школа № 16»,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15.Обществознание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16.Право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17.Русский язык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Советского, Железнодорожного, Ленинского,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0A5EB1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36»,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участников  Пролетарского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Октябрьского, Первомайского, Ворошиловского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16»,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Бородина И.В.,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Г.Н. ,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Первомайского района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533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18.Технология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 11»,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ул.Подвойского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Лапина Е.Н.,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19.Физика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ВО «Южный федеральный университет»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Физический факультет,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</w:tc>
        <w:tc>
          <w:tcPr>
            <w:tcW w:w="5669" w:type="dxa"/>
          </w:tcPr>
          <w:p w:rsidR="007554EB" w:rsidRPr="0053326E" w:rsidRDefault="007554EB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Шустова И.К., методист МАУ ИМЦО,</w:t>
            </w:r>
          </w:p>
          <w:p w:rsidR="007554EB" w:rsidRPr="0053326E" w:rsidRDefault="007554EB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Конин О.А., завуч по УВР МАОУ «Лицей № 11»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20.Физическая культура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53326E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Школа  №</w:t>
            </w:r>
            <w:proofErr w:type="gramEnd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104», </w:t>
            </w:r>
          </w:p>
          <w:p w:rsidR="00607892" w:rsidRPr="0053326E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бул.Комарова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9/5</w:t>
            </w:r>
          </w:p>
        </w:tc>
        <w:tc>
          <w:tcPr>
            <w:tcW w:w="5669" w:type="dxa"/>
          </w:tcPr>
          <w:p w:rsidR="00607892" w:rsidRPr="0053326E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 М.Н.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методист МАУ ИМЦО</w:t>
            </w: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21.Французский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45»,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пр.Ворошиловский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 по УВР</w:t>
            </w:r>
          </w:p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22.Химия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Ворошиловского, Железнодорожного, Ленинского,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Первомайского  районов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«Юридическая гимназия № 9 имени М.М. Сперанского»,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Портовая, 82</w:t>
            </w: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Черная Г.О.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 методист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</w:t>
            </w: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Октябрьского, Пролетарского,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11»,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Подвойского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5669" w:type="dxa"/>
          </w:tcPr>
          <w:p w:rsidR="00607892" w:rsidRPr="0053326E" w:rsidRDefault="00607892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Черная Г.О., методист МАУ ИМЦО,</w:t>
            </w:r>
          </w:p>
          <w:p w:rsidR="00607892" w:rsidRPr="0053326E" w:rsidRDefault="00607892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Буласко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Л.Ю., зам. директора по УВР МАОУ «Лицей № 11»</w:t>
            </w: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23.Экология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Ленинского, Октябрьского,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МБОУ  «</w:t>
            </w:r>
            <w:proofErr w:type="gramEnd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 № 40 », 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ул. 2-ой Пятилетки,10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607892" w:rsidRPr="0053326E" w:rsidRDefault="00607892" w:rsidP="007554E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</w:t>
            </w:r>
          </w:p>
          <w:p w:rsidR="00607892" w:rsidRPr="0053326E" w:rsidRDefault="00607892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Железнодорожного, Советского, Первомайского,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Школа  № 43 », 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Пр.Буденовский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,64</w:t>
            </w:r>
          </w:p>
        </w:tc>
        <w:tc>
          <w:tcPr>
            <w:tcW w:w="5669" w:type="dxa"/>
          </w:tcPr>
          <w:p w:rsidR="00607892" w:rsidRPr="0053326E" w:rsidRDefault="00607892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</w:t>
            </w:r>
          </w:p>
          <w:p w:rsidR="00607892" w:rsidRPr="0053326E" w:rsidRDefault="00607892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Е.В., председатель МО учителей биологии Октябрьского района</w:t>
            </w: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24.Экономика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«Лицей экономический № 14»,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пл. Круглая, 1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67»,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2-я ул. Володарского, 78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607892" w:rsidRPr="0053326E" w:rsidRDefault="00607892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568" w:rsidRDefault="003371DB" w:rsidP="0033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0568" w:rsidSect="00055FB0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  <w:r w:rsidRPr="0053326E">
        <w:rPr>
          <w:rFonts w:ascii="Times New Roman" w:hAnsi="Times New Roman" w:cs="Times New Roman"/>
          <w:sz w:val="24"/>
          <w:szCs w:val="24"/>
        </w:rPr>
        <w:t>В случае назначения нескольких общеобразовательных организаций на одну предметную олимпиаду, жирным шрифтом отмечены основные (базовые) общеобразовательные организации, в которых будет проводиться проверка, просмотр работ и апелляции учащихся.</w:t>
      </w: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61D62" w:rsidRPr="00D25E03" w:rsidSect="00055F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61D62" w:rsidRPr="00A94596" w:rsidRDefault="00A61D62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1D62" w:rsidRPr="00A94596" w:rsidSect="00AC76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1B" w:rsidRDefault="00E5721B">
      <w:pPr>
        <w:spacing w:after="0" w:line="240" w:lineRule="auto"/>
      </w:pPr>
      <w:r>
        <w:separator/>
      </w:r>
    </w:p>
  </w:endnote>
  <w:endnote w:type="continuationSeparator" w:id="0">
    <w:p w:rsidR="00E5721B" w:rsidRDefault="00E5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PT Sans">
    <w:altName w:val="Arial"/>
    <w:charset w:val="01"/>
    <w:family w:val="swiss"/>
    <w:pitch w:val="default"/>
  </w:font>
  <w:font w:name="Noto Sans Devanagari;Times New">
    <w:panose1 w:val="00000000000000000000"/>
    <w:charset w:val="00"/>
    <w:family w:val="roman"/>
    <w:notTrueType/>
    <w:pitch w:val="default"/>
  </w:font>
  <w:font w:name="PT Sans Caption;Arial">
    <w:panose1 w:val="00000000000000000000"/>
    <w:charset w:val="00"/>
    <w:family w:val="roman"/>
    <w:notTrueType/>
    <w:pitch w:val="default"/>
  </w:font>
  <w:font w:name="Noto Sans Devanagari">
    <w:altName w:val="Segoe UI"/>
    <w:charset w:val="00"/>
    <w:family w:val="swiss"/>
    <w:pitch w:val="variable"/>
    <w:sig w:usb0="00000001" w:usb1="400078FF" w:usb2="0000002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727141767"/>
      <w:docPartObj>
        <w:docPartGallery w:val="Page Numbers (Bottom of Page)"/>
        <w:docPartUnique/>
      </w:docPartObj>
    </w:sdtPr>
    <w:sdtEndPr/>
    <w:sdtContent>
      <w:p w:rsidR="00643B9D" w:rsidRPr="00D93793" w:rsidRDefault="00643B9D" w:rsidP="003371DB">
        <w:pPr>
          <w:pStyle w:val="afb"/>
          <w:jc w:val="right"/>
          <w:rPr>
            <w:sz w:val="24"/>
            <w:szCs w:val="24"/>
          </w:rPr>
        </w:pPr>
        <w:r w:rsidRPr="00D93793">
          <w:rPr>
            <w:sz w:val="24"/>
            <w:szCs w:val="24"/>
          </w:rPr>
          <w:fldChar w:fldCharType="begin"/>
        </w:r>
        <w:r w:rsidRPr="00D93793">
          <w:rPr>
            <w:sz w:val="24"/>
            <w:szCs w:val="24"/>
          </w:rPr>
          <w:instrText>PAGE   \* MERGEFORMAT</w:instrText>
        </w:r>
        <w:r w:rsidRPr="00D93793">
          <w:rPr>
            <w:sz w:val="24"/>
            <w:szCs w:val="24"/>
          </w:rPr>
          <w:fldChar w:fldCharType="separate"/>
        </w:r>
        <w:r w:rsidR="000C3210">
          <w:rPr>
            <w:noProof/>
            <w:sz w:val="24"/>
            <w:szCs w:val="24"/>
          </w:rPr>
          <w:t>59</w:t>
        </w:r>
        <w:r w:rsidRPr="00D93793">
          <w:rPr>
            <w:sz w:val="24"/>
            <w:szCs w:val="24"/>
          </w:rPr>
          <w:fldChar w:fldCharType="end"/>
        </w:r>
      </w:p>
    </w:sdtContent>
  </w:sdt>
  <w:p w:rsidR="00643B9D" w:rsidRPr="00D93793" w:rsidRDefault="00643B9D" w:rsidP="003371DB">
    <w:pPr>
      <w:pStyle w:val="a5"/>
      <w:tabs>
        <w:tab w:val="right" w:pos="10205"/>
      </w:tabs>
      <w:spacing w:line="14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1B" w:rsidRDefault="00E5721B">
      <w:pPr>
        <w:spacing w:after="0" w:line="240" w:lineRule="auto"/>
      </w:pPr>
      <w:r>
        <w:separator/>
      </w:r>
    </w:p>
  </w:footnote>
  <w:footnote w:type="continuationSeparator" w:id="0">
    <w:p w:rsidR="00E5721B" w:rsidRDefault="00E5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9D" w:rsidRDefault="00643B9D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40361"/>
    <w:multiLevelType w:val="hybridMultilevel"/>
    <w:tmpl w:val="0F046224"/>
    <w:lvl w:ilvl="0" w:tplc="741E2A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27C1"/>
    <w:multiLevelType w:val="hybridMultilevel"/>
    <w:tmpl w:val="B9FA4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1032B"/>
    <w:multiLevelType w:val="multilevel"/>
    <w:tmpl w:val="5FD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46"/>
    <w:rsid w:val="0000070C"/>
    <w:rsid w:val="00002BDC"/>
    <w:rsid w:val="00021A52"/>
    <w:rsid w:val="0003068B"/>
    <w:rsid w:val="00036C59"/>
    <w:rsid w:val="0005149F"/>
    <w:rsid w:val="00055FB0"/>
    <w:rsid w:val="00057A41"/>
    <w:rsid w:val="00061F88"/>
    <w:rsid w:val="00074EC1"/>
    <w:rsid w:val="00076680"/>
    <w:rsid w:val="000A3648"/>
    <w:rsid w:val="000A5E19"/>
    <w:rsid w:val="000A5EB1"/>
    <w:rsid w:val="000C3210"/>
    <w:rsid w:val="000D06CA"/>
    <w:rsid w:val="000D386B"/>
    <w:rsid w:val="000E1826"/>
    <w:rsid w:val="001029A9"/>
    <w:rsid w:val="0011031E"/>
    <w:rsid w:val="00111DC5"/>
    <w:rsid w:val="00121DF1"/>
    <w:rsid w:val="001407E1"/>
    <w:rsid w:val="00143CEA"/>
    <w:rsid w:val="0017144D"/>
    <w:rsid w:val="001A3465"/>
    <w:rsid w:val="001B608F"/>
    <w:rsid w:val="001C3A36"/>
    <w:rsid w:val="002049F2"/>
    <w:rsid w:val="00212E24"/>
    <w:rsid w:val="002233B9"/>
    <w:rsid w:val="00226EE8"/>
    <w:rsid w:val="002469AC"/>
    <w:rsid w:val="00270358"/>
    <w:rsid w:val="002B177E"/>
    <w:rsid w:val="002E298F"/>
    <w:rsid w:val="002F20A1"/>
    <w:rsid w:val="00304236"/>
    <w:rsid w:val="00306CD2"/>
    <w:rsid w:val="00316ABF"/>
    <w:rsid w:val="00332CE9"/>
    <w:rsid w:val="003371DB"/>
    <w:rsid w:val="00341978"/>
    <w:rsid w:val="003672D9"/>
    <w:rsid w:val="00367D4B"/>
    <w:rsid w:val="003705A6"/>
    <w:rsid w:val="00381846"/>
    <w:rsid w:val="00383E08"/>
    <w:rsid w:val="003876F7"/>
    <w:rsid w:val="003B3E9E"/>
    <w:rsid w:val="003D3F8B"/>
    <w:rsid w:val="003E2B70"/>
    <w:rsid w:val="00405B29"/>
    <w:rsid w:val="004701FA"/>
    <w:rsid w:val="00470664"/>
    <w:rsid w:val="004868E5"/>
    <w:rsid w:val="0049680A"/>
    <w:rsid w:val="004B0E86"/>
    <w:rsid w:val="004C1895"/>
    <w:rsid w:val="004D4296"/>
    <w:rsid w:val="004E453E"/>
    <w:rsid w:val="004E5FAF"/>
    <w:rsid w:val="0053326E"/>
    <w:rsid w:val="00556B06"/>
    <w:rsid w:val="005705EF"/>
    <w:rsid w:val="00574FC0"/>
    <w:rsid w:val="00587CD6"/>
    <w:rsid w:val="005A4587"/>
    <w:rsid w:val="005E1C94"/>
    <w:rsid w:val="005F5BD5"/>
    <w:rsid w:val="00607892"/>
    <w:rsid w:val="00614AFB"/>
    <w:rsid w:val="006370DE"/>
    <w:rsid w:val="00643B9D"/>
    <w:rsid w:val="006933B7"/>
    <w:rsid w:val="006C6709"/>
    <w:rsid w:val="00706B2F"/>
    <w:rsid w:val="00725BAF"/>
    <w:rsid w:val="00726B91"/>
    <w:rsid w:val="007554EB"/>
    <w:rsid w:val="007801C3"/>
    <w:rsid w:val="00793B89"/>
    <w:rsid w:val="007A2C40"/>
    <w:rsid w:val="007A3473"/>
    <w:rsid w:val="007A5EEF"/>
    <w:rsid w:val="007B3144"/>
    <w:rsid w:val="007B7D31"/>
    <w:rsid w:val="007D0684"/>
    <w:rsid w:val="007D308E"/>
    <w:rsid w:val="0081084C"/>
    <w:rsid w:val="0082081C"/>
    <w:rsid w:val="00833BDA"/>
    <w:rsid w:val="00857391"/>
    <w:rsid w:val="00866E49"/>
    <w:rsid w:val="00877F0D"/>
    <w:rsid w:val="00887840"/>
    <w:rsid w:val="00896068"/>
    <w:rsid w:val="008A76CA"/>
    <w:rsid w:val="008B0568"/>
    <w:rsid w:val="008C6249"/>
    <w:rsid w:val="008E2CBE"/>
    <w:rsid w:val="009140B9"/>
    <w:rsid w:val="00921414"/>
    <w:rsid w:val="00930CAF"/>
    <w:rsid w:val="009530E5"/>
    <w:rsid w:val="009805E1"/>
    <w:rsid w:val="0098520D"/>
    <w:rsid w:val="009868C2"/>
    <w:rsid w:val="009D6DCC"/>
    <w:rsid w:val="009D7FDE"/>
    <w:rsid w:val="00A032AE"/>
    <w:rsid w:val="00A05023"/>
    <w:rsid w:val="00A1271C"/>
    <w:rsid w:val="00A32663"/>
    <w:rsid w:val="00A61D62"/>
    <w:rsid w:val="00A659B5"/>
    <w:rsid w:val="00A73FC5"/>
    <w:rsid w:val="00A90844"/>
    <w:rsid w:val="00A91E22"/>
    <w:rsid w:val="00AC763C"/>
    <w:rsid w:val="00B2207C"/>
    <w:rsid w:val="00B4222E"/>
    <w:rsid w:val="00B734CD"/>
    <w:rsid w:val="00B83DEF"/>
    <w:rsid w:val="00B95405"/>
    <w:rsid w:val="00BA73F1"/>
    <w:rsid w:val="00BC7438"/>
    <w:rsid w:val="00BE5763"/>
    <w:rsid w:val="00BF54A9"/>
    <w:rsid w:val="00C37155"/>
    <w:rsid w:val="00C95A71"/>
    <w:rsid w:val="00CA46AE"/>
    <w:rsid w:val="00CB4CAE"/>
    <w:rsid w:val="00CF3723"/>
    <w:rsid w:val="00D2283E"/>
    <w:rsid w:val="00D24372"/>
    <w:rsid w:val="00D269C0"/>
    <w:rsid w:val="00D4279B"/>
    <w:rsid w:val="00D43F65"/>
    <w:rsid w:val="00D66275"/>
    <w:rsid w:val="00D72C5E"/>
    <w:rsid w:val="00DA3C67"/>
    <w:rsid w:val="00DE6FD7"/>
    <w:rsid w:val="00E00039"/>
    <w:rsid w:val="00E06C20"/>
    <w:rsid w:val="00E4679B"/>
    <w:rsid w:val="00E5721B"/>
    <w:rsid w:val="00E77C58"/>
    <w:rsid w:val="00E81C08"/>
    <w:rsid w:val="00EB581B"/>
    <w:rsid w:val="00EF21EF"/>
    <w:rsid w:val="00F14B5C"/>
    <w:rsid w:val="00F77059"/>
    <w:rsid w:val="00F8623B"/>
    <w:rsid w:val="00FA36B3"/>
    <w:rsid w:val="00FA5993"/>
    <w:rsid w:val="00FB55FF"/>
    <w:rsid w:val="00FB6221"/>
    <w:rsid w:val="00FB64D3"/>
    <w:rsid w:val="00FD1C9F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A326-B073-4C90-B3F9-8E2A9B53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4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61D62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A61D62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61D62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61D62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49F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9868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9868C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root">
    <w:name w:val="root"/>
    <w:rsid w:val="009868C2"/>
  </w:style>
  <w:style w:type="paragraph" w:customStyle="1" w:styleId="LO-normal">
    <w:name w:val="LO-normal"/>
    <w:qFormat/>
    <w:rsid w:val="009868C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7">
    <w:name w:val="Body Text Indent"/>
    <w:basedOn w:val="a"/>
    <w:link w:val="a8"/>
    <w:uiPriority w:val="99"/>
    <w:unhideWhenUsed/>
    <w:rsid w:val="000E18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1826"/>
  </w:style>
  <w:style w:type="paragraph" w:styleId="a9">
    <w:name w:val="List Paragraph"/>
    <w:basedOn w:val="a"/>
    <w:uiPriority w:val="34"/>
    <w:qFormat/>
    <w:rsid w:val="00A908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basedOn w:val="a0"/>
    <w:link w:val="ab"/>
    <w:uiPriority w:val="99"/>
    <w:qFormat/>
    <w:rsid w:val="00A908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unhideWhenUsed/>
    <w:qFormat/>
    <w:rsid w:val="00A908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9084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A90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9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A90844"/>
  </w:style>
  <w:style w:type="character" w:customStyle="1" w:styleId="WW8Num1z1">
    <w:name w:val="WW8Num1z1"/>
    <w:qFormat/>
    <w:rsid w:val="00A90844"/>
  </w:style>
  <w:style w:type="character" w:customStyle="1" w:styleId="WW8Num1z2">
    <w:name w:val="WW8Num1z2"/>
    <w:qFormat/>
    <w:rsid w:val="00A90844"/>
  </w:style>
  <w:style w:type="character" w:customStyle="1" w:styleId="WW8Num1z3">
    <w:name w:val="WW8Num1z3"/>
    <w:qFormat/>
    <w:rsid w:val="00A90844"/>
  </w:style>
  <w:style w:type="character" w:customStyle="1" w:styleId="WW8Num1z4">
    <w:name w:val="WW8Num1z4"/>
    <w:qFormat/>
    <w:rsid w:val="00A90844"/>
  </w:style>
  <w:style w:type="character" w:customStyle="1" w:styleId="WW8Num1z5">
    <w:name w:val="WW8Num1z5"/>
    <w:qFormat/>
    <w:rsid w:val="00A90844"/>
  </w:style>
  <w:style w:type="character" w:customStyle="1" w:styleId="WW8Num1z6">
    <w:name w:val="WW8Num1z6"/>
    <w:qFormat/>
    <w:rsid w:val="00A90844"/>
  </w:style>
  <w:style w:type="character" w:customStyle="1" w:styleId="WW8Num1z7">
    <w:name w:val="WW8Num1z7"/>
    <w:qFormat/>
    <w:rsid w:val="00A90844"/>
  </w:style>
  <w:style w:type="character" w:customStyle="1" w:styleId="WW8Num1z8">
    <w:name w:val="WW8Num1z8"/>
    <w:qFormat/>
    <w:rsid w:val="00A90844"/>
  </w:style>
  <w:style w:type="character" w:customStyle="1" w:styleId="WW8Num2z0">
    <w:name w:val="WW8Num2z0"/>
    <w:qFormat/>
    <w:rsid w:val="00A90844"/>
  </w:style>
  <w:style w:type="character" w:customStyle="1" w:styleId="WW8Num2z1">
    <w:name w:val="WW8Num2z1"/>
    <w:qFormat/>
    <w:rsid w:val="00A90844"/>
  </w:style>
  <w:style w:type="character" w:customStyle="1" w:styleId="WW8Num2z2">
    <w:name w:val="WW8Num2z2"/>
    <w:qFormat/>
    <w:rsid w:val="00A90844"/>
  </w:style>
  <w:style w:type="character" w:customStyle="1" w:styleId="WW8Num2z3">
    <w:name w:val="WW8Num2z3"/>
    <w:qFormat/>
    <w:rsid w:val="00A90844"/>
  </w:style>
  <w:style w:type="character" w:customStyle="1" w:styleId="WW8Num2z4">
    <w:name w:val="WW8Num2z4"/>
    <w:qFormat/>
    <w:rsid w:val="00A90844"/>
  </w:style>
  <w:style w:type="character" w:customStyle="1" w:styleId="WW8Num2z5">
    <w:name w:val="WW8Num2z5"/>
    <w:qFormat/>
    <w:rsid w:val="00A90844"/>
  </w:style>
  <w:style w:type="character" w:customStyle="1" w:styleId="WW8Num2z6">
    <w:name w:val="WW8Num2z6"/>
    <w:qFormat/>
    <w:rsid w:val="00A90844"/>
  </w:style>
  <w:style w:type="character" w:customStyle="1" w:styleId="WW8Num2z7">
    <w:name w:val="WW8Num2z7"/>
    <w:qFormat/>
    <w:rsid w:val="00A90844"/>
  </w:style>
  <w:style w:type="character" w:customStyle="1" w:styleId="WW8Num2z8">
    <w:name w:val="WW8Num2z8"/>
    <w:qFormat/>
    <w:rsid w:val="00A90844"/>
  </w:style>
  <w:style w:type="character" w:customStyle="1" w:styleId="WW8Num3z0">
    <w:name w:val="WW8Num3z0"/>
    <w:qFormat/>
    <w:rsid w:val="00A90844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A90844"/>
  </w:style>
  <w:style w:type="character" w:customStyle="1" w:styleId="WW8Num3z2">
    <w:name w:val="WW8Num3z2"/>
    <w:qFormat/>
    <w:rsid w:val="00A90844"/>
  </w:style>
  <w:style w:type="character" w:customStyle="1" w:styleId="WW8Num3z3">
    <w:name w:val="WW8Num3z3"/>
    <w:qFormat/>
    <w:rsid w:val="00A90844"/>
  </w:style>
  <w:style w:type="character" w:customStyle="1" w:styleId="WW8Num3z4">
    <w:name w:val="WW8Num3z4"/>
    <w:qFormat/>
    <w:rsid w:val="00A90844"/>
  </w:style>
  <w:style w:type="character" w:customStyle="1" w:styleId="WW8Num3z5">
    <w:name w:val="WW8Num3z5"/>
    <w:qFormat/>
    <w:rsid w:val="00A90844"/>
  </w:style>
  <w:style w:type="character" w:customStyle="1" w:styleId="WW8Num3z6">
    <w:name w:val="WW8Num3z6"/>
    <w:qFormat/>
    <w:rsid w:val="00A90844"/>
  </w:style>
  <w:style w:type="character" w:customStyle="1" w:styleId="WW8Num3z7">
    <w:name w:val="WW8Num3z7"/>
    <w:qFormat/>
    <w:rsid w:val="00A90844"/>
  </w:style>
  <w:style w:type="character" w:customStyle="1" w:styleId="WW8Num3z8">
    <w:name w:val="WW8Num3z8"/>
    <w:qFormat/>
    <w:rsid w:val="00A90844"/>
  </w:style>
  <w:style w:type="character" w:customStyle="1" w:styleId="WW8Num4z0">
    <w:name w:val="WW8Num4z0"/>
    <w:qFormat/>
    <w:rsid w:val="00A90844"/>
  </w:style>
  <w:style w:type="character" w:customStyle="1" w:styleId="WW8Num4z1">
    <w:name w:val="WW8Num4z1"/>
    <w:qFormat/>
    <w:rsid w:val="00A90844"/>
  </w:style>
  <w:style w:type="character" w:customStyle="1" w:styleId="WW8Num4z2">
    <w:name w:val="WW8Num4z2"/>
    <w:qFormat/>
    <w:rsid w:val="00A90844"/>
  </w:style>
  <w:style w:type="character" w:customStyle="1" w:styleId="WW8Num4z3">
    <w:name w:val="WW8Num4z3"/>
    <w:qFormat/>
    <w:rsid w:val="00A90844"/>
  </w:style>
  <w:style w:type="character" w:customStyle="1" w:styleId="WW8Num4z4">
    <w:name w:val="WW8Num4z4"/>
    <w:qFormat/>
    <w:rsid w:val="00A90844"/>
  </w:style>
  <w:style w:type="character" w:customStyle="1" w:styleId="WW8Num4z5">
    <w:name w:val="WW8Num4z5"/>
    <w:qFormat/>
    <w:rsid w:val="00A90844"/>
  </w:style>
  <w:style w:type="character" w:customStyle="1" w:styleId="WW8Num4z6">
    <w:name w:val="WW8Num4z6"/>
    <w:qFormat/>
    <w:rsid w:val="00A90844"/>
  </w:style>
  <w:style w:type="character" w:customStyle="1" w:styleId="WW8Num4z7">
    <w:name w:val="WW8Num4z7"/>
    <w:qFormat/>
    <w:rsid w:val="00A90844"/>
  </w:style>
  <w:style w:type="character" w:customStyle="1" w:styleId="WW8Num4z8">
    <w:name w:val="WW8Num4z8"/>
    <w:qFormat/>
    <w:rsid w:val="00A90844"/>
  </w:style>
  <w:style w:type="character" w:customStyle="1" w:styleId="WW8Num5z0">
    <w:name w:val="WW8Num5z0"/>
    <w:qFormat/>
    <w:rsid w:val="00A90844"/>
  </w:style>
  <w:style w:type="character" w:customStyle="1" w:styleId="WW8Num5z1">
    <w:name w:val="WW8Num5z1"/>
    <w:qFormat/>
    <w:rsid w:val="00A90844"/>
  </w:style>
  <w:style w:type="character" w:customStyle="1" w:styleId="WW8Num5z2">
    <w:name w:val="WW8Num5z2"/>
    <w:qFormat/>
    <w:rsid w:val="00A90844"/>
  </w:style>
  <w:style w:type="character" w:customStyle="1" w:styleId="WW8Num5z3">
    <w:name w:val="WW8Num5z3"/>
    <w:qFormat/>
    <w:rsid w:val="00A90844"/>
  </w:style>
  <w:style w:type="character" w:customStyle="1" w:styleId="WW8Num5z4">
    <w:name w:val="WW8Num5z4"/>
    <w:qFormat/>
    <w:rsid w:val="00A90844"/>
  </w:style>
  <w:style w:type="character" w:customStyle="1" w:styleId="WW8Num5z5">
    <w:name w:val="WW8Num5z5"/>
    <w:qFormat/>
    <w:rsid w:val="00A90844"/>
  </w:style>
  <w:style w:type="character" w:customStyle="1" w:styleId="WW8Num5z6">
    <w:name w:val="WW8Num5z6"/>
    <w:qFormat/>
    <w:rsid w:val="00A90844"/>
  </w:style>
  <w:style w:type="character" w:customStyle="1" w:styleId="WW8Num5z7">
    <w:name w:val="WW8Num5z7"/>
    <w:qFormat/>
    <w:rsid w:val="00A90844"/>
  </w:style>
  <w:style w:type="character" w:customStyle="1" w:styleId="WW8Num5z8">
    <w:name w:val="WW8Num5z8"/>
    <w:qFormat/>
    <w:rsid w:val="00A90844"/>
  </w:style>
  <w:style w:type="character" w:customStyle="1" w:styleId="WW8Num6z0">
    <w:name w:val="WW8Num6z0"/>
    <w:qFormat/>
    <w:rsid w:val="00A90844"/>
  </w:style>
  <w:style w:type="character" w:customStyle="1" w:styleId="WW8Num6z1">
    <w:name w:val="WW8Num6z1"/>
    <w:qFormat/>
    <w:rsid w:val="00A90844"/>
  </w:style>
  <w:style w:type="character" w:customStyle="1" w:styleId="WW8Num6z2">
    <w:name w:val="WW8Num6z2"/>
    <w:qFormat/>
    <w:rsid w:val="00A90844"/>
  </w:style>
  <w:style w:type="character" w:customStyle="1" w:styleId="WW8Num6z3">
    <w:name w:val="WW8Num6z3"/>
    <w:qFormat/>
    <w:rsid w:val="00A90844"/>
  </w:style>
  <w:style w:type="character" w:customStyle="1" w:styleId="WW8Num6z4">
    <w:name w:val="WW8Num6z4"/>
    <w:qFormat/>
    <w:rsid w:val="00A90844"/>
  </w:style>
  <w:style w:type="character" w:customStyle="1" w:styleId="WW8Num6z5">
    <w:name w:val="WW8Num6z5"/>
    <w:qFormat/>
    <w:rsid w:val="00A90844"/>
  </w:style>
  <w:style w:type="character" w:customStyle="1" w:styleId="WW8Num6z6">
    <w:name w:val="WW8Num6z6"/>
    <w:qFormat/>
    <w:rsid w:val="00A90844"/>
  </w:style>
  <w:style w:type="character" w:customStyle="1" w:styleId="WW8Num6z7">
    <w:name w:val="WW8Num6z7"/>
    <w:qFormat/>
    <w:rsid w:val="00A90844"/>
  </w:style>
  <w:style w:type="character" w:customStyle="1" w:styleId="WW8Num6z8">
    <w:name w:val="WW8Num6z8"/>
    <w:qFormat/>
    <w:rsid w:val="00A90844"/>
  </w:style>
  <w:style w:type="character" w:customStyle="1" w:styleId="ad">
    <w:name w:val="Заголовок Знак"/>
    <w:qFormat/>
    <w:rsid w:val="00A9084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Верх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A90844"/>
    <w:rPr>
      <w:color w:val="000080"/>
      <w:u w:val="single"/>
    </w:rPr>
  </w:style>
  <w:style w:type="character" w:customStyle="1" w:styleId="af0">
    <w:name w:val="Символ нумерации"/>
    <w:qFormat/>
    <w:rsid w:val="00A90844"/>
    <w:rPr>
      <w:rFonts w:ascii="Times New Roman" w:hAnsi="Times New Roman"/>
      <w:sz w:val="24"/>
      <w:szCs w:val="26"/>
    </w:rPr>
  </w:style>
  <w:style w:type="character" w:customStyle="1" w:styleId="af1">
    <w:name w:val="Маркеры списка"/>
    <w:qFormat/>
    <w:rsid w:val="00A90844"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Верх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Title"/>
    <w:basedOn w:val="LO-normal"/>
    <w:next w:val="a5"/>
    <w:link w:val="af3"/>
    <w:qFormat/>
    <w:rsid w:val="00A90844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3">
    <w:name w:val="Название Знак"/>
    <w:basedOn w:val="a0"/>
    <w:link w:val="af2"/>
    <w:rsid w:val="00A90844"/>
    <w:rPr>
      <w:rFonts w:ascii="Arial" w:eastAsia="Arial" w:hAnsi="Arial" w:cs="Arial"/>
      <w:sz w:val="52"/>
      <w:szCs w:val="52"/>
      <w:lang w:eastAsia="zh-CN" w:bidi="hi-IN"/>
    </w:rPr>
  </w:style>
  <w:style w:type="paragraph" w:styleId="af4">
    <w:name w:val="List"/>
    <w:basedOn w:val="a5"/>
    <w:rsid w:val="00A90844"/>
    <w:pPr>
      <w:suppressAutoHyphens/>
      <w:spacing w:after="140" w:line="276" w:lineRule="auto"/>
    </w:pPr>
    <w:rPr>
      <w:rFonts w:ascii="PT Sans" w:hAnsi="PT Sans" w:cs="Noto Sans Devanagari;Times New"/>
      <w:sz w:val="20"/>
      <w:szCs w:val="20"/>
      <w:lang w:val="ru-RU" w:eastAsia="zh-CN"/>
    </w:rPr>
  </w:style>
  <w:style w:type="paragraph" w:styleId="af5">
    <w:name w:val="caption"/>
    <w:basedOn w:val="a"/>
    <w:qFormat/>
    <w:rsid w:val="00A90844"/>
    <w:pPr>
      <w:suppressLineNumbers/>
      <w:suppressAutoHyphens/>
      <w:spacing w:before="120" w:after="120" w:line="240" w:lineRule="auto"/>
    </w:pPr>
    <w:rPr>
      <w:rFonts w:ascii="PT Sans Caption;Arial" w:eastAsia="Times New Roman" w:hAnsi="PT Sans Caption;Arial" w:cs="Noto Sans Devanagari;Times New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A90844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6">
    <w:name w:val="index heading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21">
    <w:name w:val="Заголовок 21"/>
    <w:basedOn w:val="15"/>
    <w:next w:val="a5"/>
    <w:qFormat/>
    <w:rsid w:val="00A90844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customStyle="1" w:styleId="15">
    <w:name w:val="Заголовок1"/>
    <w:basedOn w:val="a"/>
    <w:next w:val="a5"/>
    <w:qFormat/>
    <w:rsid w:val="00A90844"/>
    <w:pPr>
      <w:keepNext/>
      <w:suppressAutoHyphens/>
      <w:spacing w:before="240" w:after="120" w:line="240" w:lineRule="auto"/>
    </w:pPr>
    <w:rPr>
      <w:rFonts w:ascii="PT Sans Caption;Arial" w:eastAsia="Tahoma" w:hAnsi="PT Sans Caption;Arial" w:cs="Noto Sans Devanagari;Times New"/>
      <w:sz w:val="28"/>
      <w:szCs w:val="28"/>
      <w:lang w:eastAsia="zh-CN"/>
    </w:rPr>
  </w:style>
  <w:style w:type="paragraph" w:customStyle="1" w:styleId="16">
    <w:name w:val="Название объекта1"/>
    <w:basedOn w:val="a"/>
    <w:next w:val="a5"/>
    <w:qFormat/>
    <w:rsid w:val="00A908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7">
    <w:name w:val="Указатель1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;Times New"/>
      <w:sz w:val="20"/>
      <w:szCs w:val="20"/>
      <w:lang w:eastAsia="zh-CN"/>
    </w:rPr>
  </w:style>
  <w:style w:type="paragraph" w:customStyle="1" w:styleId="Style8">
    <w:name w:val="Style8"/>
    <w:basedOn w:val="a"/>
    <w:qFormat/>
    <w:rsid w:val="00A90844"/>
    <w:pPr>
      <w:widowControl w:val="0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A90844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Верх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Ниж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c"/>
    <w:qFormat/>
    <w:rsid w:val="00A90844"/>
    <w:pPr>
      <w:jc w:val="center"/>
    </w:pPr>
    <w:rPr>
      <w:b/>
      <w:bCs/>
    </w:rPr>
  </w:style>
  <w:style w:type="paragraph" w:customStyle="1" w:styleId="24">
    <w:name w:val="Указатель2"/>
    <w:basedOn w:val="15"/>
    <w:qFormat/>
    <w:rsid w:val="00A90844"/>
    <w:pPr>
      <w:suppressLineNumbers/>
    </w:pPr>
    <w:rPr>
      <w:b/>
      <w:bCs/>
      <w:sz w:val="32"/>
      <w:szCs w:val="32"/>
    </w:rPr>
  </w:style>
  <w:style w:type="paragraph" w:customStyle="1" w:styleId="18">
    <w:name w:val="Заголовок таблицы ссылок1"/>
    <w:basedOn w:val="24"/>
    <w:qFormat/>
    <w:rsid w:val="00A90844"/>
  </w:style>
  <w:style w:type="paragraph" w:styleId="af9">
    <w:name w:val="No Spacing"/>
    <w:uiPriority w:val="1"/>
    <w:qFormat/>
    <w:rsid w:val="00A9084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qFormat/>
    <w:rsid w:val="00A9084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31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Нижний колонтитул Знак3"/>
    <w:basedOn w:val="a0"/>
    <w:link w:val="afb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Нижний колонтитул справа"/>
    <w:basedOn w:val="23"/>
    <w:qFormat/>
    <w:rsid w:val="00A90844"/>
    <w:pPr>
      <w:suppressLineNumbers/>
      <w:jc w:val="right"/>
    </w:pPr>
  </w:style>
  <w:style w:type="paragraph" w:customStyle="1" w:styleId="WW-">
    <w:name w:val="WW-Базовый"/>
    <w:qFormat/>
    <w:rsid w:val="00A90844"/>
    <w:pPr>
      <w:suppressAutoHyphens/>
    </w:pPr>
    <w:rPr>
      <w:rFonts w:ascii="Calibri" w:eastAsia="SimSun;宋体" w:hAnsi="Calibri" w:cs="Calibri"/>
      <w:color w:val="00000A"/>
      <w:lang w:eastAsia="zh-CN"/>
    </w:rPr>
  </w:style>
  <w:style w:type="paragraph" w:customStyle="1" w:styleId="19">
    <w:name w:val="Обычный (Интернет)1"/>
    <w:basedOn w:val="a"/>
    <w:qFormat/>
    <w:rsid w:val="00A908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header"/>
    <w:basedOn w:val="a"/>
    <w:link w:val="32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Верхний колонтитул Знак3"/>
    <w:basedOn w:val="a0"/>
    <w:link w:val="afd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A90844"/>
  </w:style>
  <w:style w:type="character" w:styleId="afe">
    <w:name w:val="page number"/>
    <w:basedOn w:val="a0"/>
    <w:uiPriority w:val="99"/>
    <w:semiHidden/>
    <w:unhideWhenUsed/>
    <w:rsid w:val="00A90844"/>
  </w:style>
  <w:style w:type="paragraph" w:styleId="aff">
    <w:name w:val="Revision"/>
    <w:hidden/>
    <w:uiPriority w:val="99"/>
    <w:semiHidden/>
    <w:rsid w:val="00A9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Strong"/>
    <w:basedOn w:val="a0"/>
    <w:uiPriority w:val="22"/>
    <w:qFormat/>
    <w:rsid w:val="00A9084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61D62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61D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1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1"/>
    <w:qFormat/>
    <w:rsid w:val="00A61D62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5">
    <w:name w:val="toc 2"/>
    <w:basedOn w:val="a"/>
    <w:uiPriority w:val="1"/>
    <w:qFormat/>
    <w:rsid w:val="00A61D62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1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b">
    <w:name w:val="Абзац списка1"/>
    <w:basedOn w:val="a"/>
    <w:rsid w:val="00226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6EE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yandex.ru/profile/1012182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profile/166493287048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sosh2023-2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sosh2023-24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59</Pages>
  <Words>15206</Words>
  <Characters>86680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101683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User</cp:lastModifiedBy>
  <cp:revision>4</cp:revision>
  <cp:lastPrinted>2023-11-02T12:55:00Z</cp:lastPrinted>
  <dcterms:created xsi:type="dcterms:W3CDTF">2023-10-30T14:51:00Z</dcterms:created>
  <dcterms:modified xsi:type="dcterms:W3CDTF">2023-11-02T12:57:00Z</dcterms:modified>
</cp:coreProperties>
</file>